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445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161" w:firstLine="0"/>
        <w:jc w:val="left"/>
        <w:rPr/>
      </w:pPr>
      <w:r>
        <w:rPr>
          <w:noProof/>
        </w:rPr>
        <w:pict>
          <v:shapetype id="polygon33" coordsize="22649,48" o:spt="12" path="m 0,24 l 0,24,22649,24e">
            <v:stroke joinstyle="miter"/>
          </v:shapetype>
          <v:shape id="WS_polygon33" type="polygon33" style="position:absolute;left:0;text-align:left;margin-left:65.88pt;margin-top:269.69pt;width:226.49pt;height:0.47998pt;z-index: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4" coordsize="48,8654" o:spt="12" path="m 24,0 l 24,0,24,8654e">
            <v:stroke joinstyle="miter"/>
          </v:shapetype>
          <v:shape id="WS_polygon34" type="polygon34" style="position:absolute;left:0;text-align:left;margin-left:292.37pt;margin-top:183.146pt;width:0.47998pt;height:86.544pt;z-index:-251658072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35" coordsize="48,48" o:spt="12" path="m 0,48 l 0,48,48,48 l 48,48,48,0 l 48,0,0,0 l 0,0,0,48e x">
            <v:stroke joinstyle="miter"/>
          </v:shapetype>
          <v:shape id="WS_polygon35" type="polygon35" style="position:absolute;left:0;text-align:left;margin-left:292.37pt;margin-top:269.69pt;width:0.47998pt;height:0.47998pt;z-index:-251658071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36" coordsize="48,48" o:spt="12" path="m 0,48 l 0,48,48,48 l 48,48,48,0 l 48,0,0,0 l 0,0,0,48e x">
            <v:stroke joinstyle="miter"/>
          </v:shapetype>
          <v:shape id="WS_polygon36" type="polygon36" style="position:absolute;left:0;text-align:left;margin-left:292.37pt;margin-top:269.69pt;width:0.47998pt;height:0.47998pt;z-index:-251658070;mso-position-horizontal-relative:page;mso-position-vertical-relative:page" stroked="f">
            <v:fill color="#00000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322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8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7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76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319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354" w:lineRule="exact"/>
        <w:ind w:firstLine="169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BEFORE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THE</w:t>
      </w:r>
    </w:p>
    <w:p w:rsidR="005A76FB" w:rsidRDefault="005A76FB" w:rsidP="005A76FB">
      <w:pPr>
        <w:spacing w:before="0" w:after="0" w:lineRule="exact" w:line="240"/>
        <w:ind w:firstLine="1695"/>
        <w:rPr/>
      </w:pPr>
    </w:p>
    <w:p w:rsidR="005A76FB" w:rsidRDefault="005A76FB" w:rsidP="005A76FB">
      <w:pPr>
        <w:spacing w:before="0" w:after="0" w:line="31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PUBLIC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COMMISSION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cols w:num="2" w:equalWidth="0">
            <w:col w:w="2513" w:space="0"/>
            <w:col w:w="845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1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1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4"/>
          <w:w w:val="100"/>
        </w:rPr>
        <w:t>Re: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40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4"/>
          <w:w w:val="100"/>
        </w:rPr>
        <w:t>Company’s</w:t>
      </w:r>
    </w:p>
    <w:p w:rsidR="005A76FB" w:rsidRDefault="005A76FB" w:rsidP="005A76FB">
      <w:pPr>
        <w:spacing w:before="0" w:after="0" w:line="322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Case</w:t>
      </w:r>
    </w:p>
    <w:p w:rsidR="005A76FB" w:rsidRDefault="005A76FB" w:rsidP="005A76FB">
      <w:pPr>
        <w:spacing w:before="0" w:after="0" w:lineRule="exact" w:line="240"/>
        <w:ind w:firstLine="0" w:left="622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3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2"/>
          <w:w w:val="100"/>
        </w:rPr>
        <w:t>No.</w:t>
      </w:r>
      <w:r>
        <w:rPr>
          <w:rFonts w:ascii="Calibri" w:hAnsi="Calibri" w:cs="Calibri"/>
          <w:u w:val="none"/>
          <w:sz w:val="2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8"/>
          <w:position w:val="0"/>
          <w:color w:val="000000"/>
          <w:noProof w:val="true"/>
          <w:spacing w:val="-3"/>
          <w:w w:val="100"/>
        </w:rPr>
        <w:t>42516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cols w:num="2" w:equalWidth="0">
            <w:col w:w="6160" w:space="0"/>
            <w:col w:w="480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9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0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0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0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0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0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32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0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0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32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0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0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0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0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32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27" w:lineRule="exact"/>
        <w:ind w:firstLine="934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Melissa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Whited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Ben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Havumaki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24" w:lineRule="exact"/>
        <w:ind w:firstLine="1361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Behalf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2"/>
        </w:rPr>
        <w:t>of</w:t>
      </w:r>
    </w:p>
    <w:p w:rsidR="005A76FB" w:rsidRDefault="005A76FB" w:rsidP="005A76FB">
      <w:pPr>
        <w:spacing w:before="0" w:after="0" w:line="322" w:lineRule="exact"/>
        <w:ind w:firstLine="141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Sierra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Club</w:t>
      </w:r>
    </w:p>
    <w:p w:rsidR="005A76FB" w:rsidRDefault="005A76FB" w:rsidP="005A76FB">
      <w:pPr>
        <w:spacing w:before="0" w:after="0" w:lineRule="exact" w:line="240"/>
        <w:ind w:firstLine="1419"/>
        <w:rPr/>
      </w:pPr>
    </w:p>
    <w:p w:rsidR="005A76FB" w:rsidRDefault="005A76FB" w:rsidP="005A76FB">
      <w:pPr>
        <w:spacing w:before="0" w:after="0" w:lineRule="exact" w:line="240"/>
        <w:ind w:firstLine="1419"/>
        <w:rPr/>
      </w:pPr>
    </w:p>
    <w:p w:rsidR="005A76FB" w:rsidRDefault="005A76FB" w:rsidP="005A76FB">
      <w:pPr>
        <w:spacing w:before="0" w:after="0" w:lineRule="exact" w:line="414"/>
        <w:ind w:firstLine="1419"/>
        <w:rPr/>
      </w:pPr>
    </w:p>
    <w:p w:rsidR="005A76FB" w:rsidRDefault="005A76FB" w:rsidP="005A76FB">
      <w:pPr>
        <w:spacing w:before="0" w:after="0" w:line="311" w:lineRule="exact"/>
        <w:ind w:firstLine="110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October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16,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8"/>
          <w:position w:val="0"/>
          <w:color w:val="000000"/>
          <w:w w:val="95"/>
          <w:noProof w:val="true"/>
          <w:spacing w:val="-3"/>
        </w:rPr>
        <w:t>2019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1440" w:right="458" w:bottom="1200" w:left="818" w:header="0" w:footer="0" w:gutter="0"/>
          <w:cols w:num="2" w:equalWidth="0">
            <w:col w:w="2861" w:space="0"/>
            <w:col w:w="8102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="281" w:lineRule="exact"/>
        <w:ind w:left="3872" w:firstLine="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1531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2386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71"/>
        <w:ind w:firstLine="2386" w:left="6323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Contents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2" w:equalWidth="0">
            <w:col w:w="3971" w:space="0"/>
            <w:col w:w="679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1.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2.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3.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4.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5.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6.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7.</w:t>
        </w:r>
      </w:hyperlink>
    </w:p>
    <w:p w:rsidR="005A76FB" w:rsidRDefault="005A76FB" w:rsidP="005A76FB">
      <w:pPr>
        <w:spacing w:before="0" w:after="0" w:lineRule="exact" w:line="240"/>
        <w:ind w:firstLine="0" w:left="521"/>
        <w:rPr/>
      </w:pPr>
    </w:p>
    <w:p w:rsidR="005A76FB" w:rsidRDefault="005A76FB" w:rsidP="005A76FB">
      <w:pPr>
        <w:spacing w:before="0" w:after="0" w:line="433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8.</w:t>
        </w:r>
      </w:hyperlink>
    </w:p>
    <w:p w:rsidR="005A76FB" w:rsidRDefault="005A76FB" w:rsidP="005A76FB">
      <w:pPr>
        <w:spacing w:before="0" w:after="0" w:line="39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9.</w:t>
        </w:r>
      </w:hyperlink>
    </w:p>
    <w:p w:rsidR="005A76FB" w:rsidRDefault="005A76FB" w:rsidP="005A76FB">
      <w:pPr>
        <w:tabs>
          <w:tab w:val="left" w:pos="8073"/>
        </w:tabs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Introduction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and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Qualifications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2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3</w:t>
        </w:r>
      </w:hyperlink>
    </w:p>
    <w:p w:rsidR="005A76FB" w:rsidRDefault="005A76FB" w:rsidP="005A76FB">
      <w:pPr>
        <w:tabs>
          <w:tab w:val="left" w:pos="8073"/>
        </w:tabs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Summary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Conclusions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and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Recommendations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2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5</w:t>
        </w:r>
      </w:hyperlink>
    </w:p>
    <w:p w:rsidR="005A76FB" w:rsidRDefault="005A76FB" w:rsidP="005A76FB">
      <w:pPr>
        <w:tabs>
          <w:tab w:val="left" w:pos="8073"/>
        </w:tabs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Overview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2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Georgia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Power’s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Rate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Design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Proposal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7</w:t>
        </w:r>
      </w:hyperlink>
    </w:p>
    <w:p w:rsidR="005A76FB" w:rsidRDefault="005A76FB" w:rsidP="005A76FB">
      <w:pPr>
        <w:tabs>
          <w:tab w:val="left" w:pos="8073"/>
        </w:tabs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The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Company’s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Case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3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for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Increasing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the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Basic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Service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Charge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16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9</w:t>
        </w:r>
      </w:hyperlink>
    </w:p>
    <w:p w:rsidR="005A76FB" w:rsidRDefault="005A76FB" w:rsidP="005A76FB">
      <w:pPr>
        <w:tabs>
          <w:tab w:val="left" w:pos="7953"/>
        </w:tabs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Core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Ratemaking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4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Principles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to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be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Considered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in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Rate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Design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9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10</w:t>
        </w:r>
      </w:hyperlink>
    </w:p>
    <w:p w:rsidR="005A76FB" w:rsidRDefault="005A76FB" w:rsidP="005A76FB">
      <w:pPr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Inconsistency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5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with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the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Principle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Rate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Stability.....................................................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12</w:t>
        </w:r>
      </w:hyperlink>
    </w:p>
    <w:p w:rsidR="005A76FB" w:rsidRDefault="005A76FB" w:rsidP="005A76FB">
      <w:pPr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Inconsistency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with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the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6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Principles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Fairness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and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Avoidance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Undue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Discrimination</w:t>
        </w:r>
      </w:hyperlink>
    </w:p>
    <w:p w:rsidR="005A76FB" w:rsidRDefault="005A76FB" w:rsidP="005A76FB">
      <w:pPr>
        <w:tabs>
          <w:tab w:val="left" w:pos="7672"/>
        </w:tabs>
        <w:spacing w:before="0" w:after="0" w:line="276" w:lineRule="exact"/>
        <w:ind w:firstLine="28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...............................................................................................................................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13</w:t>
        </w:r>
      </w:hyperlink>
    </w:p>
    <w:p w:rsidR="005A76FB" w:rsidRDefault="005A76FB" w:rsidP="005A76FB">
      <w:pPr>
        <w:tabs>
          <w:tab w:val="left" w:pos="7953"/>
        </w:tabs>
        <w:spacing w:before="0" w:after="0" w:line="39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7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Inconsistency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with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the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Principle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Efficient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Use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1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19</w:t>
        </w:r>
      </w:hyperlink>
    </w:p>
    <w:p w:rsidR="005A76FB" w:rsidRDefault="005A76FB" w:rsidP="005A76FB">
      <w:pPr>
        <w:tabs>
          <w:tab w:val="left" w:pos="7953"/>
        </w:tabs>
        <w:spacing w:before="0" w:after="0" w:line="3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Concerns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8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with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9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4"/>
            <w:w w:val="100"/>
            <w:rStyle w:val="HyperlinkDefault"/>
          </w:rPr>
          <w:t>COSS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9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Methodology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9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9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24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2" w:equalWidth="0">
            <w:col w:w="960" w:space="0"/>
            <w:col w:w="98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3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8913"/>
        </w:tabs>
        <w:spacing w:before="0" w:after="0" w:line="266" w:lineRule="exact"/>
        <w:ind w:firstLine="0" w:left="521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9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10.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>
        <w:rPr>
          <w:rFonts w:ascii="Calibri" w:hAnsi="Calibri" w:cs="Calibri"/>
          <w:sz w:val="21"/>
          <w:szCs w:val="21"/>
          <w:color w:val="0000FF"/>
        </w:rPr>
      </w:r>
      <w:hyperlink r:id="rId9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Summary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sz w:val="21"/>
          <w:szCs w:val="21"/>
          <w:color w:val="0000FF"/>
        </w:rPr>
      </w:r>
      <w:hyperlink r:id="rId9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and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>
        <w:rPr>
          <w:rFonts w:ascii="Calibri" w:hAnsi="Calibri" w:cs="Calibri"/>
          <w:sz w:val="21"/>
          <w:szCs w:val="21"/>
          <w:color w:val="0000FF"/>
        </w:rPr>
      </w:r>
      <w:hyperlink r:id="rId9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Recommendations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20"/>
          <w:w w:val="100"/>
        </w:rPr>
        <w:t> </w:t>
      </w:r>
      <w:r>
        <w:rPr>
          <w:rFonts w:ascii="Calibri" w:hAnsi="Calibri" w:cs="Calibri"/>
          <w:sz w:val="21"/>
          <w:szCs w:val="21"/>
          <w:color w:val="0000FF"/>
        </w:rPr>
      </w:r>
      <w:hyperlink r:id="rId9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..............................................................................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-5"/>
          <w:w w:val="100"/>
        </w:rPr>
        <w:t> </w:t>
      </w:r>
      <w:r>
        <w:rPr>
          <w:rFonts w:cs="Calibri"/>
          <w:w w:val="100"/>
        </w:rPr>
        <w:tab/>
      </w:r>
      <w:r>
        <w:rPr>
          <w:rFonts w:ascii="Calibri" w:hAnsi="Calibri" w:cs="Calibri"/>
          <w:sz w:val="21"/>
          <w:szCs w:val="21"/>
          <w:color w:val="0000FF"/>
        </w:rPr>
      </w:r>
      <w:hyperlink r:id="rId9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31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15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2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1.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64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7468"/>
        <w:rPr/>
      </w:pPr>
    </w:p>
    <w:p w:rsidR="005A76FB" w:rsidRDefault="005A76FB" w:rsidP="005A76FB">
      <w:pPr>
        <w:spacing w:before="0" w:after="0" w:lineRule="exact" w:line="240"/>
        <w:ind w:firstLine="7468"/>
        <w:rPr/>
      </w:pPr>
    </w:p>
    <w:p w:rsidR="005A76FB" w:rsidRDefault="005A76FB" w:rsidP="005A76FB">
      <w:pPr>
        <w:spacing w:before="0" w:after="0" w:lineRule="exact" w:line="240"/>
        <w:ind w:firstLine="7468"/>
        <w:rPr/>
      </w:pPr>
    </w:p>
    <w:p w:rsidR="005A76FB" w:rsidRDefault="005A76FB" w:rsidP="005A76FB">
      <w:pPr>
        <w:spacing w:before="0" w:after="0" w:line="31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1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0"/>
        </w:rPr>
        <w:t>NTRODUCTION AND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Q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UALIFICATIONS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name,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title,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employer.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Ms.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Whited: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02139.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Mr.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Havumaki: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Havumaki.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5"/>
          <w:w w:val="100"/>
        </w:rPr>
        <w:t>MA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02139.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Economics.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(Synapse)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firm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specializing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regulation,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planning,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covers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assessments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demand-side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supply-side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resources;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programs;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planning;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assessment;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policies;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strategies.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works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clients,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attorneys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advocates,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advocates,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U.S.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National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professional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extensive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professional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educational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experience.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Ms.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Whited: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consulting.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extensively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invited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speaker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numerous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industry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conferences,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panelist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NARUC’s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Subcommittee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Meeting.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469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65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sponsored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California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Hawaii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Utah,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Texas,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Rhode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Island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Agricultural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Wisconsin-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Madison.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rejoining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Journal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Regional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2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policies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cost-effectiveness.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MW-BH-1.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Mr.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Havumaki: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field.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focus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cost-benefit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projects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Mississippi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docket,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brief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Berkley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National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Laboratory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practices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cost-benefit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Synapse,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Bank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team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authored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field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cost-benefit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practitioners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Developing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World.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master’s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Mauritius,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research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journal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article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edition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master’s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University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Massachusetts,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received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Arthur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MacEwan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Award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Excellence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Political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MW-BH-2.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whose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behalf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testifying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testifying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Club.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5" w:name="5"/>
    <w:bookmarkEnd w:id="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2.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either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testified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front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Public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Commission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previously?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purpose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purpose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address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(“the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y”)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focusing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known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Company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’s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dramatically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departure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practice.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explains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violate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fundamental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gradualism,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equity,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disproportionately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incentives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deliver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untoward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otherwise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violate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1"/>
        </w:rPr>
        <w:t>UMMARY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0"/>
        </w:rPr>
        <w:t>ONCLUSIONS AND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ECOMMENDATIONS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primary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conclusions.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conclusions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follows: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41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inequitable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bills,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6" w:name="6"/>
    <w:bookmarkEnd w:id="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95" coordsize="14402,48" o:spt="12" path="m 0,24 l 0,24,14402,24e">
            <v:stroke joinstyle="miter"/>
          </v:shapetype>
          <v:shape id="WS_polygon195" type="polygon195" style="position:absolute;left:0;text-align:left;margin-left:72.024pt;margin-top:676.42pt;width:144.02pt;height:0.47998pt;z-index:19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3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single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criterion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="415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415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equity,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increases.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use</w:t>
      </w:r>
    </w:p>
    <w:p w:rsidR="005A76FB" w:rsidRDefault="005A76FB" w:rsidP="005A76FB">
      <w:pPr>
        <w:spacing w:before="0" w:after="0" w:line="416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efficiently,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larger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divorced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necessary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requirement.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collect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needed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revenues.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adoption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creating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material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inequities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system.</w:t>
      </w:r>
    </w:p>
    <w:p w:rsidR="005A76FB" w:rsidRDefault="005A76FB" w:rsidP="005A76FB">
      <w:pPr>
        <w:spacing w:before="0" w:after="0" w:line="415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Indeed,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customer-sited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grid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1,200</w:t>
      </w:r>
    </w:p>
    <w:p w:rsidR="005A76FB" w:rsidRDefault="005A76FB" w:rsidP="005A76FB">
      <w:pPr>
        <w:spacing w:before="0" w:after="0" w:line="415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belonging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tariff.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</w:p>
    <w:p w:rsidR="005A76FB" w:rsidRDefault="005A76FB" w:rsidP="005A76FB">
      <w:pPr>
        <w:spacing w:before="0" w:after="0" w:line="413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summer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</w:p>
    <w:p w:rsidR="005A76FB" w:rsidRDefault="005A76FB" w:rsidP="005A76FB">
      <w:pPr>
        <w:spacing w:before="0" w:after="0" w:line="415" w:lineRule="exact"/>
        <w:ind w:firstLine="10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highest.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664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calculated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methodology,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secondary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directly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1342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Rule="exact" w:line="478"/>
        <w:ind w:firstLine="3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STF-PIA-7-18,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0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</w:t>
        </w:r>
      </w:hyperlink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1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document/?documentId=178360,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#178360.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7" w:name="7"/>
    <w:bookmarkEnd w:id="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86" coordsize="14402,48" o:spt="12" path="m 0,24 l 0,24,14402,24e">
            <v:stroke joinstyle="miter"/>
          </v:shapetype>
          <v:shape id="WS_polygon186" type="polygon186" style="position:absolute;left:0;text-align:left;margin-left:72.024pt;margin-top:687.94pt;width:144.02pt;height:0.47998pt;z-index:18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77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3.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recommendations.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$10.00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shock,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protect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adoption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addition,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accurately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number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drivers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sponsoring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exhibits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sponsoring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exhibits.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MW-BH-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Whited’s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resume,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MW-BH-2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Havumaki’s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resume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MW-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BH-3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contains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excerpted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text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James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Bonbright.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O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VERVIEW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G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EORGIA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5"/>
        </w:rPr>
        <w:t>OWER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’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-3"/>
        </w:rPr>
        <w:t>S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ATE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D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ESIGN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ROPOSAL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Power’s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$563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requirements,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$367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January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major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structure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Domestic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Larry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Legg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5.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8" w:name="8"/>
    <w:bookmarkEnd w:id="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47" coordsize="14402,48" o:spt="12" path="m 0,24 l 0,24,14402,24e">
            <v:stroke joinstyle="miter"/>
          </v:shapetype>
          <v:shape id="WS_polygon147" type="polygon147" style="position:absolute;left:0;text-align:left;margin-left:72.024pt;margin-top:687.94pt;width:144.02pt;height:0.47998pt;z-index:147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56" coordsize="40181,2600" o:spt="12" path="m 0,0 l 0,0,40181,0 l 40181,0,40181,2600 l 40181,2600,0,2600 l 0,2600,0,0e x">
            <v:stroke joinstyle="miter"/>
          </v:shapetype>
          <v:shape id="WS_polygon156" type="polygon156" style="position:absolute;left:0;text-align:left;margin-left:108.536pt;margin-top:401.073pt;width:401.813pt;height:26pt;z-index:-251653583;mso-position-horizontal-relative:page;mso-position-vertical-relative:page" stroked="f">
            <v:fill color="#7ec2d3"/>
          </v:shape>
        </w:pict>
      </w:r>
      <w:r>
        <w:rPr>
          <w:noProof/>
        </w:rPr>
        <w:pict>
          <v:shapetype id="polygon157" coordsize="40181,12500" o:spt="12" path="m 0,0 l 0,0,40181,0 l 40181,0,40181,12500 l 40181,12500,0,12500 l 0,12500,0,0e x">
            <v:stroke joinstyle="miter"/>
          </v:shapetype>
          <v:shape id="WS_polygon157" type="polygon157" style="position:absolute;left:0;text-align:left;margin-left:108.536pt;margin-top:426.918pt;width:401.813pt;height:125pt;z-index:-25165358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93" coordsize="154,15250" o:spt="12" path="m 50,50 l 50,50,50,15200e">
            <v:stroke joinstyle="miter"/>
          </v:shapetype>
          <v:shape id="WS_polygon193" type="polygon193" style="position:absolute;left:0;text-align:left;margin-left:107.768pt;margin-top:399.84pt;width:1.53551pt;height:152.499pt;z-index:-25165354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94" coordsize="100,15100" o:spt="12" path="m 27,0 l 27,0,27,15100e">
            <v:stroke joinstyle="miter"/>
          </v:shapetype>
          <v:shape id="WS_polygon194" type="polygon194" style="position:absolute;left:0;text-align:left;margin-left:108pt;margin-top:401.065pt;width:1pt;height:151pt;z-index:-251653545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95" coordsize="154,15196" o:spt="12" path="m 50,50 l 50,50,50,15146e">
            <v:stroke joinstyle="miter"/>
          </v:shapetype>
          <v:shape id="WS_polygon195" type="polygon195" style="position:absolute;left:0;text-align:left;margin-left:509.59pt;margin-top:400.375pt;width:1.53551pt;height:151.964pt;z-index:-25165354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96" coordsize="54,15151" o:spt="12" path="m 27,0 l 27,0,27,15151e">
            <v:stroke joinstyle="miter"/>
          </v:shapetype>
          <v:shape id="WS_polygon196" type="polygon196" style="position:absolute;left:0;text-align:left;margin-left:509.822pt;margin-top:400.6pt;width:0.535767pt;height:151.507pt;z-index:-25165354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7" coordsize="40229,154" o:spt="12" path="m 50,50 l 50,50,40179,50e">
            <v:stroke joinstyle="miter"/>
          </v:shapetype>
          <v:shape id="WS_polygon197" type="polygon197" style="position:absolute;left:0;text-align:left;margin-left:108.304pt;margin-top:399.84pt;width:402.287pt;height:1.53551pt;z-index:19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98" coordsize="40182,54" o:spt="12" path="m 0,27 l 0,27,40182,27e">
            <v:stroke joinstyle="miter"/>
          </v:shapetype>
          <v:shape id="WS_polygon198" type="polygon198" style="position:absolute;left:0;text-align:left;margin-left:108.536pt;margin-top:400.073pt;width:401.822pt;height:0.535278pt;z-index:198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99" coordsize="40229,154" o:spt="12" path="m 50,50 l 50,50,40179,50e">
            <v:stroke joinstyle="miter"/>
          </v:shapetype>
          <v:shape id="WS_polygon199" type="polygon199" style="position:absolute;left:0;text-align:left;margin-left:108.304pt;margin-top:551.339pt;width:402.287pt;height:1.53551pt;z-index:19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00" coordsize="40181,100" o:spt="12" path="m 0,24 l 0,24,40181,24e">
            <v:stroke joinstyle="miter"/>
          </v:shapetype>
          <v:shape id="WS_polygon200" type="polygon200" style="position:absolute;left:0;text-align:left;margin-left:108.536pt;margin-top:551.572pt;width:401.813pt;height:1pt;z-index:200;mso-position-horizontal-relative:page;mso-position-vertical-relative:page" stroked="f">
            <v:fill color="#00000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under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$10.00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$14.90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$16.95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2021,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$17.95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Meanwhile,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modestly.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R-22,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2.5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transitioned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R-23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slightly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comparison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Table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1.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Summary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of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Proposed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Changes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to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09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Schedule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4"/>
            <w:w w:val="100"/>
            <w:rStyle w:val="HyperlinkDefault"/>
          </w:rPr>
          <w:t>R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Ratesbelow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R-23.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3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1.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Summary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Changes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Schedule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R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Rates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7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14" w:lineRule="exact"/>
        <w:ind w:firstLine="32" w:left="2103"/>
        <w:jc w:val="left"/>
        <w:rPr/>
      </w:pPr>
      <w:r>
        <w:rPr>
          <w:rFonts w:ascii="Times New Roman" w:hAnsi="Times New Roman" w:cs="Times New Roman"/>
          <w:b/>
          <w:u w:val="none"/>
          <w:sz w:val="19"/>
          <w:position w:val="0"/>
          <w:color w:val="ffffff"/>
          <w:w w:val="95"/>
          <w:noProof w:val="true"/>
          <w:spacing w:val="-1"/>
        </w:rPr>
        <w:t>Season</w:t>
      </w:r>
    </w:p>
    <w:p w:rsidR="005A76FB" w:rsidRDefault="005A76FB" w:rsidP="005A76FB">
      <w:pPr>
        <w:spacing w:before="0" w:after="0" w:lineRule="exact" w:line="240"/>
        <w:ind w:firstLine="32" w:left="2103"/>
        <w:rPr/>
      </w:pPr>
    </w:p>
    <w:p w:rsidR="005A76FB" w:rsidRDefault="005A76FB" w:rsidP="005A76FB">
      <w:pPr>
        <w:spacing w:before="0" w:after="0" w:lineRule="exact" w:line="240"/>
        <w:ind w:firstLine="32" w:left="2103"/>
        <w:rPr/>
      </w:pPr>
    </w:p>
    <w:p w:rsidR="005A76FB" w:rsidRDefault="005A76FB" w:rsidP="005A76FB">
      <w:pPr>
        <w:spacing w:before="0" w:after="0" w:lineRule="exact" w:line="240"/>
        <w:ind w:firstLine="32" w:left="2103"/>
        <w:rPr/>
      </w:pPr>
    </w:p>
    <w:p w:rsidR="005A76FB" w:rsidRDefault="005A76FB" w:rsidP="005A76FB">
      <w:pPr>
        <w:spacing w:before="0" w:after="0" w:lineRule="exact" w:line="240"/>
        <w:ind w:firstLine="32" w:left="2103"/>
        <w:rPr/>
      </w:pPr>
    </w:p>
    <w:p w:rsidR="005A76FB" w:rsidRDefault="005A76FB" w:rsidP="005A76FB">
      <w:pPr>
        <w:spacing w:before="0" w:after="0" w:line="243" w:lineRule="exact"/>
        <w:ind w:firstLine="0" w:left="2103"/>
        <w:jc w:val="left"/>
        <w:rPr/>
      </w:pP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Summer</w:t>
      </w:r>
    </w:p>
    <w:p w:rsidR="005A76FB" w:rsidRDefault="005A76FB" w:rsidP="005A76FB">
      <w:pPr>
        <w:spacing w:before="0" w:after="0" w:lineRule="exact" w:line="240"/>
        <w:ind w:firstLine="0" w:left="2103"/>
        <w:rPr/>
      </w:pPr>
    </w:p>
    <w:p w:rsidR="005A76FB" w:rsidRDefault="005A76FB" w:rsidP="005A76FB">
      <w:pPr>
        <w:spacing w:before="0" w:after="0" w:lineRule="exact" w:line="240"/>
        <w:ind w:firstLine="0" w:left="2103"/>
        <w:rPr/>
      </w:pPr>
    </w:p>
    <w:p w:rsidR="005A76FB" w:rsidRDefault="005A76FB" w:rsidP="005A76FB">
      <w:pPr>
        <w:spacing w:before="0" w:after="0" w:lineRule="exact" w:line="240"/>
        <w:ind w:firstLine="0" w:left="2103"/>
        <w:rPr/>
      </w:pPr>
    </w:p>
    <w:p w:rsidR="005A76FB" w:rsidRDefault="005A76FB" w:rsidP="005A76FB">
      <w:pPr>
        <w:spacing w:before="0" w:after="0" w:line="354" w:lineRule="exact"/>
        <w:ind w:firstLine="65" w:left="2103"/>
        <w:jc w:val="left"/>
        <w:rPr/>
      </w:pP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5"/>
          <w:w w:val="100"/>
        </w:rPr>
        <w:t>Winter</w:t>
      </w:r>
    </w:p>
    <w:p w:rsidR="005A76FB" w:rsidRDefault="005A76FB" w:rsidP="005A76FB">
      <w:pPr>
        <w:spacing w:before="0" w:after="0" w:line="214" w:lineRule="exact"/>
        <w:ind w:firstLine="418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9"/>
          <w:position w:val="0"/>
          <w:color w:val="ffffff"/>
          <w:w w:val="95"/>
          <w:noProof w:val="true"/>
          <w:spacing w:val="-1"/>
        </w:rPr>
        <w:t>Component</w:t>
      </w: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5"/>
          <w:w w:val="100"/>
        </w:rPr>
        <w:t>Basic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Service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5"/>
          <w:w w:val="100"/>
        </w:rPr>
        <w:t>Charge</w:t>
      </w:r>
    </w:p>
    <w:p w:rsidR="005A76FB" w:rsidRDefault="005A76FB" w:rsidP="005A76FB">
      <w:pPr>
        <w:spacing w:before="0" w:after="0" w:line="44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0-650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651-1000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1001+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0-650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651-1000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9"/>
          <w:position w:val="0"/>
          <w:color w:val="ffffff"/>
          <w:w w:val="95"/>
          <w:noProof w:val="true"/>
          <w:spacing w:val="-6"/>
        </w:rPr>
        <w:t>Current</w:t>
      </w:r>
    </w:p>
    <w:p w:rsidR="005A76FB" w:rsidRDefault="005A76FB" w:rsidP="005A76FB">
      <w:pPr>
        <w:spacing w:before="0" w:after="0" w:line="430" w:lineRule="exact"/>
        <w:ind w:firstLine="3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$10.00</w:t>
      </w:r>
    </w:p>
    <w:p w:rsidR="005A76FB" w:rsidRDefault="005A76FB" w:rsidP="005A76FB">
      <w:pPr>
        <w:spacing w:before="0" w:after="0" w:line="441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$0.057</w:t>
      </w:r>
    </w:p>
    <w:p w:rsidR="005A76FB" w:rsidRDefault="005A76FB" w:rsidP="005A76FB">
      <w:pPr>
        <w:spacing w:before="0" w:after="0" w:line="32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$0.094</w:t>
      </w:r>
    </w:p>
    <w:p w:rsidR="005A76FB" w:rsidRDefault="005A76FB" w:rsidP="005A76FB">
      <w:pPr>
        <w:spacing w:before="0" w:after="0" w:line="32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$0.097</w:t>
      </w:r>
    </w:p>
    <w:p w:rsidR="005A76FB" w:rsidRDefault="005A76FB" w:rsidP="005A76FB">
      <w:pPr>
        <w:spacing w:before="0" w:after="0" w:line="430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$0.057</w:t>
      </w:r>
    </w:p>
    <w:p w:rsidR="005A76FB" w:rsidRDefault="005A76FB" w:rsidP="005A76FB">
      <w:pPr>
        <w:spacing w:before="0" w:after="0" w:line="322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$0.049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9"/>
          <w:position w:val="0"/>
          <w:color w:val="ffffff"/>
          <w:w w:val="95"/>
          <w:noProof w:val="true"/>
          <w:spacing w:val="-2"/>
        </w:rPr>
        <w:t>Proposed</w:t>
      </w:r>
    </w:p>
    <w:p w:rsidR="005A76FB" w:rsidRDefault="005A76FB" w:rsidP="005A76FB">
      <w:pPr>
        <w:spacing w:before="0" w:after="0" w:line="430" w:lineRule="exact"/>
        <w:ind w:firstLine="8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$17.95</w:t>
      </w:r>
    </w:p>
    <w:p w:rsidR="005A76FB" w:rsidRDefault="005A76FB" w:rsidP="005A76FB">
      <w:pPr>
        <w:spacing w:before="0" w:after="0" w:line="441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$0.058</w:t>
      </w:r>
    </w:p>
    <w:p w:rsidR="005A76FB" w:rsidRDefault="005A76FB" w:rsidP="005A76FB">
      <w:pPr>
        <w:spacing w:before="0" w:after="0" w:line="32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$0.096</w:t>
      </w:r>
    </w:p>
    <w:p w:rsidR="005A76FB" w:rsidRDefault="005A76FB" w:rsidP="005A76FB">
      <w:pPr>
        <w:spacing w:before="0" w:after="0" w:line="32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$0.100</w:t>
      </w:r>
    </w:p>
    <w:p w:rsidR="005A76FB" w:rsidRDefault="005A76FB" w:rsidP="005A76FB">
      <w:pPr>
        <w:spacing w:before="0" w:after="0" w:line="430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$0.058</w:t>
      </w:r>
    </w:p>
    <w:p w:rsidR="005A76FB" w:rsidRDefault="005A76FB" w:rsidP="005A76FB">
      <w:pPr>
        <w:spacing w:before="0" w:after="0" w:line="322" w:lineRule="exact"/>
        <w:ind w:firstLine="11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$0.050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9"/>
          <w:position w:val="0"/>
          <w:color w:val="ffffff"/>
          <w:w w:val="95"/>
          <w:noProof w:val="true"/>
          <w:spacing w:val="-4"/>
        </w:rPr>
        <w:t>Increase</w:t>
      </w:r>
    </w:p>
    <w:p w:rsidR="005A76FB" w:rsidRDefault="005A76FB" w:rsidP="005A76FB">
      <w:pPr>
        <w:spacing w:before="0" w:after="0" w:line="430" w:lineRule="exact"/>
        <w:ind w:firstLine="97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79.5%</w:t>
      </w:r>
    </w:p>
    <w:p w:rsidR="005A76FB" w:rsidRDefault="005A76FB" w:rsidP="005A76FB">
      <w:pPr>
        <w:spacing w:before="0" w:after="0" w:line="441" w:lineRule="exact"/>
        <w:ind w:firstLine="1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2.5%</w:t>
      </w:r>
    </w:p>
    <w:p w:rsidR="005A76FB" w:rsidRDefault="005A76FB" w:rsidP="005A76FB">
      <w:pPr>
        <w:spacing w:before="0" w:after="0" w:line="322" w:lineRule="exact"/>
        <w:ind w:firstLine="1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2.5%</w:t>
      </w:r>
    </w:p>
    <w:p w:rsidR="005A76FB" w:rsidRDefault="005A76FB" w:rsidP="005A76FB">
      <w:pPr>
        <w:spacing w:before="0" w:after="0" w:line="322" w:lineRule="exact"/>
        <w:ind w:firstLine="1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2.5%</w:t>
      </w:r>
    </w:p>
    <w:p w:rsidR="005A76FB" w:rsidRDefault="005A76FB" w:rsidP="005A76FB">
      <w:pPr>
        <w:spacing w:before="0" w:after="0" w:line="430" w:lineRule="exact"/>
        <w:ind w:firstLine="1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2.5%</w:t>
      </w:r>
    </w:p>
    <w:p w:rsidR="005A76FB" w:rsidRDefault="005A76FB" w:rsidP="005A76FB">
      <w:pPr>
        <w:spacing w:before="0" w:after="0" w:line="322" w:lineRule="exact"/>
        <w:ind w:firstLine="14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2.4%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5" w:equalWidth="0">
            <w:col w:w="3541" w:space="0"/>
            <w:col w:w="2210" w:space="0"/>
            <w:col w:w="1288" w:space="0"/>
            <w:col w:w="1352" w:space="0"/>
            <w:col w:w="257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7"/>
        <w:ind w:firstLine="14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2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Energy: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3"/>
          <w:w w:val="100"/>
        </w:rPr>
        <w:t>1001+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4"/>
          <w:w w:val="100"/>
        </w:rPr>
        <w:t>kWh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$0.048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$0.049</w:t>
      </w:r>
    </w:p>
    <w:p w:rsidR="005A76FB" w:rsidRDefault="005A76FB" w:rsidP="005A76FB">
      <w:pPr>
        <w:spacing w:before="0" w:after="0" w:line="21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9"/>
          <w:position w:val="0"/>
          <w:color w:val="000000"/>
          <w:noProof w:val="true"/>
          <w:spacing w:val="-2"/>
          <w:w w:val="100"/>
        </w:rPr>
        <w:t>2.5%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5" w:equalWidth="0">
            <w:col w:w="3541" w:space="0"/>
            <w:col w:w="2275" w:space="0"/>
            <w:col w:w="1341" w:space="0"/>
            <w:col w:w="1373" w:space="0"/>
            <w:col w:w="243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2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relationship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between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various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elements?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radically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relationship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elements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volumetric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2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Larry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Legg,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LTL-1.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2021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2022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values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estimated.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9" w:name="9"/>
    <w:bookmarkEnd w:id="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69" coordsize="14402,48" o:spt="12" path="m 0,24 l 0,24,14402,24e">
            <v:stroke joinstyle="miter"/>
          </v:shapetype>
          <v:shape id="WS_polygon169" type="polygon169" style="position:absolute;left:0;text-align:left;margin-left:72.024pt;margin-top:687.94pt;width:144.02pt;height:0.47998pt;z-index:169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52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4.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468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5"/>
        </w:rPr>
        <w:t>HE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0"/>
        </w:rPr>
        <w:t>OMPANY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’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-3"/>
        </w:rPr>
        <w:t>S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ASE FOR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1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NCREASING THE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4"/>
        </w:rPr>
        <w:t>B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1"/>
        </w:rPr>
        <w:t>ASIC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ERVICE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HARGE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nearly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80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percent?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argues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Larry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Legg,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“…implementing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better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turn,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908081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reasons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point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need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radical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needs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implement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drastic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detail,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inconsistent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addition: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8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5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2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73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ultimately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occurring,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material.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steeply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inconsistent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widely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goals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disproportionately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harm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2422" w:space="0"/>
            <w:col w:w="36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Larry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Legg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7.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10" w:name="10"/>
    <w:bookmarkEnd w:id="1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56" w:lineRule="exact"/>
        <w:ind w:left="161" w:firstLine="0"/>
        <w:jc w:val="left"/>
        <w:rPr/>
      </w:pPr>
      <w:r>
        <w:rPr>
          <w:noProof/>
        </w:rPr>
        <w:pict>
          <v:shapetype id="polygon186" coordsize="14402,48" o:spt="12" path="m 0,24 l 0,24,14402,24e">
            <v:stroke joinstyle="miter"/>
          </v:shapetype>
          <v:shape id="WS_polygon186" type="polygon186" style="position:absolute;left:0;text-align:left;margin-left:72.024pt;margin-top:687.94pt;width:144.02pt;height:0.47998pt;z-index:18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46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="281" w:lineRule="exact"/>
        <w:ind w:firstLine="119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364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517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593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5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calculating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methodology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2422" w:space="0"/>
            <w:col w:w="36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0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5.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agree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need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modernize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discussed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witness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Ahmed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Faruqui?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Faruqui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appropriately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“sends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appropriate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achieves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promoting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equity.”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90686"/>
          <w:color w:val="00000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Therefore,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modernizing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conferring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“modern”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enhance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seasons.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flat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absolutely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nothing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grid.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contrast,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truly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time-of-use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critical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peak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pricing,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sophisticated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operation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high-cost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peaker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additions.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5"/>
        </w:rPr>
        <w:t>ORE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ATEMAKING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RINCIPLES TO BE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1"/>
        </w:rPr>
        <w:t>ONSIDERED IN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ATE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D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ESIGN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ratemaking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principles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should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considered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when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designing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seminal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work,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Professor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James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Bonbright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criteria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structure.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criteria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“practical”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attributes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simplicity,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understandability,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acceptability,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feasibility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application.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Freedom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controversies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interpretation.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Ahmed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Faruqui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11" w:name="11"/>
    <w:bookmarkEnd w:id="1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61" coordsize="14402,48" o:spt="12" path="m 0,24 l 0,24,14402,24e">
            <v:stroke joinstyle="miter"/>
          </v:shapetype>
          <v:shape id="WS_polygon161" type="polygon161" style="position:absolute;left:0;text-align:left;margin-left:72.024pt;margin-top:664.9pt;width:144.02pt;height:0.47998pt;z-index:161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5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Effectiveness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yielding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fair-return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4.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5.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themselves,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seriously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adverse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6.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Fairness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appointment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among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different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7.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Avoidance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“undue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discrimination”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relationships.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8.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blocks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use: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supplied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Company;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service.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6"/>
          <w:position w:val="9.63079834"/>
          <w:color w:val="000000"/>
          <w:w w:val="95"/>
          <w:noProof w:val="true"/>
          <w:spacing w:val="-3"/>
        </w:rPr>
        <w:t>6</w:t>
      </w:r>
    </w:p>
    <w:p w:rsidR="005A76FB" w:rsidRDefault="005A76FB" w:rsidP="005A76FB">
      <w:pPr>
        <w:spacing w:before="0" w:after="0" w:lineRule="exact" w:line="469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these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principles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widely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recognized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commissions?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recognized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standard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country.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acknowledges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central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role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modern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Bonbri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ght’s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“almost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universally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cited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proceedings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U.S.”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consistent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Bonbright’s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principles?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(often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referred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“gradualism”),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fairness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failings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detail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2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228" w:lineRule="exact"/>
        <w:ind w:firstLine="6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James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Bonbright,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Principles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Rates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Columbia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University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Press,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1961,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291,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provided</w:t>
      </w:r>
    </w:p>
    <w:p w:rsidR="005A76FB" w:rsidRDefault="005A76FB" w:rsidP="005A76FB">
      <w:pPr>
        <w:spacing w:before="0" w:after="0" w:line="230" w:lineRule="exact"/>
        <w:ind w:firstLine="6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MW-BH-3.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Ahmed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Faruqui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5.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12" w:name="12"/>
    <w:bookmarkEnd w:id="1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52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6.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1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NCONSISTENCY WITH THE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RINCIPLE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ATE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TABILITY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Bonbright’s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principle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regarding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stability.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suddenly,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particularly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significantly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way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should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exhibit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stability?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Bonbright’s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unexpected,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adverse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minimized.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financial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hardship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confusion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frustration.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difficult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appliances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durable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goods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stable.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structure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longer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significant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structure.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consistent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principle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stability?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2022.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drastic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detrimental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particularly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making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unprecedented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drastic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phase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over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three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years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mitigate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harmful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effects?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three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-year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trajectory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superior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all-at-once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unduly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large.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13" w:name="13"/>
    <w:bookmarkEnd w:id="1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57" coordsize="14402,48" o:spt="12" path="m 0,24 l 0,24,14402,24e">
            <v:stroke joinstyle="miter"/>
          </v:shapetype>
          <v:shape id="WS_polygon157" type="polygon157" style="position:absolute;left:0;text-align:left;margin-left:72.024pt;margin-top:595.87pt;width:144.02pt;height:0.47998pt;z-index:157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7.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50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$10.00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$14.90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considered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“gradual”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1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NCONSISTENCY WITH THE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RINCIPLES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F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0"/>
        </w:rPr>
        <w:t>AIRNESS AND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A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1"/>
        </w:rPr>
        <w:t>VOIDANCE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U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-1"/>
        </w:rPr>
        <w:t>NDUE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D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ISCRIMINATION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Bonbright’s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principles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regarding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fairness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avoiding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undue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discrimination.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refer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treating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situated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manner.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consistent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principle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fairness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avoidance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undue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discrimination?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disproportionate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energy.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unfairly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customers’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bills?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disproportionately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large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experience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2020.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contrasted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typical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respectively,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According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“low”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673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“typical”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1,000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“high”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1,837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Larry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Legg,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LTL-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Note,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“typical”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described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appear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identical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</w:p>
    <w:p w:rsidR="005A76FB" w:rsidRDefault="005A76FB" w:rsidP="005A76FB">
      <w:pPr>
        <w:spacing w:before="0" w:after="0" w:line="228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provided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12,789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year.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unlikely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today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consumes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exactly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quantity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appear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per-customer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dropped.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STF-PIA-5-25b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STF-PIA-5-23,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2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https://psc.ga.gov/search/facts-document/?documentId=178051.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bookmarkStart w:id="14" w:name="14"/>
    <w:bookmarkEnd w:id="1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161" w:firstLine="0"/>
        <w:jc w:val="left"/>
        <w:rPr/>
      </w:pPr>
      <w:r>
        <w:rPr>
          <w:noProof/>
        </w:rPr>
        <w:pict>
          <v:shapetype id="polygon159" coordsize="14402,48" o:spt="12" path="m 0,24 l 0,24,14402,24e">
            <v:stroke joinstyle="miter"/>
          </v:shapetype>
          <v:shape id="WS_polygon159" type="polygon159" style="position:absolute;left:0;text-align:left;margin-left:72.024pt;margin-top:630.46pt;width:144.02pt;height:0.480042pt;z-index:15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09" coordsize="33672,1600" o:spt="12" path="m 0,0 l 0,0,33672,0 l 33672,0,33672,1600 l 33672,1600,0,1600 l 0,1600,0,0e x">
            <v:stroke joinstyle="miter"/>
          </v:shapetype>
          <v:shape id="WS_polygon209" type="polygon209" style="position:absolute;left:0;text-align:left;margin-left:108.748pt;margin-top:262.593pt;width:336.715pt;height:16pt;z-index:-251648950;mso-position-horizontal-relative:page;mso-position-vertical-relative:page" stroked="f">
            <v:fill color="#7ec2d3"/>
          </v:shape>
        </w:pict>
      </w:r>
      <w:r>
        <w:rPr>
          <w:noProof/>
        </w:rPr>
        <w:pict>
          <v:shapetype id="polygon225" coordsize="175,8722" o:spt="12" path="m 50,50 l 50,50,50,8672e">
            <v:stroke joinstyle="miter"/>
          </v:shapetype>
          <v:shape id="WS_polygon225" type="polygon225" style="position:absolute;left:0;text-align:left;margin-left:107.874pt;margin-top:261.464pt;width:1.74588pt;height:87.2164pt;z-index:-25164893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26" coordsize="75,8696" o:spt="12" path="m 37,0 l 37,0,37,8696e">
            <v:stroke joinstyle="miter"/>
          </v:shapetype>
          <v:shape id="WS_polygon226" type="polygon226" style="position:absolute;left:0;text-align:left;margin-left:108pt;margin-top:261.593pt;width:0.748299pt;height:86.9598pt;z-index:-25164893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7" coordsize="175,8647" o:spt="12" path="m 50,50 l 50,50,50,8597e">
            <v:stroke joinstyle="miter"/>
          </v:shapetype>
          <v:shape id="WS_polygon227" type="polygon227" style="position:absolute;left:0;text-align:left;margin-left:444.585pt;margin-top:262.208pt;width:1.74588pt;height:86.473pt;z-index:-25164893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28" coordsize="75,8622" o:spt="12" path="m 37,0 l 37,0,37,8622e">
            <v:stroke joinstyle="miter"/>
          </v:shapetype>
          <v:shape id="WS_polygon228" type="polygon228" style="position:absolute;left:0;text-align:left;margin-left:444.715pt;margin-top:262.336pt;width:0.748322pt;height:86.2163pt;z-index:-251648931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229" coordsize="33696,175" o:spt="12" path="m 50,50 l 50,50,33646,50e">
            <v:stroke joinstyle="miter"/>
          </v:shapetype>
          <v:shape id="WS_polygon229" type="polygon229" style="position:absolute;left:0;text-align:left;margin-left:108.622pt;margin-top:261.464pt;width:336.962pt;height:1.74588pt;z-index:22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30" coordsize="33672,100" o:spt="12" path="m 0,33 l 0,33,33672,33e">
            <v:stroke joinstyle="miter"/>
          </v:shapetype>
          <v:shape id="WS_polygon230" type="polygon230" style="position:absolute;left:0;text-align:left;margin-left:108.748pt;margin-top:261.667pt;width:336.715pt;height:1pt;z-index:230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231" coordsize="33696,175" o:spt="12" path="m 50,50 l 50,50,33646,50e">
            <v:stroke joinstyle="miter"/>
          </v:shapetype>
          <v:shape id="WS_polygon231" type="polygon231" style="position:absolute;left:0;text-align:left;margin-left:108.622pt;margin-top:347.681pt;width:336.962pt;height:1.74588pt;z-index:23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32" coordsize="33672,74" o:spt="12" path="m 0,37 l 0,37,33672,37e">
            <v:stroke joinstyle="miter"/>
          </v:shapetype>
          <v:shape id="WS_polygon232" type="polygon232" style="position:absolute;left:0;text-align:left;margin-left:108.748pt;margin-top:347.809pt;width:336.715pt;height:0.743439pt;z-index:23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monthly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fixed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affect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lowest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consumption?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Simply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3"/>
          <w:w w:val="100"/>
        </w:rPr>
        <w:t>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–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2"/>
          <w:w w:val="100"/>
        </w:rPr>
        <w:t>times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great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high-use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summary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differential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presented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1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49" w:lineRule="exact"/>
        <w:ind w:firstLine="885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6"/>
          <w:w w:val="100"/>
        </w:rPr>
        <w:t>Customer</w:t>
      </w:r>
    </w:p>
    <w:p w:rsidR="005A76FB" w:rsidRDefault="005A76FB" w:rsidP="005A76FB">
      <w:pPr>
        <w:spacing w:before="0" w:after="0" w:line="3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7"/>
          <w:w w:val="100"/>
        </w:rPr>
        <w:t>High-use</w:t>
      </w:r>
    </w:p>
    <w:p w:rsidR="005A76FB" w:rsidRDefault="005A76FB" w:rsidP="005A76FB">
      <w:pPr>
        <w:spacing w:before="0" w:after="0" w:line="3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6"/>
          <w:w w:val="100"/>
        </w:rPr>
        <w:t>Typical</w:t>
      </w:r>
    </w:p>
    <w:p w:rsidR="005A76FB" w:rsidRDefault="005A76FB" w:rsidP="005A76FB">
      <w:pPr>
        <w:spacing w:before="0" w:after="0" w:line="3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5"/>
          <w:w w:val="100"/>
        </w:rPr>
        <w:t>Low-use</w:t>
      </w:r>
    </w:p>
    <w:p w:rsidR="005A76FB" w:rsidRDefault="005A76FB" w:rsidP="005A76FB">
      <w:pPr>
        <w:spacing w:before="0" w:after="0" w:line="34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4"/>
          <w:w w:val="100"/>
        </w:rPr>
        <w:t>Tenth</w:t>
      </w:r>
      <w:r>
        <w:rPr>
          <w:rFonts w:ascii="Calibri" w:hAnsi="Calibri" w:cs="Calibri"/>
          <w:u w:val="none"/>
          <w:sz w:val="23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5"/>
          <w:w w:val="100"/>
        </w:rPr>
        <w:t>Percentile</w:t>
      </w:r>
    </w:p>
    <w:p w:rsidR="005A76FB" w:rsidRDefault="005A76FB" w:rsidP="005A76FB">
      <w:pPr>
        <w:spacing w:before="0" w:after="0" w:line="24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10"/>
          <w:w w:val="100"/>
        </w:rPr>
        <w:t>Monthly</w:t>
      </w:r>
      <w:r>
        <w:rPr>
          <w:rFonts w:ascii="Calibri" w:hAnsi="Calibri" w:cs="Calibri"/>
          <w:u w:val="none"/>
          <w:sz w:val="23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5"/>
          <w:w w:val="100"/>
        </w:rPr>
        <w:t>Energy</w:t>
      </w:r>
      <w:r>
        <w:rPr>
          <w:rFonts w:ascii="Calibri" w:hAnsi="Calibri" w:cs="Calibri"/>
          <w:u w:val="none"/>
          <w:sz w:val="23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7"/>
          <w:w w:val="100"/>
        </w:rPr>
        <w:t>(kWh)</w:t>
      </w:r>
    </w:p>
    <w:p w:rsidR="005A76FB" w:rsidRDefault="005A76FB" w:rsidP="005A76FB">
      <w:pPr>
        <w:spacing w:before="0" w:after="0" w:line="345" w:lineRule="exact"/>
        <w:ind w:firstLine="7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9"/>
          <w:w w:val="100"/>
        </w:rPr>
        <w:t>1,837</w:t>
      </w:r>
    </w:p>
    <w:p w:rsidR="005A76FB" w:rsidRDefault="005A76FB" w:rsidP="005A76FB">
      <w:pPr>
        <w:spacing w:before="0" w:after="0" w:line="345" w:lineRule="exact"/>
        <w:ind w:firstLine="78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9"/>
          <w:w w:val="100"/>
        </w:rPr>
        <w:t>1,000</w:t>
      </w:r>
    </w:p>
    <w:p w:rsidR="005A76FB" w:rsidRDefault="005A76FB" w:rsidP="005A76FB">
      <w:pPr>
        <w:spacing w:before="0" w:after="0" w:line="345" w:lineRule="exact"/>
        <w:ind w:firstLine="85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8"/>
          <w:w w:val="100"/>
        </w:rPr>
        <w:t>673</w:t>
      </w:r>
    </w:p>
    <w:p w:rsidR="005A76FB" w:rsidRDefault="005A76FB" w:rsidP="005A76FB">
      <w:pPr>
        <w:spacing w:before="0" w:after="0" w:line="345" w:lineRule="exact"/>
        <w:ind w:firstLine="85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8"/>
          <w:w w:val="100"/>
        </w:rPr>
        <w:t>367</w:t>
      </w:r>
    </w:p>
    <w:p w:rsidR="005A76FB" w:rsidRDefault="005A76FB" w:rsidP="005A76FB">
      <w:pPr>
        <w:spacing w:before="0" w:after="0" w:line="24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11"/>
          <w:w w:val="100"/>
        </w:rPr>
        <w:t>Bill</w:t>
      </w:r>
      <w:r>
        <w:rPr>
          <w:rFonts w:ascii="Calibri" w:hAnsi="Calibri" w:cs="Calibri"/>
          <w:u w:val="none"/>
          <w:sz w:val="23"/>
          <w:color w:val="000000"/>
          <w:noProof w:val="true"/>
          <w:spacing w:val="-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ffffff"/>
          <w:noProof w:val="true"/>
          <w:spacing w:val="-4"/>
          <w:w w:val="100"/>
        </w:rPr>
        <w:t>Impact</w:t>
      </w:r>
    </w:p>
    <w:p w:rsidR="005A76FB" w:rsidRDefault="005A76FB" w:rsidP="005A76FB">
      <w:pPr>
        <w:spacing w:before="0" w:after="0" w:line="345" w:lineRule="exact"/>
        <w:ind w:firstLine="19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7"/>
          <w:w w:val="100"/>
        </w:rPr>
        <w:t>5.87%</w:t>
      </w:r>
    </w:p>
    <w:p w:rsidR="005A76FB" w:rsidRDefault="005A76FB" w:rsidP="005A76FB">
      <w:pPr>
        <w:spacing w:before="0" w:after="0" w:line="345" w:lineRule="exact"/>
        <w:ind w:firstLine="19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7"/>
          <w:w w:val="100"/>
        </w:rPr>
        <w:t>7.93%</w:t>
      </w:r>
    </w:p>
    <w:p w:rsidR="005A76FB" w:rsidRDefault="005A76FB" w:rsidP="005A76FB">
      <w:pPr>
        <w:spacing w:before="0" w:after="0" w:line="345" w:lineRule="exact"/>
        <w:ind w:firstLine="13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7"/>
          <w:w w:val="100"/>
        </w:rPr>
        <w:t>10.07%</w:t>
      </w:r>
    </w:p>
    <w:p w:rsidR="005A76FB" w:rsidRDefault="005A76FB" w:rsidP="005A76FB">
      <w:pPr>
        <w:spacing w:before="0" w:after="0" w:line="345" w:lineRule="exact"/>
        <w:ind w:firstLine="135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3"/>
          <w:position w:val="0"/>
          <w:color w:val="000000"/>
          <w:noProof w:val="true"/>
          <w:spacing w:val="-7"/>
          <w:w w:val="100"/>
        </w:rPr>
        <w:t>15.75%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4" w:equalWidth="0">
            <w:col w:w="1386" w:space="0"/>
            <w:col w:w="2805" w:space="0"/>
            <w:col w:w="2565" w:space="0"/>
            <w:col w:w="420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25"/>
        <w:ind w:firstLine="135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low-use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often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personal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financial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about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claim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-site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use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greater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average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enrolled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Non-Renewable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(RNR)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15,089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kWh.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90625"/>
          <w:color w:val="000000"/>
          <w:noProof w:val="true"/>
          <w:spacing w:val="-2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9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STF-PIA-5-25b,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28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3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https://psc.ga.gov/search/facts-document/?documentId=178051.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provides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distribution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consumption.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have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assumed</w:t>
      </w:r>
    </w:p>
    <w:p w:rsidR="005A76FB" w:rsidRDefault="005A76FB" w:rsidP="005A76FB">
      <w:pPr>
        <w:spacing w:before="0" w:after="0" w:line="230" w:lineRule="exact"/>
        <w:ind w:firstLine="29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present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patterns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consistent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historical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record.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37" w:space="0"/>
            <w:col w:w="10226" w:space="0"/>
          </w:cols>
          <w:docGrid w:type="lines" w:linePitch="312"/>
        </w:sectPr>
      </w:pPr>
    </w:p>
    <w:p w:rsidR="005A76FB" w:rsidRDefault="005A76FB" w:rsidP="005A76FB">
      <w:pPr>
        <w:spacing w:before="0" w:after="0" w:line="146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10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STF-PIA-8-8.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STF-PIA-8-8,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4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https://psc.ga.gov/search/facts-document/?documentId=178369,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#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178369.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66" w:space="0"/>
            <w:col w:w="10197" w:space="0"/>
          </w:cols>
          <w:docGrid w:type="lines" w:linePitch="312"/>
        </w:sectPr>
      </w:pPr>
    </w:p>
    <w:bookmarkStart w:id="15" w:name="15"/>
    <w:bookmarkEnd w:id="1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36" coordsize="14402,48" o:spt="12" path="m 0,24 l 0,24,14402,24e">
            <v:stroke joinstyle="miter"/>
          </v:shapetype>
          <v:shape id="WS_polygon136" type="polygon136" style="position:absolute;left:0;text-align:left;margin-left:72.024pt;margin-top:664.9pt;width:144.02pt;height:0.47998pt;z-index:13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8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represents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requests,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subset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on-site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Critically,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selling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grid.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on-site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steep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on-site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problematic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alter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structure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on-site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relationship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stable.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understand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sunk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PV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help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mitigate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against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patterned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relationship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undercuts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efficacy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historical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drastically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relationship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inconsistent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gradualism.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might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fixed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further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adoption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on-site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offset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on-site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1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STF-PIA-7-18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STF-PIA-7-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5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https://psc.ga.gov/search/facts-document/?documentId=178360,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#178360.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16" w:name="16"/>
    <w:bookmarkEnd w:id="1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65" coordsize="14402,48" o:spt="12" path="m 0,24 l 0,24,14402,24e">
            <v:stroke joinstyle="miter"/>
          </v:shapetype>
          <v:shape id="WS_polygon165" type="polygon165" style="position:absolute;left:0;text-align:left;margin-left:72.024pt;margin-top:653.38pt;width:144.02pt;height:0.480042pt;z-index:16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invest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suggest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low-income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hit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hard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particular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concern,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low-income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afford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Why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assert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low-income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standard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suggests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13,000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year,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11,477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energy.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percentage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incomes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less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$20,000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less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class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average?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with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664"/>
          <w:color w:val="000000"/>
          <w:noProof w:val="true"/>
          <w:spacing w:val="-2"/>
          <w:w w:val="100"/>
        </w:rPr>
        <w:t>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two-thirds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7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2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13</w:t>
      </w:r>
    </w:p>
    <w:p w:rsidR="005A76FB" w:rsidRDefault="005A76FB" w:rsidP="005A76FB">
      <w:pPr>
        <w:spacing w:before="0" w:after="0" w:line="228" w:lineRule="exact"/>
        <w:ind w:firstLine="3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STF-PIA-5-25b,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6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https://psc.ga.gov/search/facts-document/?documentId=178051,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#178051.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STF-PIA-5-25b,</w:t>
      </w:r>
    </w:p>
    <w:p w:rsidR="005A76FB" w:rsidRDefault="005A76FB" w:rsidP="005A76FB">
      <w:pPr>
        <w:spacing w:before="0" w:after="0" w:line="230" w:lineRule="exact"/>
        <w:ind w:firstLine="7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indicates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usage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12,789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766" w:space="0"/>
            <w:col w:w="10197" w:space="0"/>
          </w:cols>
          <w:docGrid w:type="lines" w:linePitch="312"/>
        </w:sectPr>
      </w:pPr>
    </w:p>
    <w:bookmarkStart w:id="17" w:name="17"/>
    <w:bookmarkEnd w:id="1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67" coordsize="14402,48" o:spt="12" path="m 0,24 l 0,24,14402,24e">
            <v:stroke joinstyle="miter"/>
          </v:shapetype>
          <v:shape id="WS_polygon167" type="polygon167" style="position:absolute;left:0;text-align:left;margin-left:72.024pt;margin-top:595.87pt;width:144.02pt;height:0.47998pt;z-index:167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2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3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9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8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additional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data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usage?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federal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poverty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level</w:t>
      </w:r>
    </w:p>
    <w:p w:rsidR="005A76FB" w:rsidRDefault="005A76FB" w:rsidP="005A76FB">
      <w:pPr>
        <w:spacing w:before="0" w:after="0" w:line="42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12,163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period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2017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position w:val="0"/>
          <w:color w:val="000000"/>
          <w:noProof w:val="true"/>
          <w:spacing w:val="-3"/>
          <w:w w:val="100"/>
        </w:rPr>
        <w:t>–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June</w:t>
      </w:r>
    </w:p>
    <w:p w:rsidR="005A76FB" w:rsidRDefault="005A76FB" w:rsidP="005A76FB">
      <w:pPr>
        <w:spacing w:before="0" w:after="0" w:line="4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period.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also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data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receiving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federal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LIHEAP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heating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assistance?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Attachment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STF-PIA-5-25a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indicate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receiving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LIHEAP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assistance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fraction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LIHEAP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application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applying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person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Community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Agency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multiple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identification,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income,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assistance.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receive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assistance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all.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Therefore,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levels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representation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equity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implications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analysis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imply?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important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equity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implications,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regressive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afford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standard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burdens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4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2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18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16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STF-PIA-5-25a,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7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https://psc.ga.gov/search/facts-document/?documentId=178051.</w:t>
        </w:r>
      </w:hyperlink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provided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STF-GDS-1-1,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STF-GDS-1-1,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8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https://psc.ga.gov/search/facts-document/?documentId=177983,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#177983.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According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Family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Children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150,000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received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LIHEAP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assistance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FY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only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portion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Power’s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territory.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contrast,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Attac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STF-PIA-5-25b,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lists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250,000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income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$20,000.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19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https://dfcs.georgia.gov/low-income-home-energy-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0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assistance-program-liheap.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18" w:name="18"/>
    <w:bookmarkEnd w:id="1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81" coordsize="14402,48" o:spt="12" path="m 0,24 l 0,24,14402,24e">
            <v:stroke joinstyle="miter"/>
          </v:shapetype>
          <v:shape id="WS_polygon181" type="polygon181" style="position:absolute;left:0;text-align:left;margin-left:72.024pt;margin-top:595.87pt;width:144.02pt;height:0.47998pt;z-index:181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paying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bills).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illustrate,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American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Economy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Atlanta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third-highest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median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48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cities.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indicates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median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Atlanta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double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Atlanta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18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least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absorb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much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low-usage,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low-income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expect?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levels,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own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stratification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19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cohort.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population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673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according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equivalent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population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households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$20,000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325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kWh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income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cohort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half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population.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monthly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twice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exacerbate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financial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strain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already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9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199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18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19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Drehobl,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Ross,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“Lifting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Burden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America’s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Largest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Cities: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Improve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Income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Underserved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Communities”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(American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Council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Efficient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Economy,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April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2016),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at: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https://aceee.org/sites/default/files/publications/researchreports/u1602.pdf.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Id.,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46.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STF-PIA-5-19,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explains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determines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low-use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taking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average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all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bottom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three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strata,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assume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equally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divided.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1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https://psc.ga.gov/search/facts-document/?documentId=178051,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#178051.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19" w:name="19"/>
    <w:bookmarkEnd w:id="1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65" coordsize="14402,48" o:spt="12" path="m 0,24 l 0,24,14402,24e">
            <v:stroke joinstyle="miter"/>
          </v:shapetype>
          <v:shape id="WS_polygon165" type="polygon165" style="position:absolute;left:0;text-align:left;margin-left:72.024pt;margin-top:687.94pt;width:144.02pt;height:0.47998pt;z-index:16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8.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10"/>
        </w:rPr>
        <w:t>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NCONSISTENCY WITH THE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P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RINCIPLE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9"/>
        </w:rPr>
        <w:t>E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5"/>
        </w:rPr>
        <w:t>FFICIENT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5"/>
        </w:rPr>
        <w:t>U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1"/>
        </w:rPr>
        <w:t>SE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Bonbright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define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principle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efficiency?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Bonbri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defines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“discouraging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20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words,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designed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wasteful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pursue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cost-effective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consumption.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explain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signal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sends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customers.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sends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regardless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size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divorced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diluting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incentives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use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electricity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more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efficiently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install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distributed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customers’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because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variable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avoidable,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effective.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consequence,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likely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implementing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measures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installing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generation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consumption.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7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20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James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Bonbright,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Rates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291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(1961)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(provided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MW-BH-3).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52" w:space="0"/>
            <w:col w:w="10212" w:space="0"/>
          </w:cols>
          <w:docGrid w:type="lines" w:linePitch="312"/>
        </w:sectPr>
      </w:pPr>
    </w:p>
    <w:bookmarkStart w:id="20" w:name="20"/>
    <w:bookmarkEnd w:id="2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91" coordsize="14402,48" o:spt="12" path="m 0,24 l 0,24,14402,24e">
            <v:stroke joinstyle="miter"/>
          </v:shapetype>
          <v:shape id="WS_polygon191" type="polygon191" style="position:absolute;left:0;text-align:left;margin-left:72.024pt;margin-top:676.42pt;width:144.02pt;height:0.47998pt;z-index:191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7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6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necessary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avoid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cost-shifting?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suggests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average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others.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demonstrated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occurring.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properly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cost-shifting,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calculate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benefits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technologies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peak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summer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days)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compared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cost-shifting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due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distributed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generation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occurring,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would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large?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5"/>
          <w:w w:val="100"/>
        </w:rPr>
        <w:t>O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fraction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Georgia’s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approximately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one-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cost-shifting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solar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de</w:t>
      </w:r>
      <w:r>
        <w:rPr>
          <w:rFonts w:ascii="Calibri" w:hAnsi="Calibri" w:cs="Calibri"/>
          <w:i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4"/>
          <w:position w:val="0"/>
          <w:color w:val="000000"/>
          <w:noProof w:val="true"/>
          <w:spacing w:val="-3"/>
          <w:w w:val="100"/>
        </w:rPr>
        <w:t>minimis.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might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high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overall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system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feature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ultimately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procure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generation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capacity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capacity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lines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substations.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paradoxically,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lowering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actually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Will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efficacy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efficiency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programs?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cross-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purposes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programs.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2018,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3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STF-PIA-7-18,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2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3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document/?documentId=178360,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#178360.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1" w:name="21"/>
    <w:bookmarkEnd w:id="2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72" coordsize="14402,48" o:spt="12" path="m 0,24 l 0,24,14402,24e">
            <v:stroke joinstyle="miter"/>
          </v:shapetype>
          <v:shape id="WS_polygon172" type="polygon172" style="position:absolute;left:0;text-align:left;margin-left:72.024pt;margin-top:641.98pt;width:144.02pt;height:0.47998pt;z-index:17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0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nearly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$34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residential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22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Disproportionately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cost-effectiveness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investments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alternative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If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participate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step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spending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achieve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ultimately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Georgia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prioritized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efficiency?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requires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“identify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planned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excessive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planning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process.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Further,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account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“economic,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environmental,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benefits”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Commissions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recognized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detrimental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higher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fixed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negative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effects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well-recognized.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2016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Maryland.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Potomac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$7.39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$12.00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Maryland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smaller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$7.60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explained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antithetical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conservation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efforts.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5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Side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2018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Side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Management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(DSM)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True-Up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41062,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176120,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4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https://psc.ga.gov/search/facts-document/?documentId=176120.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2" w:name="22"/>
    <w:bookmarkEnd w:id="2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19" coordsize="14402,48" o:spt="12" path="m 0,24 l 0,24,14402,24e">
            <v:stroke joinstyle="miter"/>
          </v:shapetype>
          <v:shape id="WS_polygon119" type="polygon119" style="position:absolute;left:0;text-align:left;margin-left:72.024pt;margin-top:607.42pt;width:144.02pt;height:0.47998pt;z-index:119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3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arriving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place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emphasis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6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Maryland’s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Maintaining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relatively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value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charges.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diligently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might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0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attempt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respond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AMI-enabled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peak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pricing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Maryland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$0.86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inconsistent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state’s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goals.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issue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virtually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uncontested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parties,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Staff’s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$7.50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$8.36.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ratepayers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offered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opportunity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degree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controlling</w:t>
      </w:r>
    </w:p>
    <w:p w:rsidR="005A76FB" w:rsidRDefault="005A76FB" w:rsidP="005A76FB">
      <w:pPr>
        <w:spacing w:before="0" w:after="0" w:line="41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instead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adopt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achieve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entire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revenue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consistent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supports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EmPOWER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Maryland</w:t>
      </w:r>
    </w:p>
    <w:p w:rsidR="005A76FB" w:rsidRDefault="005A76FB" w:rsidP="005A76FB">
      <w:pPr>
        <w:spacing w:before="0" w:after="0" w:line="418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goals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  <w:spacing w:val="-2"/>
          <w:w w:val="100"/>
        </w:rPr>
        <w:t>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2012,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Missouri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small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general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writing: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1342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6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199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26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Application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Potomac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Adjustment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its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Retail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Rates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Energy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9418,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87884,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110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(Maryland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2016),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5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https://www.psc.state.md.us/search-</w:t>
        </w:r>
      </w:hyperlink>
    </w:p>
    <w:p w:rsidR="005A76FB" w:rsidRDefault="005A76FB" w:rsidP="005A76FB">
      <w:pPr>
        <w:spacing w:before="0" w:after="0" w:line="228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6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results/?q=9418&amp;x.x=0&amp;x.y=0&amp;search=all&amp;search=case.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Application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Baltimore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Electric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Adjustment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Gas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Base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Rates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9299,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85374,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99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(Maryland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February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7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https://www.psc.state.md.us/search-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8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results/?q=9299&amp;x.x=22&amp;x.y=10&amp;search=all&amp;search=case.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3" w:name="23"/>
    <w:bookmarkEnd w:id="2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52" coordsize="14402,48" o:spt="12" path="m 0,24 l 0,24,14402,24e">
            <v:stroke joinstyle="miter"/>
          </v:shapetype>
          <v:shape id="WS_polygon152" type="polygon152" style="position:absolute;left:0;text-align:left;margin-left:72.024pt;margin-top:653.38pt;width:144.02pt;height:0.480042pt;z-index:15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3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Shifting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variable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rates,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efforts,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reduced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efforts,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will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Admittedly,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5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payback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periods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associated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small,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6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[the]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wrong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message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Rule="exact" w:line="471"/>
        <w:ind w:firstLine="72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basi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compare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4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37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228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266" w:lineRule="exact"/>
        <w:ind w:firstLine="72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peer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utilities’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fixed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charges?</w:t>
      </w:r>
    </w:p>
    <w:p w:rsidR="005A76FB" w:rsidRDefault="005A76FB" w:rsidP="005A76FB">
      <w:pPr>
        <w:spacing w:before="0" w:after="0" w:line="3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While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furnishes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comparing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current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residential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basic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service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those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levied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Georgia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cooperatives,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3"/>
          <w:position w:val="8.46331787"/>
          <w:color w:val="000000"/>
          <w:w w:val="95"/>
          <w:noProof w:val="true"/>
          <w:spacing w:val="-3"/>
        </w:rPr>
        <w:t>28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comparison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does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not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accurate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context,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cooperatives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are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not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regulated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same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way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Company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contextualize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increase,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reviewed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current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residential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fixed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charges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4"/>
        </w:rPr>
        <w:t>20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largest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investor-owned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utilities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(IOUs)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by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total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residential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customers,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which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are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presented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the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following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page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622" w:space="0"/>
            <w:col w:w="1034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4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7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29" w:history="1">
        <w:r>
          <w:rPr>
            <w:rFonts w:ascii="Times New Roman" w:hAnsi="Times New Roman" w:cs="Times New Roman"/>
            <w:b/>
            <w:u w:val="none"/>
            <w:sz w:val="24"/>
            <w:position w:val="0"/>
            <w:color w:val="000000"/>
            <w:w w:val="95"/>
            <w:noProof w:val="true"/>
            <w:spacing w:val="-4"/>
            <w:rStyle w:val="HyperlinkDefault"/>
          </w:rPr>
          <w:t>A</w:t>
        </w:r>
      </w:hyperlink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0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Figure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1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2"/>
            <w:w w:val="100"/>
            <w:rStyle w:val="HyperlinkDefault"/>
          </w:rPr>
          <w:t>1.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2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Residential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3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Fixed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4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Charges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5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at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6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20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7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Largest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8" w:history="1">
        <w:r>
          <w:rPr>
            <w:rFonts w:ascii="Times New Roman" w:hAnsi="Times New Roman" w:cs="Times New Roman"/>
            <w:u w:val="none"/>
            <w:sz w:val="24"/>
            <w:position w:val="0"/>
            <w:color w:val="000000"/>
            <w:noProof w:val="true"/>
            <w:spacing w:val="-3"/>
            <w:w w:val="100"/>
            <w:rStyle w:val="HyperlinkDefault"/>
          </w:rPr>
          <w:t>IOUs.</w:t>
        </w:r>
      </w:hyperlink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ranks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eighth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list,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third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position.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8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1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28</w:t>
      </w:r>
    </w:p>
    <w:p w:rsidR="005A76FB" w:rsidRDefault="005A76FB" w:rsidP="005A76FB">
      <w:pPr>
        <w:spacing w:before="0" w:after="0" w:line="228" w:lineRule="exact"/>
        <w:ind w:firstLine="36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Matter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Union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Annual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Revenues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File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ER-2012-0166,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Order,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110-11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(Missouri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12,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2012)),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39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https://www.efis.psc.mo.gov/mpsc/DocketSheet.html.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Larry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Legg,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LTL-3.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66" w:space="0"/>
            <w:col w:w="10197" w:space="0"/>
          </w:cols>
          <w:docGrid w:type="lines" w:linePitch="312"/>
        </w:sectPr>
      </w:pPr>
    </w:p>
    <w:bookmarkStart w:id="24" w:name="24"/>
    <w:bookmarkEnd w:id="24"/>
    <w:p w:rsidR="005A76FB" w:rsidRDefault="005A76FB" w:rsidP="005A76FB">
      <w:pPr>
        <w:spacing w:before="0" w:after="0" w:line="281" w:lineRule="exact"/>
        <w:ind w:left="3973" w:firstLine="0"/>
        <w:jc w:val="left"/>
        <w:rPr/>
      </w:pPr>
      <w:r>
        <w:rPr>
          <w:noProof/>
        </w:rPr>
        <w:pict>
          <v:shape id="imagerId140" type="#_x0000_t75" style="position:absolute;margin-left:108pt;margin-top:113pt;width:440pt;height:258pt;z-index:-251640509;mso-position-horizontal-relative:page;mso-position-vertical-relative:page">
            <v:imagedata r:id="rId140" o:title=""/>
          </v:shape>
        </w:pict>
      </w:r>
      <w:r>
        <w:rPr>
          <w:noProof/>
        </w:rPr>
        <w:pict>
          <v:shapetype id="polygon115" coordsize="14402,48" o:spt="12" path="m 0,24 l 0,24,14402,24e">
            <v:stroke joinstyle="miter"/>
          </v:shapetype>
          <v:shape id="WS_polygon115" type="polygon115" style="position:absolute;left:0;text-align:left;margin-left:72.024pt;margin-top:676.42pt;width:144.02pt;height:0.47998pt;z-index:115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424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1531" w:left="6424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2288" w:left="6424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1" w:equalWidth="0">
            <w:col w:w="10963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3"/>
        <w:ind w:firstLine="2288" w:left="642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Figure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1.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Residential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Fixed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Charges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at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20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Largest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IOUs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3"/>
          <w:position w:val="8.46331787"/>
          <w:color w:val="000000"/>
          <w:w w:val="95"/>
          <w:noProof w:val="true"/>
          <w:spacing w:val="-3"/>
        </w:rPr>
        <w:t>29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1342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0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442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3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9.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ONCERNS WITH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C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3"/>
        </w:rPr>
        <w:t>OST OF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ERVICE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-1"/>
        </w:rPr>
        <w:t>TUDY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7"/>
        </w:rPr>
        <w:t>M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4"/>
        </w:rPr>
        <w:t>ETHODOLOGY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purpose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determined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how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much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residential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basic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determined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cost-of-service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(COSS)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approach.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employs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regression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estimate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investment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select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infrastructure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even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load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capable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46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29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sourced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Openei.org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sheets.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Where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individual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offer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multiple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rates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differing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monthly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fixed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charges,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reported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values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traditional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0"/>
          <w:w w:val="100"/>
        </w:rPr>
        <w:t>rate.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5" w:name="25"/>
    <w:bookmarkEnd w:id="2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161" w:firstLine="0"/>
        <w:jc w:val="left"/>
        <w:rPr/>
      </w:pPr>
      <w:r>
        <w:rPr>
          <w:noProof/>
        </w:rPr>
        <w:pict>
          <v:shapetype id="polygon162" coordsize="14402,48" o:spt="12" path="m 0,24 l 0,24,14402,24e">
            <v:stroke joinstyle="miter"/>
          </v:shapetype>
          <v:shape id="WS_polygon162" type="polygon162" style="position:absolute;left:0;text-align:left;margin-left:72.024pt;margin-top:641.98pt;width:144.02pt;height:0.47998pt;z-index:162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25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39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43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produced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$20.87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30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concerns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regarding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calculation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inflated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separate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reasons: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59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8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1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5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 Symbol" w:hAnsi="Segoe UI Symbol" w:cs="Segoe UI Symbol"/>
          <w:u w:val="none"/>
          <w:sz w:val="24"/>
          <w:position w:val="0"/>
          <w:color w:val="000000"/>
          <w:noProof w:val="true"/>
          <w:spacing w:val="9"/>
          <w:w w:val="100"/>
        </w:rPr>
        <w:t>•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types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resulting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larger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1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truly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customer-related.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2422" w:space="0"/>
            <w:col w:w="360" w:space="0"/>
            <w:col w:w="818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way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methodology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since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prior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case?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methodology,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combination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demand-related.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theoretically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remainder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demand-related.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364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368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labeled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versus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31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those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proportions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accounts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except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dramatically.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01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30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2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31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request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STF-DEA-2-14,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Attachment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STF-DEA-2-14,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1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https://psc.ga.gov/search/facts-document/?documentId=178314,</w:t>
        </w:r>
      </w:hyperlink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Document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Filing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#178314.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Michael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O’Sheasy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36989,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Historic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____(MTO-3)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____(MTO-4).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6" w:name="26"/>
    <w:bookmarkEnd w:id="26"/>
    <w:tbl>
      <w:tblPr>
        <w:tblStyle w:val="a6"/>
        <w:tblpPr w:leftFromText="180" w:rightFromText="180" vertAnchor="page" horzAnchor="page" w:tblpX="1229" w:tblpY="4743"/>
        <w:tblW w:w="0" w:type="auto"/>
        <w:tblLayout w:type="fixed"/>
        <w:tblLook w:val="04A0"/>
      </w:tblPr>
      <w:tblGrid>
        <w:gridCol w:w="1440"/>
        <w:gridCol w:w="1441"/>
        <w:gridCol w:w="989"/>
        <w:gridCol w:w="1440"/>
        <w:gridCol w:w="1399"/>
        <w:gridCol w:w="1417"/>
      </w:tblGrid>
      <w:tr w:rsidR="00AD10A2" w:rsidTr="00CB73A4">
        <w:trPr>
          <w:trHeight w:hRule="exact" w:val="941"/>
        </w:trPr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Account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Description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34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Voltage</w:t>
            </w:r>
          </w:p>
          <w:p w:rsidR="005A76FB" w:rsidRDefault="005A76FB" w:rsidP="005A76FB">
            <w:pPr>
              <w:spacing w:before="0" w:after="0" w:line="230" w:lineRule="exact"/>
              <w:ind w:left="23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Level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97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2013</w:t>
            </w:r>
          </w:p>
          <w:p w:rsidR="005A76FB" w:rsidRDefault="005A76FB" w:rsidP="005A76FB">
            <w:pPr>
              <w:spacing w:before="0" w:after="0" w:line="230" w:lineRule="exact"/>
              <w:ind w:left="21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Customer-</w:t>
            </w:r>
          </w:p>
          <w:p w:rsidR="005A76FB" w:rsidRDefault="005A76FB" w:rsidP="005A76FB">
            <w:pPr>
              <w:spacing w:before="0" w:after="0" w:line="230" w:lineRule="exact"/>
              <w:ind w:left="360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Related</w:t>
            </w:r>
          </w:p>
          <w:p w:rsidR="005A76FB" w:rsidRDefault="005A76FB" w:rsidP="005A76FB">
            <w:pPr>
              <w:spacing w:before="0" w:after="0" w:line="230" w:lineRule="exact"/>
              <w:ind w:left="442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Costs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75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2019</w:t>
            </w:r>
          </w:p>
          <w:p w:rsidR="005A76FB" w:rsidRDefault="005A76FB" w:rsidP="005A76FB">
            <w:pPr>
              <w:spacing w:before="0" w:after="0" w:line="230" w:lineRule="exact"/>
              <w:ind w:left="197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Customer-</w:t>
            </w:r>
          </w:p>
          <w:p w:rsidR="005A76FB" w:rsidRDefault="005A76FB" w:rsidP="005A76FB">
            <w:pPr>
              <w:spacing w:before="0" w:after="0" w:line="230" w:lineRule="exact"/>
              <w:ind w:left="33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Related</w:t>
            </w:r>
          </w:p>
          <w:p w:rsidR="005A76FB" w:rsidRDefault="005A76FB" w:rsidP="005A76FB">
            <w:pPr>
              <w:spacing w:before="0" w:after="0" w:line="230" w:lineRule="exact"/>
              <w:ind w:left="420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Costs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12" w:space="0" w:color="8797c3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221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5"/>
              </w:rPr>
              <w:t>%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Change</w:t>
            </w:r>
          </w:p>
        </w:tc>
      </w:tr>
      <w:tr w:rsidR="00AD10A2" w:rsidTr="00CB73A4">
        <w:trPr>
          <w:trHeight w:hRule="exact" w:val="305"/>
        </w:trPr>
        <w:tc>
          <w:tcPr>
            <w:tcW w:w="1440" w:type="dxa"/>
            <w:tcMar>
              <w:left w:w="0" w:type="dxa"/>
              <w:right w:w="0" w:type="dxa"/>
            </w:tcMar>
            <w:vMerge w:val="restart"/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4"/>
              </w:rPr>
              <w:t>364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Merge w:val="restart"/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Poles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4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F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75%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62%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43" w:lineRule="exact"/>
              <w:ind w:left="83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-12%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/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43" w:lineRule="exact"/>
            </w:pPr>
          </w:p>
        </w:tc>
        <w:tc>
          <w:tcPr>
            <w:tcW w:w="1441" w:type="dxa"/>
            <w:tcMar>
              <w:left w:w="0" w:type="dxa"/>
              <w:right w:w="0" w:type="dxa"/>
            </w:tcMar>
            <w:vMerge/>
            <w:tcBorders>
              <w:top w:val="single" w:sz="12" w:space="0" w:color="8797c3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43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1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G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72%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60%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51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-5%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4"/>
              </w:rPr>
              <w:t>365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Overhead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Conductors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F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44%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73%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59%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1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1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G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42%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56%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44%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4"/>
              </w:rPr>
              <w:t>366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Underground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Conduit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F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13%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13%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20%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1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1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G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44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6%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38%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89%</w:t>
            </w:r>
          </w:p>
        </w:tc>
      </w:tr>
      <w:tr w:rsidR="00AD10A2" w:rsidTr="00CB73A4">
        <w:trPr>
          <w:trHeight w:hRule="exact" w:val="293"/>
        </w:trPr>
        <w:tc>
          <w:tcPr>
            <w:tcW w:w="1440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4"/>
              </w:rPr>
              <w:t>367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Underground</w:t>
            </w:r>
          </w:p>
          <w:p w:rsidR="005A76FB" w:rsidRDefault="005A76FB" w:rsidP="005A76FB">
            <w:pPr>
              <w:spacing w:before="0" w:after="0" w:line="228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Conductors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F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13%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13%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17%</w:t>
            </w:r>
          </w:p>
        </w:tc>
      </w:tr>
      <w:tr w:rsidR="00AD10A2" w:rsidTr="00CB73A4">
        <w:trPr>
          <w:trHeight w:hRule="exact" w:val="296"/>
        </w:trPr>
        <w:tc>
          <w:tcPr>
            <w:tcW w:w="1440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1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1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G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12%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12%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21%</w:t>
            </w:r>
          </w:p>
        </w:tc>
      </w:tr>
      <w:tr w:rsidR="00AD10A2" w:rsidTr="00CB73A4">
        <w:trPr>
          <w:trHeight w:hRule="exact" w:val="295"/>
        </w:trPr>
        <w:tc>
          <w:tcPr>
            <w:tcW w:w="1440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4"/>
              </w:rPr>
              <w:t>368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Line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3"/>
                <w:w w:val="100"/>
              </w:rPr>
              <w:t>Transformers</w:t>
            </w: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F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20%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26%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35%</w:t>
            </w:r>
          </w:p>
        </w:tc>
      </w:tr>
      <w:tr w:rsidR="00AD10A2" w:rsidTr="00CB73A4">
        <w:trPr>
          <w:trHeight w:hRule="exact" w:val="266"/>
        </w:trPr>
        <w:tc>
          <w:tcPr>
            <w:tcW w:w="1440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1" w:type="dxa"/>
            <w:tcMar>
              <w:left w:w="0" w:type="dxa"/>
              <w:right w:w="0" w:type="dxa"/>
            </w:tcMar>
            <w:vMerge/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41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G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32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34%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888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99%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u w:val="none"/>
                <w:sz w:val="20"/>
                <w:position w:val="0"/>
                <w:color w:val="000000"/>
                <w:noProof w:val="true"/>
                <w:spacing w:val="-4"/>
                <w:w w:val="100"/>
              </w:rPr>
              <w:t>65%</w:t>
            </w:r>
          </w:p>
        </w:tc>
      </w:tr>
      <w:tr w:rsidR="00AD10A2" w:rsidTr="00CB73A4">
        <w:trPr>
          <w:trHeight w:hRule="exact" w:val="264"/>
        </w:trPr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Total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7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Dollars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87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$1.14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billion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44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$1.97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8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billion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61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$827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9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million</w:t>
            </w:r>
          </w:p>
        </w:tc>
      </w:tr>
      <w:tr w:rsidR="00AD10A2" w:rsidTr="00CB73A4">
        <w:trPr>
          <w:trHeight w:hRule="exact" w:val="266"/>
        </w:trPr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108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5"/>
              </w:rPr>
              <w:t>%</w:t>
            </w:r>
            <w:r>
              <w:rPr>
                <w:rFonts w:ascii="Calibri" w:hAnsi="Calibri" w:cs="Calibri"/>
                <w:b/>
                <w:u w:val="none"/>
                <w:sz w:val="20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Increase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98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399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line="234" w:lineRule="exact"/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tcBorders>
              <w:top w:val="single" w:sz="6" w:space="0" w:color="afbad7"/>
              <w:left w:val="single" w:sz="6" w:space="0" w:color="afbad7"/>
              <w:bottom w:val="single" w:sz="6" w:space="0" w:color="afbad7"/>
              <w:right w:val="single" w:sz="6" w:space="0" w:color="afbad7"/>
            </w:tcBorders>
            <w:shd w:val="clear" w:color="auto" w:fill="auto"/>
          </w:tcPr>
          <w:p w:rsidR="005A76FB" w:rsidRDefault="005A76FB" w:rsidP="005A76FB">
            <w:pPr>
              <w:spacing w:before="0" w:after="0" w:line="234" w:lineRule="exact"/>
              <w:ind w:left="905" w:right="-239"/>
              <w:rPr/>
            </w:pPr>
            <w:r>
              <w:rPr>
                <w:rFonts w:ascii="Arial" w:hAnsi="Arial" w:cs="Arial"/>
                <w:b/>
                <w:u w:val="none"/>
                <w:sz w:val="20"/>
                <w:position w:val="0"/>
                <w:color w:val="000000"/>
                <w:w w:val="95"/>
                <w:noProof w:val="true"/>
                <w:spacing w:val="-3"/>
              </w:rPr>
              <w:t>73%</w:t>
            </w: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161" w:firstLine="0"/>
        <w:jc w:val="left"/>
        <w:rPr/>
      </w:pPr>
      <w:r>
        <w:rPr>
          <w:noProof/>
        </w:rPr>
        <w:pict>
          <v:shapetype id="polygon393" coordsize="14402,48" o:spt="12" path="m 0,24 l 0,24,14402,24e">
            <v:stroke joinstyle="miter"/>
          </v:shapetype>
          <v:shape id="WS_polygon393" type="polygon393" style="position:absolute;left:0;text-align:left;margin-left:72.024pt;margin-top:641.98pt;width:144.02pt;height:0.47998pt;z-index:393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377" w:lineRule="exact"/>
        <w:ind w:firstLine="0" w:left="16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0" w:left="161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Rule="exact" w:line="240"/>
        <w:ind w:firstLine="0" w:left="161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extent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classified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customer-related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since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2013?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maximum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44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364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368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2019,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99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percent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category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364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Poles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6"/>
          <w:w w:val="100"/>
        </w:rPr>
        <w:t>—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shown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Table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2.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6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Table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2.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Comparison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of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Customer-Related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Gross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Plant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Costs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2013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2"/>
        </w:rPr>
        <w:t>to</w:t>
      </w:r>
      <w:r>
        <w:rPr>
          <w:rFonts w:ascii="Calibri" w:hAnsi="Calibri" w:cs="Calibri"/>
          <w:b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0"/>
          <w:position w:val="0"/>
          <w:color w:val="000000"/>
          <w:w w:val="95"/>
          <w:noProof w:val="true"/>
          <w:spacing w:val="-3"/>
        </w:rPr>
        <w:t>2019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13"/>
          <w:position w:val="8.46334839"/>
          <w:color w:val="000000"/>
          <w:w w:val="95"/>
          <w:noProof w:val="true"/>
          <w:spacing w:val="-3"/>
        </w:rPr>
        <w:t>32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78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463"/>
        <w:ind w:firstLine="0" w:left="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6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7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dollar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impact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classifying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larger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proportion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Accounts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364</w:t>
      </w:r>
      <w:r w:rsidRPr="00B3349A">
        <w:rPr/>
        <w:lastRenderedPageBreak/>
        <w:t/>
      </w:r>
      <w:r>
        <w:rPr>
          <w:rFonts w:ascii="Calibri" w:hAnsi="Calibri" w:cs="Calibri"/>
          <w:b/>
          <w:u w:val="none"/>
          <w:sz w:val="24"/>
          <w:position w:val="0"/>
          <w:color w:val="000000"/>
          <w:w w:val="95"/>
          <w:noProof w:val="true"/>
          <w:spacing w:val="-3"/>
        </w:rPr>
        <w:t>–</w:t>
      </w:r>
    </w:p>
    <w:p w:rsidR="005A76FB" w:rsidRDefault="005A76FB" w:rsidP="005A76FB">
      <w:pPr>
        <w:spacing w:before="0" w:after="0" w:line="42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368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customer-related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demand-related?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gross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categories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365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368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$1.14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$1.97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73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2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32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Michae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O’Sheasy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36989,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Historic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____(MTO-3)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____(MTO-4)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Vogt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42516,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Historic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Year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____(LJV-3)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____(LJV-4).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7" w:name="27"/>
    <w:bookmarkEnd w:id="2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51" coordsize="14402,48" o:spt="12" path="m 0,24 l 0,24,14402,24e">
            <v:stroke joinstyle="miter"/>
          </v:shapetype>
          <v:shape id="WS_polygon151" type="polygon151" style="position:absolute;left:0;text-align:left;margin-left:72.024pt;margin-top:676.42pt;width:144.02pt;height:0.47998pt;z-index:151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4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9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="31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26</w:t>
      </w:r>
    </w:p>
    <w:p w:rsidR="005A76FB" w:rsidRDefault="005A76FB" w:rsidP="005A76FB">
      <w:pPr>
        <w:spacing w:before="0" w:after="0" w:line="319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27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rationale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classification?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explanation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change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data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requests.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concerns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Minimum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Distribution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System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methodology?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methodology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directly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poles,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conductors,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conduit,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transformers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(Accounts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364-368)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However,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makes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little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sense,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equipment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constructed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carry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transform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notes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Minimum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Distribution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System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methodology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described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NARUC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Electric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Allocation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Manual.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mean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methodology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sound?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methodology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described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1992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manual,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updated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published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NARUC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shaky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assumptions.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report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states: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minimum-size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zero-intercept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threshold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unrelated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(or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matter).</w:t>
      </w:r>
    </w:p>
    <w:p w:rsidR="005A76FB" w:rsidRDefault="005A76FB" w:rsidP="005A76FB">
      <w:pPr>
        <w:spacing w:before="0" w:after="0" w:line="319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perspective,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certain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intuitive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appeal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–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incurred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amount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delivered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1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another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viewpoint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seems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absurd,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since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absence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demand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</w:t>
      </w:r>
    </w:p>
    <w:p w:rsidR="005A76FB" w:rsidRDefault="005A76FB" w:rsidP="005A76FB">
      <w:pPr>
        <w:spacing w:before="0" w:after="0" w:line="319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built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all.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2"/>
          <w:w w:val="100"/>
        </w:rPr>
        <w:t>33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459"/>
        <w:ind w:firstLine="72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33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Frederick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Weston,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Charging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Services: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Issues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Design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(2000),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30.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https://pubs.naruc.org/pub.cfm?id=536F0210-2354-D714-51CF-037E9E00A724.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8" w:name="28"/>
    <w:bookmarkEnd w:id="2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70" coordsize="14402,48" o:spt="12" path="m 0,24 l 0,24,14402,24e">
            <v:stroke joinstyle="miter"/>
          </v:shapetype>
          <v:shape id="WS_polygon170" type="polygon170" style="position:absolute;left:0;text-align:left;margin-left:72.024pt;margin-top:584.35pt;width:144.02pt;height:0.47998pt;z-index:170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28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instead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Minimum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Distribution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System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majority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states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34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intuitive,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directly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customer-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related.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Specifically,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classifies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associated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reading,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19"/>
          <w:color w:val="000000"/>
          <w:noProof w:val="true"/>
          <w:spacing w:val="-2"/>
          <w:w w:val="100"/>
        </w:rPr>
        <w:t>35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worth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explicitly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prohibit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classify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5969"/>
          <w:color w:val="000000"/>
          <w:noProof w:val="true"/>
          <w:spacing w:val="-2"/>
          <w:w w:val="100"/>
        </w:rPr>
        <w:t>36</w:t>
      </w:r>
    </w:p>
    <w:p w:rsidR="005A76FB" w:rsidRDefault="005A76FB" w:rsidP="005A76FB">
      <w:pPr>
        <w:spacing w:before="0" w:after="0" w:lineRule="exact" w:line="472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provide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examples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Commissions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have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explicitly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adopted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Customer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Method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two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examples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below:</w:t>
      </w:r>
    </w:p>
    <w:p w:rsidR="005A76FB" w:rsidRDefault="005A76FB" w:rsidP="005A76FB">
      <w:pPr>
        <w:spacing w:before="0" w:after="0" w:line="415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1985,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Pennsylvania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adopted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standard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defined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meters,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drops,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meter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reading,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same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time,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specifically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excluded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assertedly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‘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transformation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plant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which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were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“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recovered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avoid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subsidies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37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affirmed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exclude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administrative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38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3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2)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Washington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Transportation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rejected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stating: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Rule="exact" w:line="466"/>
        <w:ind w:firstLine="72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34</w:t>
      </w:r>
    </w:p>
    <w:p w:rsidR="005A76FB" w:rsidRDefault="005A76FB" w:rsidP="005A76FB">
      <w:pPr>
        <w:spacing w:before="0" w:after="0" w:line="23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35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36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09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37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21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38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Id.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29.</w:t>
      </w:r>
    </w:p>
    <w:p w:rsidR="005A76FB" w:rsidRDefault="005A76FB" w:rsidP="005A76FB">
      <w:pPr>
        <w:spacing w:before="0" w:after="0" w:line="23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Id.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30.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Id.,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29.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(citing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“basic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customer”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30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states),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https://www.raponline.org/wp-content/uploads/2016/05/rap-westonchargingfordistributionutilityservices-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2000-12.pdf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Pa.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4"/>
          <w:w w:val="100"/>
        </w:rPr>
        <w:t>PUC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v.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West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Penn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Company,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59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PUC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552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(1985)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("1985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West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Penn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Power"),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Slip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Opinion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Bureau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Investigation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Enforcement's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(I&amp;E)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Exceptions,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R-2012-2290597,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1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8,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(Pennsylvania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2012),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2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http://www.puc.state.pa.us/about_puc/consolidated_case_view.aspx?Docket=R-2012-2290597.</w:t>
        </w:r>
      </w:hyperlink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29" w:name="29"/>
    <w:bookmarkEnd w:id="2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7" w:lineRule="exact"/>
        <w:ind w:left="60" w:firstLine="101"/>
        <w:jc w:val="left"/>
        <w:rPr/>
      </w:pPr>
      <w:r>
        <w:rPr>
          <w:noProof/>
        </w:rPr>
        <w:pict>
          <v:shapetype id="polygon114" coordsize="14402,48" o:spt="12" path="m 0,24 l 0,24,14402,24e">
            <v:stroke joinstyle="miter"/>
          </v:shapetype>
          <v:shape id="WS_polygon114" type="polygon114" style="position:absolute;left:0;text-align:left;margin-left:72.024pt;margin-top:572.71pt;width:144.02pt;height:0.480042pt;z-index:114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31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31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319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31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31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31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319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29</w:t>
      </w:r>
    </w:p>
    <w:p w:rsidR="005A76FB" w:rsidRDefault="005A76FB" w:rsidP="005A76FB">
      <w:pPr>
        <w:spacing w:before="0" w:after="0" w:line="436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away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from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long-accepted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4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reflect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7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9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billing.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5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81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does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promote,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antithetical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23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the</w:t>
      </w:r>
    </w:p>
    <w:p w:rsidR="005A76FB" w:rsidRDefault="005A76FB" w:rsidP="005A76FB">
      <w:pPr>
        <w:spacing w:before="0" w:after="0" w:line="317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realization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goals.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411"/>
          <w:color w:val="000000"/>
          <w:noProof w:val="true"/>
          <w:spacing w:val="-2"/>
          <w:w w:val="100"/>
        </w:rPr>
        <w:t>39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Similarly,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Texas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shall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comprised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vary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such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metering,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billing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40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3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mandated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legislation.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2015,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substantial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Connecticut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legislature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passed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law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limiting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shd w:val="clear" w:color="auto" w:fill="ffffff"/>
          <w:noProof w:val="true"/>
          <w:spacing w:val="-3"/>
          <w:w w:val="100"/>
        </w:rPr>
        <w:t>“the fixed costs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shd w:val="clear" w:color="auto" w:fill="ffffff"/>
          <w:noProof w:val="true"/>
          <w:spacing w:val="-3"/>
          <w:w w:val="100"/>
        </w:rPr>
        <w:t>and operation and maintenance expenses directly related to metering, billing,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shd w:val="clear" w:color="auto" w:fill="ffffff"/>
          <w:noProof w:val="true"/>
          <w:spacing w:val="-3"/>
          <w:w w:val="100"/>
        </w:rPr>
        <w:t>service connections and the provision of customer service.”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6885"/>
          <w:color w:val="000000"/>
          <w:noProof w:val="true"/>
          <w:spacing w:val="-2"/>
          <w:w w:val="100"/>
        </w:rPr>
        <w:t>41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magnitude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8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2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increase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3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0"/>
          <w:w w:val="194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line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with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previous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cases?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$10.00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alignment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calculated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customer-related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42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6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39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14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40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209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41</w:t>
      </w:r>
    </w:p>
    <w:p w:rsidR="005A76FB" w:rsidRDefault="005A76FB" w:rsidP="005A76FB">
      <w:pPr>
        <w:spacing w:before="0" w:after="0" w:line="230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42</w:t>
      </w:r>
    </w:p>
    <w:p w:rsidR="005A76FB" w:rsidRDefault="005A76FB" w:rsidP="005A76FB">
      <w:pPr>
        <w:spacing w:before="0" w:after="0" w:line="228" w:lineRule="exact"/>
        <w:ind w:firstLine="17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Final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Rejecting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Sheets,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Resolving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Contested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Issues,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Authorizing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Requiring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Compliance</w:t>
      </w:r>
    </w:p>
    <w:p w:rsidR="005A76FB" w:rsidRDefault="005A76FB" w:rsidP="005A76FB">
      <w:pPr>
        <w:spacing w:before="0" w:after="0" w:line="232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Filings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UE</w:t>
      </w:r>
      <w:r w:rsidRPr="00B3349A">
        <w:rPr/>
        <w:lastRenderedPageBreak/>
        <w:t/>
      </w:r>
      <w:r>
        <w:rPr>
          <w:rFonts w:ascii="Cambria Math" w:hAnsi="Cambria Math" w:cs="Cambria Math"/>
          <w:u w:val="none"/>
          <w:sz w:val="20"/>
          <w:position w:val="0"/>
          <w:color w:val="000000"/>
          <w:noProof w:val="true"/>
          <w:spacing w:val="-2"/>
          <w:w w:val="100"/>
        </w:rPr>
        <w:t>‐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140762,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91,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(Washington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Transportation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25,</w:t>
      </w:r>
    </w:p>
    <w:p w:rsidR="005A76FB" w:rsidRDefault="005A76FB" w:rsidP="005A76FB">
      <w:pPr>
        <w:spacing w:before="0" w:after="0" w:line="232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2015),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3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https://www.utc.wa.gov/docs/Pages/DocketLookup.aspx.</w:t>
        </w:r>
      </w:hyperlink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Generic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Issues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Associated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with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Applications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Approval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Unbundled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Cost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Pursuant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</w:p>
    <w:p w:rsidR="005A76FB" w:rsidRDefault="005A76FB" w:rsidP="005A76FB">
      <w:pPr>
        <w:spacing w:before="0" w:after="0" w:line="230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PURA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§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39.201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Public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Substantive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Rule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§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3"/>
          <w:w w:val="100"/>
        </w:rPr>
        <w:t>25.344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22344,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</w:p>
    <w:p w:rsidR="005A76FB" w:rsidRDefault="005A76FB" w:rsidP="005A76FB">
      <w:pPr>
        <w:spacing w:before="0" w:after="0" w:line="230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40,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(Texas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November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22,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2000).</w:t>
      </w:r>
    </w:p>
    <w:p w:rsidR="005A76FB" w:rsidRDefault="005A76FB" w:rsidP="005A76FB">
      <w:pPr>
        <w:spacing w:before="0" w:after="0" w:line="228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CGS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§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16-243bb,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shd w:val="clear" w:color="auto" w:fill="ffffff"/>
          <w:noProof w:val="true"/>
          <w:spacing w:val="-2"/>
          <w:w w:val="100"/>
        </w:rPr>
        <w:t>June Sp. Sess. P.A. 15-5, S. 105.</w:t>
      </w:r>
    </w:p>
    <w:p w:rsidR="005A76FB" w:rsidRDefault="005A76FB" w:rsidP="005A76FB">
      <w:pPr>
        <w:spacing w:before="0" w:after="0" w:line="230" w:lineRule="exact"/>
        <w:ind w:firstLine="17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36989.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rounded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off</w:t>
      </w:r>
    </w:p>
    <w:p w:rsidR="005A76FB" w:rsidRDefault="005A76FB" w:rsidP="005A76FB">
      <w:pPr>
        <w:spacing w:before="0" w:after="0" w:line="230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changes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each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tariff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cost-of-service</w:t>
      </w:r>
    </w:p>
    <w:p w:rsidR="005A76FB" w:rsidRDefault="005A76FB" w:rsidP="005A76FB">
      <w:pPr>
        <w:spacing w:before="0" w:after="0" w:line="230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study.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example,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COSS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results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suggested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higher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</w:p>
    <w:p w:rsidR="005A76FB" w:rsidRDefault="005A76FB" w:rsidP="005A76FB">
      <w:pPr>
        <w:spacing w:before="0" w:after="0" w:line="230" w:lineRule="exact"/>
        <w:ind w:firstLine="5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achieved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constant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factor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approach,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then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rounded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up.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2" w:equalWidth="0">
            <w:col w:w="785" w:space="0"/>
            <w:col w:w="10178" w:space="0"/>
          </w:cols>
          <w:docGrid w:type="lines" w:linePitch="312"/>
        </w:sectPr>
      </w:pPr>
    </w:p>
    <w:bookmarkStart w:id="30" w:name="30"/>
    <w:bookmarkEnd w:id="3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noProof/>
        </w:rPr>
        <w:pict>
          <v:shapetype id="polygon126" coordsize="14402,48" o:spt="12" path="m 0,24 l 0,24,14402,24e">
            <v:stroke joinstyle="miter"/>
          </v:shapetype>
          <v:shape id="WS_polygon126" type="polygon126" style="position:absolute;left:0;text-align:left;margin-left:72.024pt;margin-top:630.46pt;width:144.02pt;height:0.480042pt;z-index:126;mso-position-horizontal-relative:page;mso-position-vertical-relative:page" strokecolor="#000000" strokeweight="0pt">
            <v:fill opacity="0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57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="41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34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0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7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30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Were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concerns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raised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about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basic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charge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proposal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2013?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several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intervenors,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Georgia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Watch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raised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concerns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increase.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concerns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did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Staff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raise?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expressed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concern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size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noting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if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approved,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$1.50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granted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previous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have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rise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33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percent.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Second,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noted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“[c]ustomer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reflect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those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required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connect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maintain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account.”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7495"/>
          <w:color w:val="000000"/>
          <w:noProof w:val="true"/>
          <w:spacing w:val="-2"/>
          <w:w w:val="100"/>
        </w:rPr>
        <w:t>43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Staff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recommend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case?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“Direct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Cost”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analysis,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Minimum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Distribution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description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appears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analogous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Method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discussed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above.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approach,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found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$9.50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month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appropriate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class.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16"/>
          <w:position w:val="10.8308105"/>
          <w:color w:val="000000"/>
          <w:noProof w:val="true"/>
          <w:spacing w:val="-2"/>
          <w:w w:val="100"/>
        </w:rPr>
        <w:t>44</w:t>
      </w:r>
    </w:p>
    <w:p w:rsidR="005A76FB" w:rsidRDefault="005A76FB" w:rsidP="005A76FB">
      <w:pPr>
        <w:spacing w:before="0" w:after="0" w:lineRule="exact" w:line="471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Are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concerns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raised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in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2013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case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relevant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today?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concerns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are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just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relevant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today,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but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serious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Unlike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2013,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now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additional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$7.95.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result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total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more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$10.00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since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2010.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2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43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43</w:t>
      </w: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Rule="exact" w:line="240"/>
        <w:ind w:firstLine="0" w:left="622"/>
        <w:rPr/>
      </w:pPr>
    </w:p>
    <w:p w:rsidR="005A76FB" w:rsidRDefault="005A76FB" w:rsidP="005A76FB">
      <w:pPr>
        <w:spacing w:before="0" w:after="0" w:line="199" w:lineRule="exact"/>
        <w:ind w:firstLine="0" w:left="622"/>
        <w:jc w:val="left"/>
        <w:rPr/>
      </w:pPr>
      <w:r>
        <w:rPr>
          <w:rFonts w:ascii="Times New Roman" w:hAnsi="Times New Roman" w:cs="Times New Roman"/>
          <w:u w:val="none"/>
          <w:sz w:val="13"/>
          <w:position w:val="0"/>
          <w:color w:val="000000"/>
          <w:noProof w:val="true"/>
          <w:spacing w:val="-3"/>
          <w:w w:val="100"/>
        </w:rPr>
        <w:t>44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Case,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36989,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Joint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Direct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Exhibits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228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Glenn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Watkins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Jamie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Barber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Georgia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Public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Interest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Advocacy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Staff,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18,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2013,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1"/>
          <w:w w:val="100"/>
        </w:rPr>
        <w:t>44,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available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4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https://psc.ga.gov/search/facts-</w:t>
        </w:r>
      </w:hyperlink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sz w:val="21"/>
          <w:szCs w:val="21"/>
          <w:color w:val="0000FF"/>
        </w:rPr>
      </w:r>
      <w:hyperlink r:id="rId145" w:history="1">
        <w:r>
          <w:rPr>
            <w:rFonts w:ascii="Times New Roman" w:hAnsi="Times New Roman" w:cs="Times New Roman"/>
            <w:u w:val="none"/>
            <w:sz w:val="20"/>
            <w:position w:val="0"/>
            <w:color w:val="000000"/>
            <w:noProof w:val="true"/>
            <w:spacing w:val="-2"/>
            <w:w w:val="100"/>
            <w:rStyle w:val="HyperlinkDefault"/>
          </w:rPr>
          <w:t>document/?documentId=150292.</w:t>
        </w:r>
      </w:hyperlink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also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suggested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could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implement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differentiated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basic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service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traditional</w:t>
      </w:r>
    </w:p>
    <w:p w:rsidR="005A76FB" w:rsidRDefault="005A76FB" w:rsidP="005A76FB">
      <w:pPr>
        <w:spacing w:before="0" w:after="0" w:line="230" w:lineRule="exact"/>
        <w:ind w:firstLine="36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time-of-use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residential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rates.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See</w:t>
      </w:r>
      <w:r>
        <w:rPr>
          <w:rFonts w:ascii="Calibri" w:hAnsi="Calibri" w:cs="Calibri"/>
          <w:i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i/>
          <w:u w:val="none"/>
          <w:sz w:val="20"/>
          <w:position w:val="0"/>
          <w:color w:val="000000"/>
          <w:noProof w:val="true"/>
          <w:spacing w:val="-2"/>
          <w:w w:val="100"/>
        </w:rPr>
        <w:t>id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458" w:bottom="430" w:left="818" w:header="0" w:footer="0" w:gutter="0"/>
          <w:cols w:num="2" w:equalWidth="0">
            <w:col w:w="802" w:space="0"/>
            <w:col w:w="10161" w:space="0"/>
          </w:cols>
          <w:docGrid w:type="lines" w:linePitch="312"/>
        </w:sectPr>
      </w:pPr>
    </w:p>
    <w:bookmarkStart w:id="31" w:name="31"/>
    <w:bookmarkEnd w:id="3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39" w:lineRule="exact"/>
        <w:ind w:left="60" w:firstLine="101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Rule="exact" w:line="240"/>
        <w:ind w:left="60" w:firstLine="101"/>
        <w:rPr/>
      </w:pPr>
    </w:p>
    <w:p w:rsidR="005A76FB" w:rsidRDefault="005A76FB" w:rsidP="005A76FB">
      <w:pPr>
        <w:spacing w:before="0" w:after="0" w:line="252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4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5</w:t>
      </w:r>
    </w:p>
    <w:p w:rsidR="005A76FB" w:rsidRDefault="005A76FB" w:rsidP="005A76FB">
      <w:pPr>
        <w:spacing w:before="0" w:after="0" w:line="415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6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7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296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8</w:t>
      </w:r>
    </w:p>
    <w:p w:rsidR="005A76FB" w:rsidRDefault="005A76FB" w:rsidP="005A76FB">
      <w:pPr>
        <w:spacing w:before="0" w:after="0" w:line="413" w:lineRule="exact"/>
        <w:ind w:firstLine="101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9</w:t>
      </w:r>
    </w:p>
    <w:p w:rsidR="005A76FB" w:rsidRDefault="005A76FB" w:rsidP="005A76FB">
      <w:pPr>
        <w:spacing w:before="0" w:after="0" w:lineRule="exact" w:line="240"/>
        <w:ind w:firstLine="101" w:left="60"/>
        <w:rPr/>
      </w:pPr>
    </w:p>
    <w:p w:rsidR="005A76FB" w:rsidRDefault="005A76FB" w:rsidP="005A76FB">
      <w:pPr>
        <w:spacing w:before="0" w:after="0" w:line="3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10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3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14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15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18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19</w:t>
      </w:r>
    </w:p>
    <w:p w:rsidR="005A76FB" w:rsidRDefault="005A76FB" w:rsidP="005A76FB">
      <w:pPr>
        <w:spacing w:before="0" w:after="0" w:line="415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20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21</w:t>
      </w:r>
    </w:p>
    <w:p w:rsidR="005A76FB" w:rsidRDefault="005A76FB" w:rsidP="005A76FB">
      <w:pPr>
        <w:spacing w:before="0" w:after="0" w:line="416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23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24</w:t>
      </w:r>
    </w:p>
    <w:p w:rsidR="005A76FB" w:rsidRDefault="005A76FB" w:rsidP="005A76FB">
      <w:pPr>
        <w:spacing w:before="0" w:after="0" w:line="413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25</w:t>
      </w:r>
    </w:p>
    <w:p w:rsidR="005A76FB" w:rsidRDefault="005A76FB" w:rsidP="005A76FB">
      <w:pPr>
        <w:spacing w:before="0" w:after="0" w:lineRule="exact" w:line="240"/>
        <w:ind w:firstLine="0" w:left="6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10.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46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81" w:lineRule="exact"/>
        <w:ind w:firstLine="263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spacing w:before="0" w:after="0" w:line="230" w:lineRule="exact"/>
        <w:ind w:firstLine="5082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6613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737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31</w:t>
      </w:r>
    </w:p>
    <w:p w:rsidR="005A76FB" w:rsidRDefault="005A76FB" w:rsidP="005A76FB">
      <w:pPr>
        <w:spacing w:before="0" w:after="0" w:line="43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-3"/>
        </w:rPr>
        <w:t>S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-1"/>
        </w:rPr>
        <w:t>UMMARY AND</w:t>
      </w:r>
      <w:r>
        <w:rPr>
          <w:rFonts w:ascii="Calibri" w:hAnsi="Calibri" w:cs="Calibri"/>
          <w:b/>
          <w:u w:val="single"/>
          <w:sz w:val="24"/>
          <w:color w:val="000000"/>
          <w:noProof w:val="true"/>
          <w:spacing w:val="-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24"/>
          <w:position w:val="0"/>
          <w:color w:val="000000"/>
          <w:w w:val="95"/>
          <w:noProof w:val="true"/>
          <w:spacing w:val="8"/>
        </w:rPr>
        <w:t>R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single"/>
          <w:sz w:val="19"/>
          <w:position w:val="0"/>
          <w:color w:val="000000"/>
          <w:w w:val="95"/>
          <w:noProof w:val="true"/>
          <w:spacing w:val="2"/>
        </w:rPr>
        <w:t>ECOMMENDATIONS</w:t>
      </w:r>
    </w:p>
    <w:p w:rsidR="005A76FB" w:rsidRDefault="005A76FB" w:rsidP="005A76FB">
      <w:pPr>
        <w:spacing w:before="0" w:after="0" w:lineRule="exact" w:line="466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Please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summarize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position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Company’s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proposed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design.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fundamentally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relationship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between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drastically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relative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portion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can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control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through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doing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so,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would: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93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;</w:t>
      </w:r>
    </w:p>
    <w:p w:rsidR="005A76FB" w:rsidRDefault="005A76FB" w:rsidP="005A76FB">
      <w:pPr>
        <w:spacing w:before="0" w:after="0" w:lineRule="exact" w:line="240"/>
        <w:ind w:firstLine="360"/>
        <w:rPr/>
      </w:pPr>
    </w:p>
    <w:p w:rsidR="005A76FB" w:rsidRDefault="005A76FB" w:rsidP="005A76FB">
      <w:pPr>
        <w:spacing w:before="0" w:after="0" w:line="296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Dampen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incentives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8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0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7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conservation,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19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potentially</w:t>
      </w:r>
    </w:p>
    <w:p w:rsidR="005A76FB" w:rsidRDefault="005A76FB" w:rsidP="005A76FB">
      <w:pPr>
        <w:spacing w:before="0" w:after="0" w:line="413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lead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consumption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higher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time;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3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5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low-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usage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9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customers’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m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ost,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resulting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8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76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shock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181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415" w:lineRule="exact"/>
        <w:ind w:firstLine="72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Rule="exact" w:line="240"/>
        <w:ind w:firstLine="720"/>
        <w:rPr/>
      </w:pPr>
    </w:p>
    <w:p w:rsidR="005A76FB" w:rsidRDefault="005A76FB" w:rsidP="005A76FB">
      <w:pPr>
        <w:spacing w:before="0" w:after="0" w:line="334" w:lineRule="exact"/>
        <w:ind w:firstLine="36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0"/>
          <w:w w:val="325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Disproportionately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low-income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customers.</w:t>
      </w:r>
    </w:p>
    <w:p w:rsidR="005A76FB" w:rsidRDefault="005A76FB" w:rsidP="005A76FB">
      <w:pPr>
        <w:spacing w:before="0" w:after="0" w:lineRule="exact" w:line="469"/>
        <w:ind w:firstLine="36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What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alternatives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exist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for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Company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recover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its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revenue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requirements?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than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could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either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relegate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all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increases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rates,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else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equally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increase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both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volumetric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components.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latter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essentially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2013.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Which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these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alternatives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fixed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charge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be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maintained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level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1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$10.00,</w:t>
      </w:r>
    </w:p>
    <w:p w:rsidR="005A76FB" w:rsidRDefault="005A76FB" w:rsidP="005A76FB">
      <w:pPr>
        <w:spacing w:before="0" w:after="0" w:line="415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this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most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control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over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their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bills;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invest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efficient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technologies,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thereby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reducing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long-run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costs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41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system;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would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promote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principles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fairness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equity.</w:t>
      </w:r>
    </w:p>
    <w:p w:rsidR="005A76FB" w:rsidRDefault="005A76FB" w:rsidP="005A76FB">
      <w:pPr>
        <w:spacing w:before="0" w:after="0" w:lineRule="exact" w:line="469"/>
        <w:ind w:firstLine="0"/>
        <w:rPr/>
      </w:pP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Do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recommend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any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other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1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rate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design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changes?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Yes,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we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recommend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that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5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encourage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greater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adoption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time-of-use</w:t>
      </w:r>
    </w:p>
    <w:p w:rsidR="005A76FB" w:rsidRDefault="005A76FB" w:rsidP="005A76FB">
      <w:pPr>
        <w:spacing w:before="0" w:after="0" w:line="41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among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existing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order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improve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efficiency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price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2"/>
          <w:w w:val="100"/>
        </w:rPr>
        <w:t>signals.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670" w:right="458" w:bottom="430" w:left="818" w:header="0" w:footer="0" w:gutter="0"/>
          <w:cols w:num="3" w:equalWidth="0">
            <w:col w:w="622" w:space="0"/>
            <w:col w:w="720" w:space="0"/>
            <w:col w:w="9621" w:space="0"/>
          </w:cols>
          <w:docGrid w:type="lines" w:linePitch="312"/>
        </w:sectPr>
      </w:pPr>
    </w:p>
    <w:bookmarkStart w:id="32" w:name="32"/>
    <w:bookmarkEnd w:id="32"/>
    <w:p w:rsidR="005A76FB" w:rsidRDefault="005A76FB" w:rsidP="005A76FB">
      <w:pPr>
        <w:spacing w:before="0" w:after="0" w:line="281" w:lineRule="exact"/>
        <w:ind w:left="3872" w:firstLine="0"/>
        <w:jc w:val="left"/>
        <w:rPr/>
      </w:pPr>
      <w:r>
        <w:rPr>
          <w:noProof/>
        </w:rPr>
        <w:pict>
          <v:shape id="imagerId146" type="#_x0000_t75" style="position:absolute;margin-left:49pt;margin-top:137pt;width:365pt;height:229pt;z-index:-251634501;mso-position-horizontal-relative:page;mso-position-vertical-relative:page">
            <v:imagedata r:id="rId146" o:title=""/>
          </v:shape>
        </w:pic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4"/>
          <w:w w:val="100"/>
        </w:rPr>
        <w:t>GPSC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Docket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42516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Havumaki</w:t>
      </w:r>
    </w:p>
    <w:p w:rsidR="005A76FB" w:rsidRDefault="005A76FB" w:rsidP="005A76FB">
      <w:pPr>
        <w:spacing w:before="0" w:after="0" w:line="228" w:lineRule="exact"/>
        <w:ind w:firstLine="1531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October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="230" w:lineRule="exact"/>
        <w:ind w:firstLine="2288" w:left="6323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2"/>
          <w:w w:val="100"/>
        </w:rPr>
        <w:t>32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73"/>
        <w:ind w:firstLine="2288" w:left="6323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7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1</w:t>
      </w:r>
    </w:p>
    <w:p w:rsidR="005A76FB" w:rsidRDefault="005A76FB" w:rsidP="005A76FB">
      <w:pPr>
        <w:spacing w:before="0" w:after="0" w:line="41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2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Q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4"/>
        </w:rPr>
        <w:t>A</w:t>
      </w:r>
    </w:p>
    <w:p w:rsidR="005A76FB" w:rsidRDefault="005A76FB" w:rsidP="005A76FB">
      <w:pPr>
        <w:spacing w:before="0" w:after="0" w:line="26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Does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2"/>
        </w:rPr>
        <w:t>this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conclude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your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direct</w:t>
      </w:r>
      <w:r>
        <w:rPr>
          <w:rFonts w:ascii="Calibri" w:hAnsi="Calibri" w:cs="Calibri"/>
          <w:b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b/>
          <w:u w:val="none"/>
          <w:sz w:val="24"/>
          <w:position w:val="0"/>
          <w:color w:val="000000"/>
          <w:w w:val="95"/>
          <w:noProof w:val="true"/>
          <w:spacing w:val="-3"/>
        </w:rPr>
        <w:t>testimony?</w:t>
      </w:r>
    </w:p>
    <w:p w:rsidR="005A76FB" w:rsidRDefault="005A76FB" w:rsidP="005A76FB">
      <w:pPr>
        <w:spacing w:before="0" w:after="0" w:line="4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4"/>
          <w:w w:val="100"/>
        </w:rPr>
        <w:t>It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3"/>
          <w:w w:val="100"/>
        </w:rPr>
        <w:t> </w:t>
      </w:r>
      <w:r w:rsidRPr="00B3349A">
        <w:rPr/>
        <w:lastRenderedPageBreak/>
        <w:t/>
      </w:r>
      <w:r>
        <w:rPr>
          <w:rFonts w:ascii="Times New Roman" w:hAnsi="Times New Roman" w:cs="Times New Roman"/>
          <w:u w:val="none"/>
          <w:sz w:val="24"/>
          <w:position w:val="0"/>
          <w:color w:val="000000"/>
          <w:noProof w:val="true"/>
          <w:spacing w:val="-3"/>
          <w:w w:val="100"/>
        </w:rPr>
        <w:t>does.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3" w:equalWidth="0">
            <w:col w:w="521" w:space="0"/>
            <w:col w:w="720" w:space="0"/>
            <w:col w:w="952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323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"/>
          <w:position w:val="0"/>
          <w:color w:val="000000"/>
          <w:noProof w:val="true"/>
          <w:spacing w:val="-3"/>
          <w:w w:val="100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0"/>
          <w:pgMar w:top="670" w:right="559" w:bottom="430" w:left="919" w:header="0" w:footer="0" w:gutter="0"/>
          <w:cols w:num="1" w:equalWidth="0">
            <w:col w:w="10762" w:space="0"/>
          </w:cols>
          <w:docGrid w:type="lines" w:linePitch="312"/>
        </w:sectPr>
      </w:pPr>
    </w:p>
    <w:bookmarkStart w:id="33" w:name="33"/>
    <w:bookmarkEnd w:id="3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23" w:lineRule="exact"/>
        <w:ind w:left="-1799" w:firstLine="5115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Exhibit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4"/>
        </w:rPr>
        <w:t>MW-BH-1</w:t>
      </w:r>
    </w:p>
    <w:p w:rsidR="005A76FB" w:rsidRDefault="005A76FB" w:rsidP="005A76FB">
      <w:pPr>
        <w:spacing w:before="0" w:after="0" w:lineRule="exact" w:line="240"/>
        <w:ind w:left="-1799" w:firstLine="5115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1440" w:right="1440" w:bottom="1200" w:left="1800" w:header="0" w:footer="0" w:gutter="0"/>
        </w:sectPr>
        <w:spacing w:before="0" w:after="0" w:line="353" w:lineRule="exact"/>
        <w:ind w:firstLine="4055" w:left="-1799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Curriculum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Vitae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Melissa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4"/>
        </w:rPr>
        <w:t>Whited</w:t>
      </w:r>
    </w:p>
    <w:bookmarkStart w:id="34" w:name="34"/>
    <w:bookmarkEnd w:id="3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9" w:lineRule="exact"/>
        <w:ind w:left="35" w:firstLine="29"/>
        <w:jc w:val="left"/>
        <w:rPr/>
      </w:pPr>
      <w:r>
        <w:rPr>
          <w:noProof/>
        </w:rPr>
        <w:pict>
          <v:shape id="imagerId147" type="#_x0000_t75" style="position:absolute;margin-left:437pt;margin-top:52pt;width:104pt;height:38pt;z-index:-251632868;mso-position-horizontal-relative:page;mso-position-vertical-relative:page">
            <v:imagedata r:id="rId147" o:title=""/>
          </v:shape>
        </w:pict>
      </w:r>
      <w:r>
        <w:rPr>
          <w:noProof/>
        </w:rPr>
        <w:pict>
          <v:shapetype id="polygon13" coordsize="47095,144" o:spt="12" path="m 0,72 l 0,72,47095,72e">
            <v:stroke joinstyle="miter"/>
          </v:shapetype>
          <v:shape id="WS_polygon13" type="polygon13" style="position:absolute;left:0;text-align:left;margin-left:70.584pt;margin-top:742.896pt;width:470.95pt;height:1.44pt;z-index:13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24" coordsize="47095,144" o:spt="12" path="m 0,72 l 0,72,47095,72e">
            <v:stroke joinstyle="miter"/>
          </v:shapetype>
          <v:shape id="WS_polygon24" type="polygon24" style="position:absolute;left:0;text-align:left;margin-left:70.584pt;margin-top:123.02pt;width:470.95pt;height:1.44pt;z-index:24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3"/>
        </w:rPr>
        <w:t>Melissa</w:t>
      </w:r>
      <w:r>
        <w:rPr>
          <w:rFonts w:ascii="Calibri" w:hAnsi="Calibri" w:cs="Calibri"/>
          <w:b/>
          <w:u w:val="none"/>
          <w:sz w:val="26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2"/>
        </w:rPr>
        <w:t>Whited,</w:t>
      </w:r>
      <w:r>
        <w:rPr>
          <w:rFonts w:ascii="Calibri" w:hAnsi="Calibri" w:cs="Calibri"/>
          <w:u w:val="none"/>
          <w:sz w:val="26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6"/>
          <w:position w:val="0"/>
          <w:color w:val="363636"/>
          <w:noProof w:val="true"/>
          <w:spacing w:val="1"/>
          <w:w w:val="100"/>
        </w:rPr>
        <w:t>Principal</w:t>
      </w:r>
      <w:r>
        <w:rPr>
          <w:rFonts w:ascii="Calibri" w:hAnsi="Calibri" w:cs="Calibri"/>
          <w:u w:val="none"/>
          <w:sz w:val="26"/>
          <w:color w:val="000000"/>
          <w:noProof w:val="true"/>
          <w:spacing w:val="5"/>
          <w:w w:val="100"/>
        </w:rPr>
        <w:t> </w:t>
      </w:r>
      <w:r>
        <w:rPr>
          <w:rFonts w:ascii="Calibri" w:hAnsi="Calibri" w:cs="Calibri"/>
          <w:u w:val="none"/>
          <w:sz w:val="26"/>
          <w:position w:val="0"/>
          <w:color w:val="363636"/>
          <w:noProof w:val="true"/>
          <w:spacing w:val="1"/>
          <w:w w:val="100"/>
        </w:rPr>
        <w:t>Associate</w:t>
      </w:r>
    </w:p>
    <w:p w:rsidR="005A76FB" w:rsidRDefault="005A76FB" w:rsidP="005A76FB">
      <w:pPr>
        <w:spacing w:before="0" w:after="0" w:lineRule="exact" w:line="240"/>
        <w:ind w:left="35" w:firstLine="29"/>
        <w:rPr/>
      </w:pPr>
    </w:p>
    <w:p w:rsidR="005A76FB" w:rsidRDefault="005A76FB" w:rsidP="005A76FB">
      <w:pPr>
        <w:spacing w:before="0" w:after="0" w:line="262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2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02139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617-453-7024</w:t>
      </w:r>
    </w:p>
    <w:p w:rsidR="005A76FB" w:rsidRDefault="005A76FB" w:rsidP="005A76FB">
      <w:pPr>
        <w:spacing w:before="0" w:after="0" w:line="326" w:lineRule="exact"/>
        <w:ind w:firstLine="6555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mwhited@synapse-energy.com</w:t>
      </w:r>
    </w:p>
    <w:p w:rsidR="005A76FB" w:rsidRDefault="005A76FB" w:rsidP="005A76FB">
      <w:pPr>
        <w:spacing w:before="0" w:after="0" w:lineRule="exact" w:line="240"/>
        <w:ind w:firstLine="6555" w:left="35"/>
        <w:rPr/>
      </w:pPr>
    </w:p>
    <w:p w:rsidR="005A76FB" w:rsidRDefault="005A76FB" w:rsidP="005A76FB">
      <w:pPr>
        <w:spacing w:before="0" w:after="0" w:line="425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PROFESSIONAL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6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EXPERIE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44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9"/>
        </w:rPr>
        <w:t>NCE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Economics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Principal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Senior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2015</w:t>
      </w:r>
    </w:p>
    <w:p w:rsidR="005A76FB" w:rsidRDefault="005A76FB" w:rsidP="005A76FB">
      <w:pPr>
        <w:spacing w:before="0" w:after="0" w:line="269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2017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Associate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2015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provide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alternative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topics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including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vehicles.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Develop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expert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proceedings.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Author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topics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intersection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customer</w:t>
      </w:r>
    </w:p>
    <w:p w:rsidR="005A76FB" w:rsidRDefault="005A76FB" w:rsidP="005A76FB">
      <w:pPr>
        <w:spacing w:before="0" w:after="0" w:line="307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protection,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impacts.</w:t>
      </w:r>
    </w:p>
    <w:p w:rsidR="005A76FB" w:rsidRDefault="005A76FB" w:rsidP="005A76FB">
      <w:pPr>
        <w:spacing w:before="0" w:after="0" w:line="430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-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Madison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Agricultural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WI.</w:t>
      </w:r>
    </w:p>
    <w:p w:rsidR="005A76FB" w:rsidRDefault="005A76FB" w:rsidP="005A76FB">
      <w:pPr>
        <w:spacing w:before="0" w:after="0" w:line="269" w:lineRule="exact"/>
        <w:ind w:firstLine="29" w:left="35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Teaching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Assistant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teaching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materials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discussions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cost‐benefit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carbon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taxes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cap‐and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management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non‐renewable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topics.</w:t>
      </w:r>
    </w:p>
    <w:p w:rsidR="005A76FB" w:rsidRDefault="005A76FB" w:rsidP="005A76FB">
      <w:pPr>
        <w:spacing w:before="0" w:after="0" w:line="427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Water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Division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Program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-</w:t>
      </w:r>
    </w:p>
    <w:p w:rsidR="005A76FB" w:rsidRDefault="005A76FB" w:rsidP="005A76FB">
      <w:pPr>
        <w:spacing w:before="0" w:after="0" w:line="269" w:lineRule="exact"/>
        <w:ind w:firstLine="29" w:left="35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Intern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Summer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Researched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nationwide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develop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spreadsheet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calculate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avoided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</w:p>
    <w:p w:rsidR="005A76FB" w:rsidRDefault="005A76FB" w:rsidP="005A76FB">
      <w:pPr>
        <w:spacing w:before="0" w:after="0" w:line="308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terms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savings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avoided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emissions.</w:t>
      </w:r>
    </w:p>
    <w:p w:rsidR="005A76FB" w:rsidRDefault="005A76FB" w:rsidP="005A76FB">
      <w:pPr>
        <w:spacing w:before="0" w:after="0" w:line="430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Communications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Manager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2005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2008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technical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federal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agencies,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groups,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businesses.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Edited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efficiency,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integrated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planning,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greenhouse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gas</w:t>
      </w:r>
    </w:p>
    <w:p w:rsidR="005A76FB" w:rsidRDefault="005A76FB" w:rsidP="005A76FB">
      <w:pPr>
        <w:spacing w:before="0" w:after="0" w:line="307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topics.</w:t>
      </w:r>
    </w:p>
    <w:p w:rsidR="005A76FB" w:rsidRDefault="005A76FB" w:rsidP="005A76FB">
      <w:pPr>
        <w:spacing w:before="0" w:after="0" w:lineRule="exact" w:line="240"/>
        <w:ind w:firstLine="29" w:left="35"/>
        <w:rPr/>
      </w:pPr>
    </w:p>
    <w:p w:rsidR="005A76FB" w:rsidRDefault="005A76FB" w:rsidP="005A76FB">
      <w:pPr>
        <w:spacing w:before="0" w:after="0" w:line="466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EDUCATION</w:t>
      </w:r>
    </w:p>
    <w:p w:rsidR="005A76FB" w:rsidRDefault="005A76FB" w:rsidP="005A76FB">
      <w:pPr>
        <w:spacing w:before="0" w:after="0" w:line="389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Agricultural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Certificate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</w:p>
    <w:p w:rsidR="005A76FB" w:rsidRDefault="005A76FB" w:rsidP="005A76FB">
      <w:pPr>
        <w:spacing w:before="0" w:after="0" w:line="308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Foundation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Fellow</w:t>
      </w:r>
    </w:p>
    <w:p w:rsidR="005A76FB" w:rsidRDefault="005A76FB" w:rsidP="005A76FB">
      <w:pPr>
        <w:spacing w:before="0" w:after="0" w:lineRule="exact" w:line="240"/>
        <w:ind w:firstLine="29" w:left="35"/>
        <w:rPr/>
      </w:pPr>
    </w:p>
    <w:p w:rsidR="005A76FB" w:rsidRDefault="005A76FB" w:rsidP="005A76FB">
      <w:pPr>
        <w:spacing w:before="0" w:after="0" w:line="230" w:lineRule="exact"/>
        <w:ind w:firstLine="29" w:left="35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</w:t>
      </w:r>
    </w:p>
    <w:p w:rsidR="005A76FB" w:rsidRDefault="005A76FB" w:rsidP="005A76FB">
      <w:pPr>
        <w:spacing w:before="0" w:after="0" w:line="307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2010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Certificate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Humans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Global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(CHANGE)</w:t>
      </w:r>
    </w:p>
    <w:p w:rsidR="005A76FB" w:rsidRDefault="005A76FB" w:rsidP="005A76FB">
      <w:pPr>
        <w:spacing w:before="0" w:after="0" w:line="310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Nelson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Distinguished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Fellowship</w:t>
      </w:r>
    </w:p>
    <w:p w:rsidR="005A76FB" w:rsidRDefault="005A76FB" w:rsidP="005A76FB">
      <w:pPr>
        <w:spacing w:before="0" w:after="0" w:lineRule="exact" w:line="240"/>
        <w:ind w:firstLine="29" w:left="35"/>
        <w:rPr/>
      </w:pPr>
    </w:p>
    <w:p w:rsidR="005A76FB" w:rsidRDefault="005A76FB" w:rsidP="005A76FB">
      <w:pPr>
        <w:spacing w:before="0" w:after="0" w:lineRule="exact" w:line="240"/>
        <w:ind w:firstLine="29" w:left="35"/>
        <w:rPr/>
      </w:pPr>
    </w:p>
    <w:p w:rsidR="005A76FB" w:rsidRDefault="005A76FB" w:rsidP="005A76FB">
      <w:pPr>
        <w:spacing w:before="0" w:after="0" w:lineRule="exact" w:line="240"/>
        <w:ind w:firstLine="29" w:left="35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985" w:right="1017" w:bottom="745" w:left="1377" w:header="0" w:footer="0" w:gutter="0"/>
        </w:sectPr>
        <w:spacing w:before="0" w:after="0" w:line="283" w:lineRule="exact"/>
        <w:ind w:firstLine="29" w:left="35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bookmarkStart w:id="35" w:name="35"/>
    <w:bookmarkEnd w:id="3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60" w:firstLine="0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Southwestern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University,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Georgetown,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TX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Bachelor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Studies,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Magna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cum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laude,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2003.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6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ADDITIONAL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70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SKILLS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24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70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="38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="389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322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Econometric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Linear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nonlinear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time-series,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panel</w:t>
      </w:r>
    </w:p>
    <w:p w:rsidR="005A76FB" w:rsidRDefault="005A76FB" w:rsidP="005A76FB">
      <w:pPr>
        <w:spacing w:before="0" w:after="0" w:line="307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data,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logit,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probit,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discrete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choice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regression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Nonmarket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Valuation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Methods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Goods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Hedonic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valuation,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travel</w:t>
      </w:r>
    </w:p>
    <w:p w:rsidR="005A76FB" w:rsidRDefault="005A76FB" w:rsidP="005A76FB">
      <w:pPr>
        <w:spacing w:before="0" w:after="0" w:line="3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method,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contingent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valuation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Cost-Benefit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</w:p>
    <w:p w:rsidR="005A76FB" w:rsidRDefault="005A76FB" w:rsidP="005A76FB">
      <w:pPr>
        <w:spacing w:before="0" w:after="0" w:line="32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Input-Output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2" w:equalWidth="0">
            <w:col w:w="780" w:space="0"/>
            <w:col w:w="905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6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0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FELLOWSHIPS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5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8"/>
        </w:rPr>
        <w:t>AND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72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0"/>
        </w:rPr>
        <w:t>AWAR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43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6"/>
        </w:rPr>
        <w:t>DS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21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70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="310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420"/>
        <w:rPr/>
      </w:pPr>
    </w:p>
    <w:p w:rsidR="005A76FB" w:rsidRDefault="005A76FB" w:rsidP="005A76FB">
      <w:pPr>
        <w:spacing w:before="0" w:after="0" w:line="310" w:lineRule="exact"/>
        <w:ind w:firstLine="0" w:left="420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36363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7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Winner,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Jarvin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Emerson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Paper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Competition,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Journal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Policy,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2010</w:t>
      </w: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Fellowship,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Science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Foundation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Integrative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Education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Research</w:t>
      </w:r>
    </w:p>
    <w:p w:rsidR="005A76FB" w:rsidRDefault="005A76FB" w:rsidP="005A76FB">
      <w:pPr>
        <w:spacing w:before="0" w:after="0" w:line="26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Traineeship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(IGERT),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</w:t>
      </w:r>
    </w:p>
    <w:p w:rsidR="005A76FB" w:rsidRDefault="005A76FB" w:rsidP="005A76FB">
      <w:pPr>
        <w:spacing w:before="0" w:after="0" w:line="28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Nelson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Distinguished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Fellowship,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2" w:equalWidth="0">
            <w:col w:w="780" w:space="0"/>
            <w:col w:w="905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1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0" w:lineRule="exact"/>
        <w:ind w:firstLine="0" w:left="6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PUBLICATIONS</w:t>
      </w:r>
    </w:p>
    <w:p w:rsidR="005A76FB" w:rsidRDefault="005A76FB" w:rsidP="005A76FB">
      <w:pPr>
        <w:spacing w:before="0" w:after="0" w:line="389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Hopkins,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Glick,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Decarbonization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Heating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Use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California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Buildings: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Technology,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Markets,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Solutions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Bhandari,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Driving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Forward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Pennsylvania: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Effective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Hall,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Earnings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Adjustment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Mechanisms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Support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York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REV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Goals: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Outcome-Based,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Program-Based,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Action-Based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Economy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Allison,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Driving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Forward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5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York: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Effective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Design.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Allison,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“Electric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Vehicles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Still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Crashing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Updates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California.”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2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Fisher,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Goldberg.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Investments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Market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Transformation: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How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Utilities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Help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Achieve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Goals.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Foundation.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76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39" w:space="0"/>
          </w:cols>
          <w:docGrid w:type="lines" w:linePitch="312"/>
        </w:sectPr>
      </w:pPr>
    </w:p>
    <w:bookmarkStart w:id="36" w:name="36"/>
    <w:bookmarkEnd w:id="3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4" w:lineRule="exact"/>
        <w:ind w:left="31" w:firstLine="29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Prices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Tennessee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Valley: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Are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treated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fairly?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Southern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Hopkins,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Napoleon.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Review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Brunswick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Power’s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2018/2019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Application.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Brunswick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Corporation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Section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103(1)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Matter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375.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5"/>
          <w:w w:val="100"/>
        </w:rPr>
        <w:t>New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Brunswick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Board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Staff.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Vitolo.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Columbia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Formal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1130: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Reply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People’s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Counsel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District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Columbia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Pepco’s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People’s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Counsel’s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Value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Solar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Study.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24,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Horowitz,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Solar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District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Columbia: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Options,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Potential,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Value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Solar,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Cost-Shifting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People’s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Counsel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Columbia.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Malone,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Vitolo.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Maryland’s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Cooperatives: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SMECO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Choptank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Maryland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Show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Numbers: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Framework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Balanced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Solar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Policies.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Union.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Daniel.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Caught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Fix: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Problem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Fixed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Charges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Union.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Lowry,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Makos.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Performance-Based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Regulation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High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Future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Pacific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Group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Berkley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Laboratory.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Napoleon.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2015-2016.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Reply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York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14-M-0101: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Reforming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Vision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Staff’s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(a)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benefit-costs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framework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paper,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(b)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paper,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(c)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System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Implementation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Plan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guide.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Prepared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Center.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Luckow,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Fields,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Technical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Institutional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Barriers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Expansion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Solar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Citizens’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Climate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Lobby.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Wilson,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Jackson,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Practices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Compliance.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Advocates.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Napoleon.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Performance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Mechanisms: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Handbook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Regulators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Board.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34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3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bookmarkStart w:id="37" w:name="37"/>
    <w:bookmarkEnd w:id="37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60" w:firstLine="0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Jackson,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Biewald,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Final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Implications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EPA’s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“Clean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Advocates.</w:t>
      </w:r>
    </w:p>
    <w:p w:rsidR="005A76FB" w:rsidRDefault="005A76FB" w:rsidP="005A76FB">
      <w:pPr>
        <w:spacing w:before="0" w:after="0" w:line="42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Fields,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Balancing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Market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Opportunities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West: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How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participation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expanded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balancing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market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could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save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hundreds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millions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dollars.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Group.</w:t>
      </w:r>
    </w:p>
    <w:p w:rsidR="005A76FB" w:rsidRDefault="005A76FB" w:rsidP="005A76FB">
      <w:pPr>
        <w:spacing w:before="0" w:after="0" w:line="42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Malone,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Benefit-Cost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Framework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Accounting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All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Relevant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Benefits.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Institute.</w:t>
      </w:r>
    </w:p>
    <w:p w:rsidR="005A76FB" w:rsidRDefault="005A76FB" w:rsidP="005A76FB">
      <w:pPr>
        <w:spacing w:before="0" w:after="0" w:line="42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Fields.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FAST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Proposals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ERCOT.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Brockway,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Fields.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Time-Varying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District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Columbia.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People’s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Counsel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strict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Columbia,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submitted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District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Columbia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Formal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Case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1114.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Fields.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Demonstrating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Adequacy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ERCOT: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Revisiting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ERCOT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Capacity,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Demand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Reserves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Forecasts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Star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Chapter.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Estimating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Saved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Efficiency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Programs.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U.S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Protection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Agency.</w:t>
      </w:r>
    </w:p>
    <w:p w:rsidR="005A76FB" w:rsidRDefault="005A76FB" w:rsidP="005A76FB">
      <w:pPr>
        <w:spacing w:before="0" w:after="0" w:line="428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“Would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banning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atrazine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benefit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farmers?”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International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Journal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Occupational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(1):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61‒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70.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Atrazine: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Consider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Alternatives.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(NRDC).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Jackson.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Water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Constraints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Production: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Altering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our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Current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Collision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Course.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Civil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Society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Institute.</w:t>
      </w:r>
    </w:p>
    <w:p w:rsidR="005A76FB" w:rsidRDefault="005A76FB" w:rsidP="005A76FB">
      <w:pPr>
        <w:spacing w:before="0" w:after="0" w:line="42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Water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Constraints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Production: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Altering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our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Current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Collision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Course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‒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Brief.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Civil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Society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Institute.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Hurley,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Peterson,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Demand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Response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System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Program</w:t>
      </w:r>
    </w:p>
    <w:p w:rsidR="005A76FB" w:rsidRDefault="005A76FB" w:rsidP="005A76FB">
      <w:pPr>
        <w:spacing w:before="0" w:after="0" w:line="308" w:lineRule="exact"/>
        <w:ind w:firstLine="0" w:left="6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Designs,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Performance,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Lessons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Learned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United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States.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Regulatory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Assistance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Project.</w:t>
      </w:r>
    </w:p>
    <w:p w:rsidR="005A76FB" w:rsidRDefault="005A76FB" w:rsidP="005A76FB">
      <w:pPr>
        <w:spacing w:before="0" w:after="0" w:line="43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Jackson,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Knight,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E.A.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Stanton.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Declining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Markets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Montana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Coal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</w:p>
    <w:p w:rsidR="005A76FB" w:rsidRDefault="005A76FB" w:rsidP="005A76FB">
      <w:pPr>
        <w:spacing w:before="0" w:after="0" w:line="307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Northern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Plains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39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7"/>
        <w:ind w:firstLine="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4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20" w:bottom="512" w:left="1380" w:header="0" w:footer="0" w:gutter="0"/>
          <w:cols w:num="1" w:equalWidth="0">
            <w:col w:w="9839" w:space="0"/>
          </w:cols>
          <w:docGrid w:type="lines" w:linePitch="312"/>
        </w:sectPr>
      </w:pPr>
    </w:p>
    <w:bookmarkStart w:id="38" w:name="38"/>
    <w:bookmarkEnd w:id="38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4" w:lineRule="exact"/>
        <w:ind w:left="31" w:firstLine="29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2012.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Indian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Point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Center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Replacement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Analysis: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Replacing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Nuclear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Clean,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Sustainable,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Resources.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Riverkeeper.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Charipar,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Brown.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Demand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Response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Potential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Wisconsin.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Nelson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Institute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Capstone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Irrigation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Transfers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Uvalde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Texas.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Journal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Regional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Analysis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40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(2):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160‒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170.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Grabow,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Hahn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Valuing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Bicycling’s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Economic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Health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Nelson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Institute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Studies,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Sustainability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Global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(SAGE)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Representative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Spencer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Black.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Bernhardt,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Deitchman,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Fuchsteiner,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Kirby,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Krueger,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Locke,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Mcmillen,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H.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Moussavi,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Robinson,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Schmitz,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Z.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Schuster,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Smail,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Stone,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Egeren,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Yoshida,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Z.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Zopp.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Implementing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Great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Lakes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Compact: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Efficiency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Measures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Report.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Urban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Planning,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University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Wisconsin‐Madison,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Extension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2009‐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01.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2009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Fact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Sheet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2003.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Gender,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Water,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International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Gender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Network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Washington,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DC.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="466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TESTIMONY</w:t>
      </w:r>
    </w:p>
    <w:p w:rsidR="005A76FB" w:rsidRDefault="005A76FB" w:rsidP="005A76FB">
      <w:pPr>
        <w:spacing w:before="0" w:after="0" w:line="389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Maine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2018-00171):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non-wires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alternatives.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Advocate.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Rhode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Island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4780):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Sector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Transformation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Rhode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Island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Carriers.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Rhode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Island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4770):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benefit-cost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analyses,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recovery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Metering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Functionality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enablement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investments.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Rhode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Island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Carriers.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Rhode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Island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4783):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Metering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Functionality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Pilot.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Rhode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Island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Carriers.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February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319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5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bookmarkStart w:id="39" w:name="39"/>
    <w:bookmarkEnd w:id="39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4" w:lineRule="exact"/>
        <w:ind w:left="31" w:firstLine="29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Virginia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Corporation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PUR-2017-00044):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Rappahannock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Cooperative's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small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customers.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5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19,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27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California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(Application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17-01-020,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17-01-021,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17-01-022):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shd w:val="clear" w:color="auto" w:fill="ffffff"/>
          <w:noProof w:val="true"/>
          <w:spacing w:val="-3"/>
          <w:w w:val="100"/>
        </w:rPr>
        <w:t>Joint opening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shd w:val="clear" w:color="auto" w:fill="ffffff"/>
          <w:noProof w:val="true"/>
          <w:spacing w:val="-3"/>
          <w:w w:val="100"/>
        </w:rPr>
        <w:t>testimony with Max Baumhefner and Katherine Stainken on fast charging infrastructure and rates;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joint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opening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Baumhefner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Joel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Espino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medium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heavy-duty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fleet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charging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infrastructure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commercial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rates;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joint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opening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shd w:val="clear" w:color="auto" w:fill="ffffff"/>
          <w:noProof w:val="true"/>
          <w:spacing w:val="-3"/>
          <w:w w:val="100"/>
        </w:rPr>
        <w:t>Baumhefner and Chris King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shd w:val="clear" w:color="auto" w:fill="ffffff"/>
          <w:noProof w:val="true"/>
          <w:spacing w:val="-3"/>
          <w:w w:val="100"/>
        </w:rPr>
        <w:t>on residential charging infrastructure and rates.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fast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design,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commercial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Greenlining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Plug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America,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Coalition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California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Employees,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Environmental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Fund.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August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August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York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17-E-0238)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Earnings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Adjustment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Advanced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Economy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Institute.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August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14-035-114)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Pacificorp’s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Utah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Clean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Texas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(SOAH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473-17-1764,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46449):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Cross-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evaluating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Southwestern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revisions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its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Distributed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tariff.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Lawrence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Brough.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19,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Massachusetts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Department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17-05)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performance-based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monthly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minimum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reliability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contribution,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storage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pilots,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Eversource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petition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increases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performance-based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Sunrun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Freedom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Coalition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America,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LLC.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Hawaii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2015-0170)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Hawaiian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Light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Division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Advocacy.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2017.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Massachusetts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Department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15-155)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Joint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Freedom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Coalition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America,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LLC.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2016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Federal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Regulatory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EC13-93-000)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Affidavit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market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resulting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from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acquisition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Ameren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generation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Dynegy.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August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752" w:right="1020" w:bottom="512" w:left="1380" w:header="0" w:footer="0" w:gutter="0"/>
        </w:sectPr>
        <w:spacing w:before="0" w:after="0" w:line="22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6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bookmarkStart w:id="40" w:name="40"/>
    <w:bookmarkEnd w:id="40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24" w:lineRule="exact"/>
        <w:ind w:left="31" w:firstLine="29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Senate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Committee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Clean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Energy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Joint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Grabow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importance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clea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February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="466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TESTIMONY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9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ASSISTANCE</w:t>
      </w:r>
    </w:p>
    <w:p w:rsidR="005A76FB" w:rsidRDefault="005A76FB" w:rsidP="005A76FB">
      <w:pPr>
        <w:spacing w:before="0" w:after="0" w:line="389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Colorado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(Proceeding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16AL-0048E)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Answer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Tim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Colorado’s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Outreach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Colorado.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Nevada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Nos.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15-07041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and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15-07042):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NV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approval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study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metering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tariffs.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Solar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Choice.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27,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Missouri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(Case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ER-2014-0370):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topic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Kansas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Light’s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16,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5,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Wisconsin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Service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05-UR-107):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Rick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Hornby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case.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Alliance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Solar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Choice.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August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Maine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2013-00519):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Richard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Hornby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Martin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Cohen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GridSolar's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smart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grid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coordinator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petition.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Advocate.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August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Maine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2013-00168):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surrebuttal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Tim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Central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Maine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Power’s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request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alternative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plan.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12,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21,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Massachusetts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Department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14-04):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Comments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investigation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into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varying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10,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2014.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State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Nevada,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Public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Utilities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Commission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4"/>
        </w:rPr>
        <w:t>Nevada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(Docket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3"/>
        </w:rPr>
        <w:t>No.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363636"/>
          <w:w w:val="95"/>
          <w:noProof w:val="true"/>
          <w:spacing w:val="-2"/>
        </w:rPr>
        <w:t>13-07021):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Direct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testimony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Frank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proposed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merger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NV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MidAmerican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Holdings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Company.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October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24,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="464" w:lineRule="exact"/>
        <w:ind w:firstLine="29" w:left="3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PRESENTATIONS</w:t>
      </w:r>
    </w:p>
    <w:p w:rsidR="005A76FB" w:rsidRDefault="005A76FB" w:rsidP="005A76FB">
      <w:pPr>
        <w:spacing w:before="0" w:after="0" w:line="389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"Smart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Non-Residential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Future."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NARUC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Meeting,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Orlando,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November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11.</w:t>
      </w:r>
    </w:p>
    <w:p w:rsidR="005A76FB" w:rsidRDefault="005A76FB" w:rsidP="005A76FB">
      <w:pPr>
        <w:spacing w:before="0" w:after="0" w:line="430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Trends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Overview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5"/>
          <w:w w:val="100"/>
        </w:rPr>
        <w:t>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</w:p>
    <w:p w:rsidR="005A76FB" w:rsidRDefault="005A76FB" w:rsidP="005A76FB">
      <w:pPr>
        <w:spacing w:before="0" w:after="0" w:line="307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Conference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Legislators’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Capitol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Forum,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Washington,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DC,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December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8.</w:t>
      </w: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pacing w:before="0" w:after="0" w:lineRule="exact" w:line="240"/>
        <w:ind w:firstLine="29" w:left="31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203" w:lineRule="exact"/>
        <w:ind w:firstLine="29" w:left="3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7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bookmarkStart w:id="41" w:name="41"/>
    <w:bookmarkEnd w:id="4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8" w:bottom="512" w:left="137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63" w:firstLine="0"/>
        <w:jc w:val="left"/>
        <w:rPr/>
      </w:pPr>
      <w:r>
        <w:rPr>
          <w:noProof/>
        </w:rPr>
        <w:pict>
          <v:shapetype id="polygon4" coordsize="47095,144" o:spt="12" path="m 0,72 l 0,72,47095,72e">
            <v:stroke joinstyle="miter"/>
          </v:shapetype>
          <v:shape id="WS_polygon4" type="polygon4" style="position:absolute;left:0;text-align:left;margin-left:70.584pt;margin-top:77.28pt;width:470.95pt;height:1.44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5" coordsize="47095,144" o:spt="12" path="m 0,72 l 0,72,47095,72e">
            <v:stroke joinstyle="miter"/>
          </v:shapetype>
          <v:shape id="WS_polygon15" type="polygon15" style="position:absolute;left:0;text-align:left;margin-left:70.584pt;margin-top:754.536pt;width:470.95pt;height:1.44pt;z-index:15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Ratemaking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Trends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Considerations.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Midwest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Governors’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Paul,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14.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Regulation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NARUC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</w:t>
      </w:r>
    </w:p>
    <w:p w:rsidR="005A76FB" w:rsidRDefault="005A76FB" w:rsidP="005A76FB">
      <w:pPr>
        <w:spacing w:before="0" w:after="0" w:line="30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Subcommittee.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12.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“Demand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Charges: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Alternatives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Skeptic’s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View).”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EUCI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4"/>
          <w:position w:val="9.96002197"/>
          <w:color w:val="363636"/>
          <w:noProof w:val="true"/>
          <w:spacing w:val="-4"/>
          <w:w w:val="100"/>
        </w:rPr>
        <w:t>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Annual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Residential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Summit,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Phoenix,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AZ,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June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7.</w:t>
      </w:r>
    </w:p>
    <w:p w:rsidR="005A76FB" w:rsidRDefault="005A76FB" w:rsidP="005A76FB">
      <w:pPr>
        <w:spacing w:before="0" w:after="0" w:line="42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Gov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ernors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Workshop,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Madison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29.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2016.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Fix: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Problem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Fixed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Charges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6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Electricity.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Webinar</w:t>
      </w:r>
    </w:p>
    <w:p w:rsidR="005A76FB" w:rsidRDefault="005A76FB" w:rsidP="005A76FB">
      <w:pPr>
        <w:spacing w:before="0" w:after="0" w:line="30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sponsored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Consumers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Union,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February.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Governors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Learning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Lab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Utility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&amp;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Market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Structures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Future,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28.</w:t>
      </w:r>
    </w:p>
    <w:p w:rsidR="005A76FB" w:rsidRDefault="005A76FB" w:rsidP="005A76FB">
      <w:pPr>
        <w:spacing w:before="0" w:after="0" w:line="42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Design: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Options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Addressing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NEM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Impacts.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Utah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Net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Metering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Workgroup,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Workshop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4,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Salt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Lake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City,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8.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2015.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“Performance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Incentive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Mechanisms.”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e21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Initiative,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Paul,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MN,</w:t>
      </w:r>
    </w:p>
    <w:p w:rsidR="005A76FB" w:rsidRDefault="005A76FB" w:rsidP="005A76FB">
      <w:pPr>
        <w:spacing w:before="0" w:after="0" w:line="30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29.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Ackerman.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2013.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Constraints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Production: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Altering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Current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Collision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Course.”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Webinar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sponsored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Civil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Society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Institute,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September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12.</w:t>
      </w:r>
    </w:p>
    <w:p w:rsidR="005A76FB" w:rsidRDefault="005A76FB" w:rsidP="005A76FB">
      <w:pPr>
        <w:spacing w:before="0" w:after="0" w:line="42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Brown,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Charipar.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2011.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“Electricity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Demand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Response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Programs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Potential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Commission,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April.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2010.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Irrigation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Transfers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Uvalde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County,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Texas.”</w:t>
      </w:r>
    </w:p>
    <w:p w:rsidR="005A76FB" w:rsidRDefault="005A76FB" w:rsidP="005A76FB">
      <w:pPr>
        <w:spacing w:before="0" w:after="0" w:line="30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Mid‐Continent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Association’s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41st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Annual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Conference/IMPLAN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Nationa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User’s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8th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Biennial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Confere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Louis,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MO,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June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Grabow,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Hahn.2009.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“Valuing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Bicycling’s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Health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Impacts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Wisconsin.”</w:t>
      </w:r>
    </w:p>
    <w:p w:rsidR="005A76FB" w:rsidRDefault="005A76FB" w:rsidP="005A76FB">
      <w:pPr>
        <w:spacing w:before="0" w:after="0" w:line="307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Governor’s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Coordinating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ncil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Bicycling,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December.</w:t>
      </w:r>
    </w:p>
    <w:p w:rsidR="005A76FB" w:rsidRDefault="005A76FB" w:rsidP="005A76FB">
      <w:pPr>
        <w:spacing w:before="0" w:after="0" w:line="43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Shea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2009.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“Water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Initiatives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Wisconsin.”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Presentation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before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1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Waukesha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Coalition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5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Municipal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Subgroup,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July.</w:t>
      </w:r>
    </w:p>
    <w:p w:rsidR="005A76FB" w:rsidRDefault="005A76FB" w:rsidP="005A76FB">
      <w:pPr>
        <w:spacing w:before="0" w:after="0" w:lineRule="exact" w:line="240"/>
        <w:ind w:firstLine="0" w:left="63"/>
        <w:rPr/>
      </w:pPr>
    </w:p>
    <w:p w:rsidR="005A76FB" w:rsidRDefault="005A76FB" w:rsidP="005A76FB">
      <w:pPr>
        <w:spacing w:before="0" w:after="0" w:line="394" w:lineRule="exact"/>
        <w:ind w:firstLine="7011" w:left="63"/>
        <w:jc w:val="left"/>
        <w:rPr/>
      </w:pP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Resume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dated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December</w:t>
      </w:r>
      <w:r>
        <w:rPr>
          <w:rFonts w:ascii="Calibri" w:hAnsi="Calibri" w:cs="Calibri"/>
          <w:i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19"/>
          <w:position w:val="0"/>
          <w:color w:val="363636"/>
          <w:noProof w:val="true"/>
          <w:spacing w:val="-3"/>
          <w:w w:val="100"/>
        </w:rPr>
        <w:t>2018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8" w:bottom="512" w:left="1378" w:header="0" w:footer="0" w:gutter="0"/>
          <w:cols w:num="1" w:equalWidth="0">
            <w:col w:w="984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240"/>
        <w:ind w:firstLine="7011" w:left="63"/>
        <w:rPr/>
      </w:pPr>
    </w:p>
    <w:p w:rsidR="005A76FB" w:rsidRDefault="005A76FB" w:rsidP="005A76FB">
      <w:pPr>
        <w:spacing w:before="0" w:after="0" w:lineRule="exact" w:line="367"/>
        <w:ind w:firstLine="7011" w:left="63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8" w:bottom="512" w:left="137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0" w:lineRule="exact"/>
        <w:ind w:firstLine="0" w:left="63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Melissa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Whited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9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8" w:bottom="512" w:left="1378" w:header="0" w:footer="0" w:gutter="0"/>
          <w:cols w:num="1" w:equalWidth="0">
            <w:col w:w="9844" w:space="0"/>
          </w:cols>
          <w:docGrid w:type="lines" w:linePitch="312"/>
        </w:sectPr>
      </w:pPr>
    </w:p>
    <w:bookmarkStart w:id="42" w:name="42"/>
    <w:bookmarkEnd w:id="4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23" w:lineRule="exact"/>
        <w:ind w:left="-1799" w:firstLine="5115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Exhibit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4"/>
        </w:rPr>
        <w:t>MW-BH-2</w:t>
      </w:r>
    </w:p>
    <w:p w:rsidR="005A76FB" w:rsidRDefault="005A76FB" w:rsidP="005A76FB">
      <w:pPr>
        <w:spacing w:before="0" w:after="0" w:lineRule="exact" w:line="240"/>
        <w:ind w:left="-1799" w:firstLine="5115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1440" w:right="1440" w:bottom="1200" w:left="1800" w:header="0" w:footer="0" w:gutter="0"/>
        </w:sectPr>
        <w:spacing w:before="0" w:after="0" w:line="353" w:lineRule="exact"/>
        <w:ind w:firstLine="4122" w:left="-1799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Curriculum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Vitae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Ben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4"/>
        </w:rPr>
        <w:t>Havumaki</w:t>
      </w:r>
    </w:p>
    <w:bookmarkStart w:id="43" w:name="43"/>
    <w:bookmarkEnd w:id="4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0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0" w:lineRule="exact"/>
        <w:ind w:left="61" w:firstLine="0"/>
        <w:jc w:val="left"/>
        <w:rPr/>
      </w:pPr>
      <w:r>
        <w:rPr>
          <w:noProof/>
        </w:rPr>
        <w:pict>
          <v:shape id="imagerId148" type="#_x0000_t75" style="position:absolute;margin-left:437pt;margin-top:52pt;width:104pt;height:38pt;z-index:-251626209;mso-position-horizontal-relative:page;mso-position-vertical-relative:page">
            <v:imagedata r:id="rId148" o:title=""/>
          </v:shape>
        </w:pict>
      </w:r>
      <w:r>
        <w:rPr>
          <w:noProof/>
        </w:rPr>
        <w:pict>
          <v:shapetype id="polygon13" coordsize="47106,150" o:spt="12" path="m 0,75 l 0,75,47106,75e">
            <v:stroke joinstyle="miter"/>
          </v:shapetype>
          <v:shape id="WS_polygon13" type="polygon13" style="position:absolute;left:0;text-align:left;margin-left:70.5pt;margin-top:754.56pt;width:471.06pt;height:1.5pt;z-index:13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21" coordsize="47106,150" o:spt="12" path="m 0,75 l 0,75,47106,75e">
            <v:stroke joinstyle="miter"/>
          </v:shapetype>
          <v:shape id="WS_polygon21" type="polygon21" style="position:absolute;left:0;text-align:left;margin-left:70.5pt;margin-top:122.94pt;width:471.06pt;height:1.5pt;z-index:21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3"/>
        </w:rPr>
        <w:t>Ben</w:t>
      </w:r>
      <w:r>
        <w:rPr>
          <w:rFonts w:ascii="Calibri" w:hAnsi="Calibri" w:cs="Calibri"/>
          <w:b/>
          <w:u w:val="none"/>
          <w:sz w:val="26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6"/>
          <w:position w:val="0"/>
          <w:color w:val="363636"/>
          <w:w w:val="95"/>
          <w:noProof w:val="true"/>
          <w:spacing w:val="-3"/>
        </w:rPr>
        <w:t>Havumaki,</w:t>
      </w:r>
      <w:r>
        <w:rPr>
          <w:rFonts w:ascii="Calibri" w:hAnsi="Calibri" w:cs="Calibri"/>
          <w:u w:val="none"/>
          <w:sz w:val="26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6"/>
          <w:position w:val="0"/>
          <w:color w:val="363636"/>
          <w:noProof w:val="true"/>
          <w:spacing w:val="0"/>
          <w:w w:val="100"/>
        </w:rPr>
        <w:t>Associate</w:t>
      </w:r>
    </w:p>
    <w:p w:rsidR="005A76FB" w:rsidRDefault="005A76FB" w:rsidP="005A76FB">
      <w:pPr>
        <w:spacing w:before="0" w:after="0" w:lineRule="exact" w:line="240"/>
        <w:ind w:left="61" w:firstLine="0"/>
        <w:rPr/>
      </w:pPr>
    </w:p>
    <w:p w:rsidR="005A76FB" w:rsidRDefault="005A76FB" w:rsidP="005A76FB">
      <w:pPr>
        <w:spacing w:before="0" w:after="0" w:line="260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485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Avenue,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Suite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MA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299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02139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617-453-7055</w:t>
      </w:r>
    </w:p>
    <w:p w:rsidR="005A76FB" w:rsidRDefault="005A76FB" w:rsidP="005A76FB">
      <w:pPr>
        <w:spacing w:before="0" w:after="0" w:line="329" w:lineRule="exact"/>
        <w:ind w:firstLine="6342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bhavumaki@synapse-energy.com</w:t>
      </w:r>
    </w:p>
    <w:p w:rsidR="005A76FB" w:rsidRDefault="005A76FB" w:rsidP="005A76FB">
      <w:pPr>
        <w:spacing w:before="0" w:after="0" w:lineRule="exact" w:line="240"/>
        <w:ind w:firstLine="6342" w:left="61"/>
        <w:rPr/>
      </w:pPr>
    </w:p>
    <w:p w:rsidR="005A76FB" w:rsidRDefault="005A76FB" w:rsidP="005A76FB">
      <w:pPr>
        <w:spacing w:before="0" w:after="0" w:line="424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PROFESSIONAL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168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EXPERIE</w:t>
      </w:r>
      <w:r>
        <w:rPr>
          <w:rFonts w:ascii="Calibri" w:hAnsi="Calibri" w:cs="Calibri"/>
          <w:b/>
          <w:u w:val="none"/>
          <w:sz w:val="25"/>
          <w:color w:val="000000"/>
          <w:noProof w:val="true"/>
          <w:spacing w:val="0"/>
          <w:w w:val="43"/>
        </w:rPr>
        <w:t> </w: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9"/>
        </w:rPr>
        <w:t>NCE</w:t>
      </w:r>
    </w:p>
    <w:p w:rsidR="005A76FB" w:rsidRDefault="005A76FB" w:rsidP="005A76FB">
      <w:pPr>
        <w:spacing w:before="0" w:after="0" w:line="390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Synapse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Energy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Economics,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2"/>
        </w:rPr>
        <w:t>Inc.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Cambridge,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MA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Associate,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July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2018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present</w:t>
      </w:r>
    </w:p>
    <w:p w:rsidR="005A76FB" w:rsidRDefault="005A76FB" w:rsidP="005A76FB">
      <w:pPr>
        <w:spacing w:before="0" w:after="0" w:line="428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Provides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consulting,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research,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analysis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services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industry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topics,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focus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310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performance-based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regulation,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rate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design,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cost-benefit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analysis.</w:t>
      </w:r>
    </w:p>
    <w:p w:rsidR="005A76FB" w:rsidRDefault="005A76FB" w:rsidP="005A76FB">
      <w:pPr>
        <w:spacing w:before="0" w:after="0" w:line="428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Massachusetts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MA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Graduate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Teaching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Research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Assistant,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1" w:equalWidth="0">
            <w:col w:w="984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4"/>
        <w:ind w:firstLine="0" w:left="6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8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="458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Facilitated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ecosystem-valuation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workshops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volunteers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part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EPA-funded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initiative</w:t>
      </w:r>
    </w:p>
    <w:p w:rsidR="005A76FB" w:rsidRDefault="005A76FB" w:rsidP="005A76FB">
      <w:pPr>
        <w:spacing w:before="0" w:after="0" w:line="3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shape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resilience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policymaking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Great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Bay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region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Hampshire;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supported</w:t>
      </w:r>
    </w:p>
    <w:p w:rsidR="005A76FB" w:rsidRDefault="005A76FB" w:rsidP="005A76FB">
      <w:pPr>
        <w:spacing w:before="0" w:after="0" w:line="308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other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faculty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research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projects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macroeconomics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education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policy.</w:t>
      </w:r>
    </w:p>
    <w:p w:rsidR="005A76FB" w:rsidRDefault="005A76FB" w:rsidP="005A76FB">
      <w:pPr>
        <w:spacing w:before="0" w:after="0" w:line="31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Served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teaching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assistant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econometrics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course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undergraduate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2" w:equalWidth="0">
            <w:col w:w="421" w:space="0"/>
            <w:col w:w="94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0" w:lineRule="exact"/>
        <w:ind w:firstLine="36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macroeconomics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urban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courses.</w:t>
      </w:r>
    </w:p>
    <w:p w:rsidR="005A76FB" w:rsidRDefault="005A76FB" w:rsidP="005A76FB">
      <w:pPr>
        <w:spacing w:before="0" w:after="0" w:lineRule="exact" w:line="240"/>
        <w:ind w:firstLine="360" w:left="61"/>
        <w:rPr/>
      </w:pPr>
    </w:p>
    <w:p w:rsidR="005A76FB" w:rsidRDefault="005A76FB" w:rsidP="005A76FB">
      <w:pPr>
        <w:spacing w:before="0" w:after="0" w:line="310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Notre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4"/>
        </w:rPr>
        <w:t>Dame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Education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Center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STEM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Advancement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Specialist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1" w:equalWidth="0">
            <w:col w:w="984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4"/>
        <w:ind w:firstLine="0" w:left="6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8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="390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Taught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foundational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adult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learners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standard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high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school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curriculum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</w:p>
    <w:p w:rsidR="005A76FB" w:rsidRDefault="005A76FB" w:rsidP="005A76FB">
      <w:pPr>
        <w:spacing w:before="0" w:after="0" w:line="3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students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non-traditional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program.</w:t>
      </w:r>
    </w:p>
    <w:p w:rsidR="005A76FB" w:rsidRDefault="005A76FB" w:rsidP="005A76FB">
      <w:pPr>
        <w:spacing w:before="0" w:after="0" w:line="32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tech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literacy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workshops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students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staff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nurture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basic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skills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2" w:equalWidth="0">
            <w:col w:w="421" w:space="0"/>
            <w:col w:w="94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0" w:lineRule="exact"/>
        <w:ind w:firstLine="36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harmonize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tech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curriculum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across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center.</w:t>
      </w:r>
    </w:p>
    <w:p w:rsidR="005A76FB" w:rsidRDefault="005A76FB" w:rsidP="005A76FB">
      <w:pPr>
        <w:spacing w:before="0" w:after="0" w:lineRule="exact" w:line="240"/>
        <w:ind w:firstLine="360" w:left="61"/>
        <w:rPr/>
      </w:pPr>
    </w:p>
    <w:p w:rsidR="005A76FB" w:rsidRDefault="005A76FB" w:rsidP="005A76FB">
      <w:pPr>
        <w:spacing w:before="0" w:after="0" w:line="269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Jewish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Vocational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2"/>
        </w:rPr>
        <w:t>Service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MA.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Pre-college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3"/>
          <w:w w:val="100"/>
        </w:rPr>
        <w:t>Math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Instructor,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2012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1" w:equalWidth="0">
            <w:col w:w="984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64"/>
        <w:ind w:firstLine="0" w:left="6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8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320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Taught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math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diverse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groups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non-traditional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adult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learners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preparing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college.</w:t>
      </w:r>
    </w:p>
    <w:p w:rsidR="005A76FB" w:rsidRDefault="005A76FB" w:rsidP="005A76FB">
      <w:pPr>
        <w:spacing w:before="0" w:after="0" w:line="32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Developed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program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curriculum,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including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science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statistics-oriented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2" w:equalWidth="0">
            <w:col w:w="421" w:space="0"/>
            <w:col w:w="94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90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0" w:lineRule="exact"/>
        <w:ind w:firstLine="36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biotechnology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training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program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nontraditional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students.</w:t>
      </w:r>
    </w:p>
    <w:p w:rsidR="005A76FB" w:rsidRDefault="005A76FB" w:rsidP="005A76FB">
      <w:pPr>
        <w:spacing w:before="0" w:after="0" w:lineRule="exact" w:line="240"/>
        <w:ind w:firstLine="360" w:left="61"/>
        <w:rPr/>
      </w:pPr>
    </w:p>
    <w:p w:rsidR="005A76FB" w:rsidRDefault="005A76FB" w:rsidP="005A76FB">
      <w:pPr>
        <w:spacing w:before="0" w:after="0" w:line="269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The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City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New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York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York,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NY.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Senior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262626"/>
          <w:noProof w:val="true"/>
          <w:spacing w:val="-2"/>
          <w:w w:val="100"/>
        </w:rPr>
        <w:t>Investigator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2007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–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2010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1" w:equalWidth="0">
            <w:col w:w="9842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124"/>
        <w:ind w:firstLine="0" w:left="61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8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="390" w:lineRule="exact"/>
        <w:ind w:firstLine="0" w:left="61"/>
        <w:jc w:val="left"/>
        <w:rPr/>
      </w:pPr>
      <w:r>
        <w:rPr>
          <w:rFonts w:ascii="Segoe UI Symbol" w:hAnsi="Segoe UI Symbol" w:cs="Segoe UI Symbol"/>
          <w:u w:val="none"/>
          <w:sz w:val="22"/>
          <w:position w:val="0"/>
          <w:color w:val="262626"/>
          <w:noProof w:val="true"/>
          <w:spacing w:val="8"/>
          <w:w w:val="100"/>
        </w:rPr>
        <w:t>•</w:t>
      </w:r>
    </w:p>
    <w:p w:rsidR="005A76FB" w:rsidRDefault="005A76FB" w:rsidP="005A76FB">
      <w:pPr>
        <w:spacing w:before="0" w:after="0" w:line="27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Investigated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complaints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against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officers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New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York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Police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Department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issued</w:t>
      </w:r>
    </w:p>
    <w:p w:rsidR="005A76FB" w:rsidRDefault="005A76FB" w:rsidP="005A76FB">
      <w:pPr>
        <w:spacing w:before="0" w:after="0" w:line="31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disciplinary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recommendations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formal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reports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agency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board.</w:t>
      </w:r>
    </w:p>
    <w:p w:rsidR="005A76FB" w:rsidRDefault="005A76FB" w:rsidP="005A76FB">
      <w:pPr>
        <w:spacing w:before="0" w:after="0" w:line="32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Conduct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hundreds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interviews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with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police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officers,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city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personnel,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witnesses.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2" w:equalWidth="0">
            <w:col w:w="421" w:space="0"/>
            <w:col w:w="942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455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0" w:lineRule="exact"/>
        <w:ind w:firstLine="0" w:left="61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3"/>
        </w:rPr>
        <w:t>SKILLS</w:t>
      </w:r>
    </w:p>
    <w:p w:rsidR="005A76FB" w:rsidRDefault="005A76FB" w:rsidP="005A76FB">
      <w:pPr>
        <w:spacing w:before="0" w:after="0" w:line="390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Language: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Hebrew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(working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proficiency)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French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(basic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spoken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written)</w:t>
      </w:r>
    </w:p>
    <w:p w:rsidR="005A76FB" w:rsidRDefault="005A76FB" w:rsidP="005A76FB">
      <w:pPr>
        <w:spacing w:before="0" w:after="0" w:line="430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Software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Statistical: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Stata,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Excel,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ArcGIS</w:t>
      </w: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Rule="exact" w:line="240"/>
        <w:ind w:firstLine="0" w:left="61"/>
        <w:rPr/>
      </w:pPr>
    </w:p>
    <w:p w:rsidR="005A76FB" w:rsidRDefault="005A76FB" w:rsidP="005A76FB">
      <w:pPr>
        <w:spacing w:before="0" w:after="0" w:line="388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Ben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Havumaki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8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1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15841"/>
          <w:pgMar w:top="752" w:right="1019" w:bottom="512" w:left="1379" w:header="0" w:footer="0" w:gutter="0"/>
          <w:cols w:num="1" w:equalWidth="0">
            <w:col w:w="9842" w:space="0"/>
          </w:cols>
          <w:docGrid w:type="lines" w:linePitch="312"/>
        </w:sectPr>
      </w:pPr>
    </w:p>
    <w:bookmarkStart w:id="44" w:name="44"/>
    <w:bookmarkEnd w:id="4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461" w:lineRule="exact"/>
        <w:ind w:left="30" w:firstLine="30"/>
        <w:jc w:val="left"/>
        <w:rPr/>
      </w:pPr>
      <w:r>
        <w:rPr>
          <w:noProof/>
        </w:rPr>
        <w:pict>
          <v:shapetype id="polygon4" coordsize="47106,150" o:spt="12" path="m 0,75 l 0,75,47106,75e">
            <v:stroke joinstyle="miter"/>
          </v:shapetype>
          <v:shape id="WS_polygon4" type="polygon4" style="position:absolute;left:0;text-align:left;margin-left:70.5pt;margin-top:77.28pt;width:471.06pt;height:1.5pt;z-index:4;mso-position-horizontal-relative:page;mso-position-vertical-relative:page" strokecolor="#eeb111" strokeweight="1pt">
            <v:fill opacity="0"/>
          </v:shape>
        </w:pict>
      </w:r>
      <w:r>
        <w:rPr>
          <w:noProof/>
        </w:rPr>
        <w:pict>
          <v:shapetype id="polygon16" coordsize="47106,150" o:spt="12" path="m 0,75 l 0,75,47106,75e">
            <v:stroke joinstyle="miter"/>
          </v:shapetype>
          <v:shape id="WS_polygon16" type="polygon16" style="position:absolute;left:0;text-align:left;margin-left:70.5pt;margin-top:754.56pt;width:471.06pt;height:1.5pt;z-index:16;mso-position-horizontal-relative:page;mso-position-vertical-relative:page" strokecolor="#eeb111" strokeweight="1pt">
            <v:fill opacity="0"/>
          </v:shape>
        </w:pict>
      </w: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EDUCATION</w:t>
      </w:r>
    </w:p>
    <w:p w:rsidR="005A76FB" w:rsidRDefault="005A76FB" w:rsidP="005A76FB">
      <w:pPr>
        <w:spacing w:before="0" w:after="0" w:line="390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University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of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Massachusetts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,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Boston,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4"/>
          <w:w w:val="100"/>
        </w:rPr>
        <w:t>MA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Master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Applied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Recipient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Arthur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MacEwan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Award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Excellence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Political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Economy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McGill</w:t>
      </w:r>
      <w:r>
        <w:rPr>
          <w:rFonts w:ascii="Calibri" w:hAnsi="Calibri" w:cs="Calibri"/>
          <w:b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"/>
          <w:position w:val="0"/>
          <w:color w:val="262626"/>
          <w:w w:val="95"/>
          <w:noProof w:val="true"/>
          <w:spacing w:val="-3"/>
        </w:rPr>
        <w:t>University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2"/>
          <w:w w:val="100"/>
        </w:rPr>
        <w:t>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Montreal,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262626"/>
          <w:noProof w:val="true"/>
          <w:spacing w:val="-3"/>
          <w:w w:val="100"/>
        </w:rPr>
        <w:t>Quebec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Bachelor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Arts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History,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2007</w:t>
      </w:r>
    </w:p>
    <w:p w:rsidR="005A76FB" w:rsidRDefault="005A76FB" w:rsidP="005A76FB">
      <w:pPr>
        <w:spacing w:before="0" w:after="0" w:lineRule="exact" w:line="240"/>
        <w:ind w:firstLine="30" w:left="30"/>
        <w:rPr/>
      </w:pPr>
    </w:p>
    <w:p w:rsidR="005A76FB" w:rsidRDefault="005A76FB" w:rsidP="005A76FB">
      <w:pPr>
        <w:spacing w:before="0" w:after="0" w:line="465" w:lineRule="exact"/>
        <w:ind w:firstLine="30" w:left="30"/>
        <w:jc w:val="left"/>
        <w:rPr/>
      </w:pPr>
      <w:r>
        <w:rPr>
          <w:rFonts w:ascii="Calibri" w:hAnsi="Calibri" w:cs="Calibri"/>
          <w:b/>
          <w:u w:val="none"/>
          <w:sz w:val="25"/>
          <w:position w:val="0"/>
          <w:color w:val="000000"/>
          <w:w w:val="95"/>
          <w:noProof w:val="true"/>
          <w:spacing w:val="14"/>
        </w:rPr>
        <w:t>PUBLICATIONS</w:t>
      </w:r>
    </w:p>
    <w:p w:rsidR="005A76FB" w:rsidRDefault="005A76FB" w:rsidP="005A76FB">
      <w:pPr>
        <w:spacing w:before="0" w:after="0" w:line="39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Timmons,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D.,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A.Z.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Dhunny,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Elahee,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Howells,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Khoodaruth,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A.K.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Lema-Driscoll,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M.R.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Lollchund,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Y.K.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Ramgolam,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S.D.D.V.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Rughooputh,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Surroop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Cost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Minimization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Fully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Electricity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Systems: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Mauritius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Study.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Policy.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93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133,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110895.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Napoleon,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4"/>
          <w:w w:val="100"/>
        </w:rPr>
        <w:t>New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York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Commission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Case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18-M-0084: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Matter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Comprehensive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Efficiency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Initiative.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related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4"/>
          <w:w w:val="100"/>
        </w:rPr>
        <w:t>NY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Utilities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regarding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efficiency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budgets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targets,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collaboration,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heat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pump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technology,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low-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moderate-income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customers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requests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approval.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behalf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Council.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Camp,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Fagan,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Bhandari.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Planning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Future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CTGS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Site: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on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Decommissioning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Proposal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Maritime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Electric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Carr,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Stevenson,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MacKay.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All-Electric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Solid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Oxide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Fuel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Cells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Efficiency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Measure.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Bloom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Takahashi,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Woolf.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Bloom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Fuel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Cells: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Cost-Effectiveness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Brief.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Bloom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Vitolo.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2019.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Comments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Mississippi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Public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Service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Commission: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response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of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Acadian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Consulting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LLC.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Gulf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States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Renewable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Industries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Association,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Sierra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Club,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25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x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’25.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Whited,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J.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Kallay,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Bhandari,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Driving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Forward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Pennsylvania: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Considerations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Effective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Transportation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Electrification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Ratemaking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Synapse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Energy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Economics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Natural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Resources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Defense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Council.</w:t>
      </w:r>
    </w:p>
    <w:p w:rsidR="005A76FB" w:rsidRDefault="005A76FB" w:rsidP="005A76FB">
      <w:pPr>
        <w:spacing w:before="0" w:after="0" w:line="430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Hydropower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the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Decarbonized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Mauritian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Grid: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Prospective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Study.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Master’s</w:t>
      </w:r>
    </w:p>
    <w:p w:rsidR="005A76FB" w:rsidRDefault="005A76FB" w:rsidP="005A76FB">
      <w:pPr>
        <w:spacing w:before="0" w:after="0" w:line="30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Thesis.</w:t>
      </w:r>
    </w:p>
    <w:p w:rsidR="005A76FB" w:rsidRDefault="005A76FB" w:rsidP="005A76FB">
      <w:pPr>
        <w:spacing w:before="0" w:after="0" w:line="428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Havumaki,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B.,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G.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Mavrommati,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C.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Makriyannis.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2018.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World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Bank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Water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Management,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Sanitation,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and</w:t>
      </w:r>
    </w:p>
    <w:p w:rsidR="005A76FB" w:rsidRDefault="005A76FB" w:rsidP="005A76FB">
      <w:pPr>
        <w:spacing w:before="0" w:after="0" w:line="310" w:lineRule="exact"/>
        <w:ind w:firstLine="3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Conservation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Projects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in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Developing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Countries: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A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Guide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3"/>
          <w:w w:val="100"/>
        </w:rPr>
        <w:t>to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Cost-Benefit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363636"/>
          <w:noProof w:val="true"/>
          <w:spacing w:val="-2"/>
          <w:w w:val="100"/>
        </w:rPr>
        <w:t>Analysis.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0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Report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2"/>
          <w:w w:val="100"/>
        </w:rPr>
        <w:t>for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World</w:t>
      </w:r>
    </w:p>
    <w:p w:rsidR="005A76FB" w:rsidRDefault="005A76FB" w:rsidP="005A76FB">
      <w:pPr>
        <w:spacing w:before="0" w:after="0" w:line="309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22"/>
          <w:position w:val="0"/>
          <w:color w:val="363636"/>
          <w:noProof w:val="true"/>
          <w:spacing w:val="-3"/>
          <w:w w:val="100"/>
        </w:rPr>
        <w:t>Bank.</w:t>
      </w:r>
    </w:p>
    <w:p w:rsidR="005A76FB" w:rsidRDefault="005A76FB" w:rsidP="005A76FB">
      <w:pPr>
        <w:spacing w:before="0" w:after="0" w:line="430" w:lineRule="exact"/>
        <w:ind w:firstLine="6860" w:left="30"/>
        <w:jc w:val="left"/>
        <w:rPr/>
      </w:pPr>
      <w:r>
        <w:rPr>
          <w:rFonts w:ascii="Calibri" w:hAnsi="Calibri" w:cs="Calibri"/>
          <w:i/>
          <w:u w:val="none"/>
          <w:sz w:val="22"/>
          <w:position w:val="0"/>
          <w:color w:val="595959"/>
          <w:noProof w:val="true"/>
          <w:spacing w:val="-3"/>
          <w:w w:val="100"/>
        </w:rPr>
        <w:t>Resume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595959"/>
          <w:noProof w:val="true"/>
          <w:spacing w:val="-3"/>
          <w:w w:val="100"/>
        </w:rPr>
        <w:t>dated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595959"/>
          <w:noProof w:val="true"/>
          <w:spacing w:val="-3"/>
          <w:w w:val="100"/>
        </w:rPr>
        <w:t>October</w:t>
      </w:r>
      <w:r>
        <w:rPr>
          <w:rFonts w:ascii="Calibri" w:hAnsi="Calibri" w:cs="Calibri"/>
          <w:i/>
          <w:u w:val="none"/>
          <w:sz w:val="22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i/>
          <w:u w:val="none"/>
          <w:sz w:val="22"/>
          <w:position w:val="0"/>
          <w:color w:val="595959"/>
          <w:noProof w:val="true"/>
          <w:spacing w:val="-3"/>
          <w:w w:val="100"/>
        </w:rPr>
        <w:t>2019</w:t>
      </w:r>
    </w:p>
    <w:p w:rsidR="005A76FB" w:rsidRDefault="005A76FB" w:rsidP="005A76FB">
      <w:pPr>
        <w:spacing w:before="0" w:after="0" w:lineRule="exact" w:line="240"/>
        <w:ind w:firstLine="6860" w:left="30"/>
        <w:rPr/>
      </w:pPr>
    </w:p>
    <w:p w:rsidR="005A76FB" w:rsidRDefault="005A76FB" w:rsidP="005A76FB">
      <w:pPr>
        <w:sectPr w:rsidR="005A76FB" w:rsidSect="005A76FB">
          <w:type w:val="continuous"/>
          <w:pgSz w:w="12240" w:h="15840"/>
          <w:pgMar w:top="752" w:right="1020" w:bottom="512" w:left="1380" w:header="0" w:footer="0" w:gutter="0"/>
        </w:sectPr>
        <w:spacing w:before="0" w:after="0" w:line="424" w:lineRule="exact"/>
        <w:ind w:firstLine="30" w:left="30"/>
        <w:jc w:val="left"/>
        <w:rPr/>
      </w:pP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Ben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Havumaki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0"/>
          <w:w w:val="198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page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2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of</w:t>
      </w:r>
      <w:r>
        <w:rPr>
          <w:rFonts w:ascii="Calibri" w:hAnsi="Calibri" w:cs="Calibri"/>
          <w:u w:val="none"/>
          <w:sz w:val="19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u w:val="none"/>
          <w:sz w:val="19"/>
          <w:position w:val="0"/>
          <w:color w:val="808080"/>
          <w:noProof w:val="true"/>
          <w:spacing w:val="-3"/>
          <w:w w:val="100"/>
        </w:rPr>
        <w:t>2</w:t>
      </w:r>
    </w:p>
    <w:bookmarkStart w:id="45" w:name="45"/>
    <w:bookmarkEnd w:id="4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23" w:lineRule="exact"/>
        <w:ind w:left="-1799" w:firstLine="5115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Exhibit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4"/>
        </w:rPr>
        <w:t>MW-BH-3</w:t>
      </w:r>
    </w:p>
    <w:p w:rsidR="005A76FB" w:rsidRDefault="005A76FB" w:rsidP="005A76FB">
      <w:pPr>
        <w:spacing w:before="0" w:after="0" w:lineRule="exact" w:line="240"/>
        <w:ind w:left="-1799" w:firstLine="5115"/>
        <w:rPr/>
      </w:pPr>
    </w:p>
    <w:p w:rsidR="005A76FB" w:rsidRDefault="005A76FB" w:rsidP="005A76FB">
      <w:pPr>
        <w:sectPr w:rsidR="005A76FB" w:rsidSect="005A76FB">
          <w:type w:val="continuous"/>
          <w:pgSz w:w="12240" w:h="15841"/>
          <w:pgMar w:top="1440" w:right="1440" w:bottom="1200" w:left="1800" w:header="0" w:footer="0" w:gutter="0"/>
        </w:sectPr>
        <w:spacing w:before="0" w:after="0" w:line="353" w:lineRule="exact"/>
        <w:ind w:firstLine="4947" w:left="-1799"/>
        <w:jc w:val="left"/>
        <w:rPr/>
      </w:pP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Bonbright</w:t>
      </w:r>
      <w:r>
        <w:rPr>
          <w:rFonts w:ascii="Calibri" w:hAnsi="Calibri" w:cs="Calibri"/>
          <w:b/>
          <w:u w:val="none"/>
          <w:sz w:val="28"/>
          <w:color w:val="000000"/>
          <w:noProof w:val="true"/>
          <w:spacing w:val="-2"/>
          <w:w w:val="100"/>
        </w:rPr>
        <w:t> </w:t>
      </w:r>
      <w:r>
        <w:rPr>
          <w:rFonts w:ascii="Calibri" w:hAnsi="Calibri" w:cs="Calibri"/>
          <w:b/>
          <w:u w:val="none"/>
          <w:sz w:val="28"/>
          <w:position w:val="0"/>
          <w:color w:val="000000"/>
          <w:w w:val="95"/>
          <w:noProof w:val="true"/>
          <w:spacing w:val="-3"/>
        </w:rPr>
        <w:t>Principles</w:t>
      </w:r>
    </w:p>
    <w:bookmarkStart w:id="46" w:name="46"/>
    <w:bookmarkEnd w:id="46"/>
    <w:p w:rsidR="005A76FB" w:rsidRDefault="005A76FB" w:rsidP="005A76FB">
      <w:pPr>
        <w:spacing w:after="0" w:line="20" w:lineRule="exact"/>
      </w:pPr>
      <w:r>
        <w:rPr>
          <w:noProof/>
        </w:rPr>
        <w:pict>
          <v:shape id="imagerId149" type="#_x0000_t75" style="position:absolute;margin-left:0pt;margin-top:0pt;width:565pt;height:746pt;z-index:-251624563;mso-position-horizontal-relative:page;mso-position-vertical-relative:page">
            <v:imagedata r:id="rId149" o:title=""/>
          </v:shape>
        </w:pict>
      </w:r>
    </w:p>
    <w:sectPr w:rsidR="00087C8E" w:rsidRPr="004F20E7" w:rsidSect="000D1471">
      <w:type w:val="continuous"/>
      <w:pgSz w:w="11300" w:h="14920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10" Type="http://schemas.openxmlformats.org/officeDocument/2006/relationships/hyperlink" Target="http://Sorry!This&amp;#160;link&amp;#160;is&amp;#160;not&amp;#160;exist.docx" TargetMode="External" />
    <Relationship Id="rId100" Type="http://schemas.openxmlformats.org/officeDocument/2006/relationships/hyperlink" Target="http://https://psc.ga.gov/search/facts-document/?documentId=178360" TargetMode="External" />
    <Relationship Id="rId101" Type="http://schemas.openxmlformats.org/officeDocument/2006/relationships/hyperlink" Target="http://https://psc.ga.gov/search/facts-document/?documentId=178360" TargetMode="External" />
    <Relationship Id="rId102" Type="http://schemas.openxmlformats.org/officeDocument/2006/relationships/hyperlink" Target="http://Sorry!This&amp;#160;link&amp;#160;is&amp;#160;not&amp;#160;exist.docx" TargetMode="External" />
    <Relationship Id="rId103" Type="http://schemas.openxmlformats.org/officeDocument/2006/relationships/hyperlink" Target="http://Sorry!This&amp;#160;link&amp;#160;is&amp;#160;not&amp;#160;exist.docx" TargetMode="External" />
    <Relationship Id="rId104" Type="http://schemas.openxmlformats.org/officeDocument/2006/relationships/hyperlink" Target="http://Sorry!This&amp;#160;link&amp;#160;is&amp;#160;not&amp;#160;exist.docx" TargetMode="External" />
    <Relationship Id="rId105" Type="http://schemas.openxmlformats.org/officeDocument/2006/relationships/hyperlink" Target="http://Sorry!This&amp;#160;link&amp;#160;is&amp;#160;not&amp;#160;exist.docx" TargetMode="External" />
    <Relationship Id="rId106" Type="http://schemas.openxmlformats.org/officeDocument/2006/relationships/hyperlink" Target="http://Sorry!This&amp;#160;link&amp;#160;is&amp;#160;not&amp;#160;exist.docx" TargetMode="External" />
    <Relationship Id="rId107" Type="http://schemas.openxmlformats.org/officeDocument/2006/relationships/hyperlink" Target="http://Sorry!This&amp;#160;link&amp;#160;is&amp;#160;not&amp;#160;exist.docx" TargetMode="External" />
    <Relationship Id="rId108" Type="http://schemas.openxmlformats.org/officeDocument/2006/relationships/hyperlink" Target="http://Sorry!This&amp;#160;link&amp;#160;is&amp;#160;not&amp;#160;exist.docx" TargetMode="External" />
    <Relationship Id="rId109" Type="http://schemas.openxmlformats.org/officeDocument/2006/relationships/hyperlink" Target="http://Sorry!This&amp;#160;link&amp;#160;is&amp;#160;not&amp;#160;exist.docx" TargetMode="External" />
    <Relationship Id="rId11" Type="http://schemas.openxmlformats.org/officeDocument/2006/relationships/hyperlink" Target="http://Sorry!This&amp;#160;link&amp;#160;is&amp;#160;not&amp;#160;exist.docx" TargetMode="External" />
    <Relationship Id="rId110" Type="http://schemas.openxmlformats.org/officeDocument/2006/relationships/hyperlink" Target="http://Sorry!This&amp;#160;link&amp;#160;is&amp;#160;not&amp;#160;exist.docx" TargetMode="External" />
    <Relationship Id="rId111" Type="http://schemas.openxmlformats.org/officeDocument/2006/relationships/hyperlink" Target="http://Sorry!This&amp;#160;link&amp;#160;is&amp;#160;not&amp;#160;exist.docx" TargetMode="External" />
    <Relationship Id="rId112" Type="http://schemas.openxmlformats.org/officeDocument/2006/relationships/hyperlink" Target="http://https://psc.ga.gov/search/facts-document/?documentId=178051" TargetMode="External" />
    <Relationship Id="rId113" Type="http://schemas.openxmlformats.org/officeDocument/2006/relationships/hyperlink" Target="http://https://psc.ga.gov/search/facts-document/?documentId=178051" TargetMode="External" />
    <Relationship Id="rId114" Type="http://schemas.openxmlformats.org/officeDocument/2006/relationships/hyperlink" Target="http://https://psc.ga.gov/search/facts-document/?documentId=178369" TargetMode="External" />
    <Relationship Id="rId115" Type="http://schemas.openxmlformats.org/officeDocument/2006/relationships/hyperlink" Target="http://https://psc.ga.gov/search/facts-document/?documentId=178360" TargetMode="External" />
    <Relationship Id="rId116" Type="http://schemas.openxmlformats.org/officeDocument/2006/relationships/hyperlink" Target="http://https://psc.ga.gov/search/facts-document/?documentId=178051" TargetMode="External" />
    <Relationship Id="rId117" Type="http://schemas.openxmlformats.org/officeDocument/2006/relationships/hyperlink" Target="http://https://psc.ga.gov/search/facts-document/?documentId=178051" TargetMode="External" />
    <Relationship Id="rId118" Type="http://schemas.openxmlformats.org/officeDocument/2006/relationships/hyperlink" Target="http://https://psc.ga.gov/search/facts-document/?documentId=177983" TargetMode="External" />
    <Relationship Id="rId119" Type="http://schemas.openxmlformats.org/officeDocument/2006/relationships/hyperlink" Target="http://https://dfcs.georgia.gov/low-income-home-energy-assistance-program-liheap" TargetMode="External" />
    <Relationship Id="rId12" Type="http://schemas.openxmlformats.org/officeDocument/2006/relationships/hyperlink" Target="http://Sorry!This&amp;#160;link&amp;#160;is&amp;#160;not&amp;#160;exist.docx" TargetMode="External" />
    <Relationship Id="rId120" Type="http://schemas.openxmlformats.org/officeDocument/2006/relationships/hyperlink" Target="http://https://dfcs.georgia.gov/low-income-home-energy-assistance-program-liheap" TargetMode="External" />
    <Relationship Id="rId121" Type="http://schemas.openxmlformats.org/officeDocument/2006/relationships/hyperlink" Target="http://https://psc.ga.gov/search/facts-document/?documentId=178051" TargetMode="External" />
    <Relationship Id="rId122" Type="http://schemas.openxmlformats.org/officeDocument/2006/relationships/hyperlink" Target="http://https://psc.ga.gov/search/facts-document/?documentId=178360" TargetMode="External" />
    <Relationship Id="rId123" Type="http://schemas.openxmlformats.org/officeDocument/2006/relationships/hyperlink" Target="http://https://psc.ga.gov/search/facts-document/?documentId=178360" TargetMode="External" />
    <Relationship Id="rId124" Type="http://schemas.openxmlformats.org/officeDocument/2006/relationships/hyperlink" Target="http://https://psc.ga.gov/search/facts-document/?documentId=176120" TargetMode="External" />
    <Relationship Id="rId125" Type="http://schemas.openxmlformats.org/officeDocument/2006/relationships/hyperlink" Target="http://https://www.psc.state.md.us/search-results/?q=9418&amp;x.x=0&amp;x.y=0&amp;search=all&amp;search=case" TargetMode="External" />
    <Relationship Id="rId126" Type="http://schemas.openxmlformats.org/officeDocument/2006/relationships/hyperlink" Target="http://https://www.psc.state.md.us/search-results/?q=9418&amp;x.x=0&amp;x.y=0&amp;search=all&amp;search=case" TargetMode="External" />
    <Relationship Id="rId127" Type="http://schemas.openxmlformats.org/officeDocument/2006/relationships/hyperlink" Target="http://https://www.psc.state.md.us/search-results/?q=9299&amp;x.x=22&amp;x.y=10&amp;search=all&amp;search=case" TargetMode="External" />
    <Relationship Id="rId128" Type="http://schemas.openxmlformats.org/officeDocument/2006/relationships/hyperlink" Target="http://https://www.psc.state.md.us/search-results/?q=9299&amp;x.x=22&amp;x.y=10&amp;search=all&amp;search=case" TargetMode="External" />
    <Relationship Id="rId129" Type="http://schemas.openxmlformats.org/officeDocument/2006/relationships/hyperlink" Target="http://Sorry!This&amp;#160;link&amp;#160;is&amp;#160;not&amp;#160;exist.docx" TargetMode="External" />
    <Relationship Id="rId13" Type="http://schemas.openxmlformats.org/officeDocument/2006/relationships/hyperlink" Target="http://Sorry!This&amp;#160;link&amp;#160;is&amp;#160;not&amp;#160;exist.docx" TargetMode="External" />
    <Relationship Id="rId130" Type="http://schemas.openxmlformats.org/officeDocument/2006/relationships/hyperlink" Target="http://Sorry!This&amp;#160;link&amp;#160;is&amp;#160;not&amp;#160;exist.docx" TargetMode="External" />
    <Relationship Id="rId131" Type="http://schemas.openxmlformats.org/officeDocument/2006/relationships/hyperlink" Target="http://Sorry!This&amp;#160;link&amp;#160;is&amp;#160;not&amp;#160;exist.docx" TargetMode="External" />
    <Relationship Id="rId132" Type="http://schemas.openxmlformats.org/officeDocument/2006/relationships/hyperlink" Target="http://Sorry!This&amp;#160;link&amp;#160;is&amp;#160;not&amp;#160;exist.docx" TargetMode="External" />
    <Relationship Id="rId133" Type="http://schemas.openxmlformats.org/officeDocument/2006/relationships/hyperlink" Target="http://Sorry!This&amp;#160;link&amp;#160;is&amp;#160;not&amp;#160;exist.docx" TargetMode="External" />
    <Relationship Id="rId134" Type="http://schemas.openxmlformats.org/officeDocument/2006/relationships/hyperlink" Target="http://Sorry!This&amp;#160;link&amp;#160;is&amp;#160;not&amp;#160;exist.docx" TargetMode="External" />
    <Relationship Id="rId135" Type="http://schemas.openxmlformats.org/officeDocument/2006/relationships/hyperlink" Target="http://Sorry!This&amp;#160;link&amp;#160;is&amp;#160;not&amp;#160;exist.docx" TargetMode="External" />
    <Relationship Id="rId136" Type="http://schemas.openxmlformats.org/officeDocument/2006/relationships/hyperlink" Target="http://Sorry!This&amp;#160;link&amp;#160;is&amp;#160;not&amp;#160;exist.docx" TargetMode="External" />
    <Relationship Id="rId137" Type="http://schemas.openxmlformats.org/officeDocument/2006/relationships/hyperlink" Target="http://Sorry!This&amp;#160;link&amp;#160;is&amp;#160;not&amp;#160;exist.docx" TargetMode="External" />
    <Relationship Id="rId138" Type="http://schemas.openxmlformats.org/officeDocument/2006/relationships/hyperlink" Target="http://Sorry!This&amp;#160;link&amp;#160;is&amp;#160;not&amp;#160;exist.docx" TargetMode="External" />
    <Relationship Id="rId139" Type="http://schemas.openxmlformats.org/officeDocument/2006/relationships/hyperlink" Target="http://https://www.efis.psc.mo.gov/mpsc/DocketSheet.html" TargetMode="External" />
    <Relationship Id="rId14" Type="http://schemas.openxmlformats.org/officeDocument/2006/relationships/hyperlink" Target="http://Sorry!This&amp;#160;link&amp;#160;is&amp;#160;not&amp;#160;exist.docx" TargetMode="External" />
    <Relationship Id="rId140" Type="http://schemas.openxmlformats.org/officeDocument/2006/relationships/image" Target="media/picture140.jpeg" />
    <Relationship Id="rId141" Type="http://schemas.openxmlformats.org/officeDocument/2006/relationships/hyperlink" Target="http://https://psc.ga.gov/search/facts-document/?documentId=178314" TargetMode="External" />
    <Relationship Id="rId142" Type="http://schemas.openxmlformats.org/officeDocument/2006/relationships/hyperlink" Target="http://www.puc.state.pa.us/about_puc/consolidated_case_view.aspx?Docket=R-2012-2290597" TargetMode="External" />
    <Relationship Id="rId143" Type="http://schemas.openxmlformats.org/officeDocument/2006/relationships/hyperlink" Target="http://https://www.utc.wa.gov/docs/Pages/DocketLookup.aspx" TargetMode="External" />
    <Relationship Id="rId144" Type="http://schemas.openxmlformats.org/officeDocument/2006/relationships/hyperlink" Target="http://https://psc.ga.gov/search/facts-document/?documentId=150292" TargetMode="External" />
    <Relationship Id="rId145" Type="http://schemas.openxmlformats.org/officeDocument/2006/relationships/hyperlink" Target="http://https://psc.ga.gov/search/facts-document/?documentId=150292" TargetMode="External" />
    <Relationship Id="rId146" Type="http://schemas.openxmlformats.org/officeDocument/2006/relationships/image" Target="media/picture146.jpeg" />
    <Relationship Id="rId147" Type="http://schemas.openxmlformats.org/officeDocument/2006/relationships/image" Target="media/picture147.jpeg" />
    <Relationship Id="rId148" Type="http://schemas.openxmlformats.org/officeDocument/2006/relationships/image" Target="media/picture148.jpeg" />
    <Relationship Id="rId149" Type="http://schemas.openxmlformats.org/officeDocument/2006/relationships/image" Target="media/picture149.jpeg" />
    <Relationship Id="rId15" Type="http://schemas.openxmlformats.org/officeDocument/2006/relationships/hyperlink" Target="http://Sorry!This&amp;#160;link&amp;#160;is&amp;#160;not&amp;#160;exist.docx" TargetMode="External" />
    <Relationship Id="rId16" Type="http://schemas.openxmlformats.org/officeDocument/2006/relationships/hyperlink" Target="http://Sorry!This&amp;#160;link&amp;#160;is&amp;#160;not&amp;#160;exist.docx" TargetMode="External" />
    <Relationship Id="rId17" Type="http://schemas.openxmlformats.org/officeDocument/2006/relationships/hyperlink" Target="http://Sorry!This&amp;#160;link&amp;#160;is&amp;#160;not&amp;#160;exist.docx" TargetMode="External" />
    <Relationship Id="rId18" Type="http://schemas.openxmlformats.org/officeDocument/2006/relationships/hyperlink" Target="http://Sorry!This&amp;#160;link&amp;#160;is&amp;#160;not&amp;#160;exist.docx" TargetMode="External" />
    <Relationship Id="rId19" Type="http://schemas.openxmlformats.org/officeDocument/2006/relationships/hyperlink" Target="http://Sorry!This&amp;#160;link&amp;#160;is&amp;#160;not&amp;#160;exist.docx" TargetMode="External" />
    <Relationship Id="rId2" Type="http://schemas.openxmlformats.org/officeDocument/2006/relationships/settings" Target="settings.xml" />
    <Relationship Id="rId20" Type="http://schemas.openxmlformats.org/officeDocument/2006/relationships/hyperlink" Target="http://Sorry!This&amp;#160;link&amp;#160;is&amp;#160;not&amp;#160;exist.docx" TargetMode="External" />
    <Relationship Id="rId21" Type="http://schemas.openxmlformats.org/officeDocument/2006/relationships/hyperlink" Target="http://Sorry!This&amp;#160;link&amp;#160;is&amp;#160;not&amp;#160;exist.docx" TargetMode="External" />
    <Relationship Id="rId22" Type="http://schemas.openxmlformats.org/officeDocument/2006/relationships/hyperlink" Target="http://Sorry!This&amp;#160;link&amp;#160;is&amp;#160;not&amp;#160;exist.docx" TargetMode="External" />
    <Relationship Id="rId23" Type="http://schemas.openxmlformats.org/officeDocument/2006/relationships/hyperlink" Target="http://Sorry!This&amp;#160;link&amp;#160;is&amp;#160;not&amp;#160;exist.docx" TargetMode="External" />
    <Relationship Id="rId24" Type="http://schemas.openxmlformats.org/officeDocument/2006/relationships/hyperlink" Target="http://Sorry!This&amp;#160;link&amp;#160;is&amp;#160;not&amp;#160;exist.docx" TargetMode="External" />
    <Relationship Id="rId25" Type="http://schemas.openxmlformats.org/officeDocument/2006/relationships/hyperlink" Target="http://Sorry!This&amp;#160;link&amp;#160;is&amp;#160;not&amp;#160;exist.docx" TargetMode="External" />
    <Relationship Id="rId26" Type="http://schemas.openxmlformats.org/officeDocument/2006/relationships/hyperlink" Target="http://Sorry!This&amp;#160;link&amp;#160;is&amp;#160;not&amp;#160;exist.docx" TargetMode="External" />
    <Relationship Id="rId27" Type="http://schemas.openxmlformats.org/officeDocument/2006/relationships/hyperlink" Target="http://Sorry!This&amp;#160;link&amp;#160;is&amp;#160;not&amp;#160;exist.docx" TargetMode="External" />
    <Relationship Id="rId28" Type="http://schemas.openxmlformats.org/officeDocument/2006/relationships/hyperlink" Target="http://Sorry!This&amp;#160;link&amp;#160;is&amp;#160;not&amp;#160;exist.docx" TargetMode="External" />
    <Relationship Id="rId29" Type="http://schemas.openxmlformats.org/officeDocument/2006/relationships/hyperlink" Target="http://Sorry!This&amp;#160;link&amp;#160;is&amp;#160;not&amp;#160;exist.docx" TargetMode="External" />
    <Relationship Id="rId3" Type="http://schemas.openxmlformats.org/officeDocument/2006/relationships/webSettings" Target="webSettings.xml" />
    <Relationship Id="rId30" Type="http://schemas.openxmlformats.org/officeDocument/2006/relationships/hyperlink" Target="http://Sorry!This&amp;#160;link&amp;#160;is&amp;#160;not&amp;#160;exist.docx" TargetMode="External" />
    <Relationship Id="rId31" Type="http://schemas.openxmlformats.org/officeDocument/2006/relationships/hyperlink" Target="http://Sorry!This&amp;#160;link&amp;#160;is&amp;#160;not&amp;#160;exist.docx" TargetMode="External" />
    <Relationship Id="rId32" Type="http://schemas.openxmlformats.org/officeDocument/2006/relationships/hyperlink" Target="http://Sorry!This&amp;#160;link&amp;#160;is&amp;#160;not&amp;#160;exist.docx" TargetMode="External" />
    <Relationship Id="rId33" Type="http://schemas.openxmlformats.org/officeDocument/2006/relationships/hyperlink" Target="http://Sorry!This&amp;#160;link&amp;#160;is&amp;#160;not&amp;#160;exist.docx" TargetMode="External" />
    <Relationship Id="rId34" Type="http://schemas.openxmlformats.org/officeDocument/2006/relationships/hyperlink" Target="http://Sorry!This&amp;#160;link&amp;#160;is&amp;#160;not&amp;#160;exist.docx" TargetMode="External" />
    <Relationship Id="rId35" Type="http://schemas.openxmlformats.org/officeDocument/2006/relationships/hyperlink" Target="http://Sorry!This&amp;#160;link&amp;#160;is&amp;#160;not&amp;#160;exist.docx" TargetMode="External" />
    <Relationship Id="rId36" Type="http://schemas.openxmlformats.org/officeDocument/2006/relationships/hyperlink" Target="http://Sorry!This&amp;#160;link&amp;#160;is&amp;#160;not&amp;#160;exist.docx" TargetMode="External" />
    <Relationship Id="rId37" Type="http://schemas.openxmlformats.org/officeDocument/2006/relationships/hyperlink" Target="http://Sorry!This&amp;#160;link&amp;#160;is&amp;#160;not&amp;#160;exist.docx" TargetMode="External" />
    <Relationship Id="rId38" Type="http://schemas.openxmlformats.org/officeDocument/2006/relationships/hyperlink" Target="http://Sorry!This&amp;#160;link&amp;#160;is&amp;#160;not&amp;#160;exist.docx" TargetMode="External" />
    <Relationship Id="rId39" Type="http://schemas.openxmlformats.org/officeDocument/2006/relationships/hyperlink" Target="http://Sorry!This&amp;#160;link&amp;#160;is&amp;#160;not&amp;#160;exist.docx" TargetMode="External" />
    <Relationship Id="rId4" Type="http://schemas.openxmlformats.org/officeDocument/2006/relationships/fontTable" Target="fontTable.xml" />
    <Relationship Id="rId40" Type="http://schemas.openxmlformats.org/officeDocument/2006/relationships/hyperlink" Target="http://Sorry!This&amp;#160;link&amp;#160;is&amp;#160;not&amp;#160;exist.docx" TargetMode="External" />
    <Relationship Id="rId41" Type="http://schemas.openxmlformats.org/officeDocument/2006/relationships/hyperlink" Target="http://Sorry!This&amp;#160;link&amp;#160;is&amp;#160;not&amp;#160;exist.docx" TargetMode="External" />
    <Relationship Id="rId42" Type="http://schemas.openxmlformats.org/officeDocument/2006/relationships/hyperlink" Target="http://Sorry!This&amp;#160;link&amp;#160;is&amp;#160;not&amp;#160;exist.docx" TargetMode="External" />
    <Relationship Id="rId43" Type="http://schemas.openxmlformats.org/officeDocument/2006/relationships/hyperlink" Target="http://Sorry!This&amp;#160;link&amp;#160;is&amp;#160;not&amp;#160;exist.docx" TargetMode="External" />
    <Relationship Id="rId44" Type="http://schemas.openxmlformats.org/officeDocument/2006/relationships/hyperlink" Target="http://Sorry!This&amp;#160;link&amp;#160;is&amp;#160;not&amp;#160;exist.docx" TargetMode="External" />
    <Relationship Id="rId45" Type="http://schemas.openxmlformats.org/officeDocument/2006/relationships/hyperlink" Target="http://Sorry!This&amp;#160;link&amp;#160;is&amp;#160;not&amp;#160;exist.docx" TargetMode="External" />
    <Relationship Id="rId46" Type="http://schemas.openxmlformats.org/officeDocument/2006/relationships/hyperlink" Target="http://Sorry!This&amp;#160;link&amp;#160;is&amp;#160;not&amp;#160;exist.docx" TargetMode="External" />
    <Relationship Id="rId47" Type="http://schemas.openxmlformats.org/officeDocument/2006/relationships/hyperlink" Target="http://Sorry!This&amp;#160;link&amp;#160;is&amp;#160;not&amp;#160;exist.docx" TargetMode="External" />
    <Relationship Id="rId48" Type="http://schemas.openxmlformats.org/officeDocument/2006/relationships/hyperlink" Target="http://Sorry!This&amp;#160;link&amp;#160;is&amp;#160;not&amp;#160;exist.docx" TargetMode="External" />
    <Relationship Id="rId49" Type="http://schemas.openxmlformats.org/officeDocument/2006/relationships/hyperlink" Target="http://Sorry!This&amp;#160;link&amp;#160;is&amp;#160;not&amp;#160;exist.docx" TargetMode="External" />
    <Relationship Id="rId5" Type="http://schemas.openxmlformats.org/officeDocument/2006/relationships/theme" Target="theme/theme1.xml" />
    <Relationship Id="rId50" Type="http://schemas.openxmlformats.org/officeDocument/2006/relationships/hyperlink" Target="http://Sorry!This&amp;#160;link&amp;#160;is&amp;#160;not&amp;#160;exist.docx" TargetMode="External" />
    <Relationship Id="rId51" Type="http://schemas.openxmlformats.org/officeDocument/2006/relationships/hyperlink" Target="http://Sorry!This&amp;#160;link&amp;#160;is&amp;#160;not&amp;#160;exist.docx" TargetMode="External" />
    <Relationship Id="rId52" Type="http://schemas.openxmlformats.org/officeDocument/2006/relationships/hyperlink" Target="http://Sorry!This&amp;#160;link&amp;#160;is&amp;#160;not&amp;#160;exist.docx" TargetMode="External" />
    <Relationship Id="rId53" Type="http://schemas.openxmlformats.org/officeDocument/2006/relationships/hyperlink" Target="http://Sorry!This&amp;#160;link&amp;#160;is&amp;#160;not&amp;#160;exist.docx" TargetMode="External" />
    <Relationship Id="rId54" Type="http://schemas.openxmlformats.org/officeDocument/2006/relationships/hyperlink" Target="http://Sorry!This&amp;#160;link&amp;#160;is&amp;#160;not&amp;#160;exist.docx" TargetMode="External" />
    <Relationship Id="rId55" Type="http://schemas.openxmlformats.org/officeDocument/2006/relationships/hyperlink" Target="http://Sorry!This&amp;#160;link&amp;#160;is&amp;#160;not&amp;#160;exist.docx" TargetMode="External" />
    <Relationship Id="rId56" Type="http://schemas.openxmlformats.org/officeDocument/2006/relationships/hyperlink" Target="http://Sorry!This&amp;#160;link&amp;#160;is&amp;#160;not&amp;#160;exist.docx" TargetMode="External" />
    <Relationship Id="rId57" Type="http://schemas.openxmlformats.org/officeDocument/2006/relationships/hyperlink" Target="http://Sorry!This&amp;#160;link&amp;#160;is&amp;#160;not&amp;#160;exist.docx" TargetMode="External" />
    <Relationship Id="rId58" Type="http://schemas.openxmlformats.org/officeDocument/2006/relationships/hyperlink" Target="http://Sorry!This&amp;#160;link&amp;#160;is&amp;#160;not&amp;#160;exist.docx" TargetMode="External" />
    <Relationship Id="rId59" Type="http://schemas.openxmlformats.org/officeDocument/2006/relationships/hyperlink" Target="http://Sorry!This&amp;#160;link&amp;#160;is&amp;#160;not&amp;#160;exist.docx" TargetMode="External" />
    <Relationship Id="rId6" Type="http://schemas.openxmlformats.org/officeDocument/2006/relationships/hyperlink" Target="http://Sorry!This&amp;#160;link&amp;#160;is&amp;#160;not&amp;#160;exist.docx" TargetMode="External" />
    <Relationship Id="rId60" Type="http://schemas.openxmlformats.org/officeDocument/2006/relationships/hyperlink" Target="http://Sorry!This&amp;#160;link&amp;#160;is&amp;#160;not&amp;#160;exist.docx" TargetMode="External" />
    <Relationship Id="rId61" Type="http://schemas.openxmlformats.org/officeDocument/2006/relationships/hyperlink" Target="http://Sorry!This&amp;#160;link&amp;#160;is&amp;#160;not&amp;#160;exist.docx" TargetMode="External" />
    <Relationship Id="rId62" Type="http://schemas.openxmlformats.org/officeDocument/2006/relationships/hyperlink" Target="http://Sorry!This&amp;#160;link&amp;#160;is&amp;#160;not&amp;#160;exist.docx" TargetMode="External" />
    <Relationship Id="rId63" Type="http://schemas.openxmlformats.org/officeDocument/2006/relationships/hyperlink" Target="http://Sorry!This&amp;#160;link&amp;#160;is&amp;#160;not&amp;#160;exist.docx" TargetMode="External" />
    <Relationship Id="rId64" Type="http://schemas.openxmlformats.org/officeDocument/2006/relationships/hyperlink" Target="http://Sorry!This&amp;#160;link&amp;#160;is&amp;#160;not&amp;#160;exist.docx" TargetMode="External" />
    <Relationship Id="rId65" Type="http://schemas.openxmlformats.org/officeDocument/2006/relationships/hyperlink" Target="http://Sorry!This&amp;#160;link&amp;#160;is&amp;#160;not&amp;#160;exist.docx" TargetMode="External" />
    <Relationship Id="rId66" Type="http://schemas.openxmlformats.org/officeDocument/2006/relationships/hyperlink" Target="http://Sorry!This&amp;#160;link&amp;#160;is&amp;#160;not&amp;#160;exist.docx" TargetMode="External" />
    <Relationship Id="rId67" Type="http://schemas.openxmlformats.org/officeDocument/2006/relationships/hyperlink" Target="http://Sorry!This&amp;#160;link&amp;#160;is&amp;#160;not&amp;#160;exist.docx" TargetMode="External" />
    <Relationship Id="rId68" Type="http://schemas.openxmlformats.org/officeDocument/2006/relationships/hyperlink" Target="http://Sorry!This&amp;#160;link&amp;#160;is&amp;#160;not&amp;#160;exist.docx" TargetMode="External" />
    <Relationship Id="rId69" Type="http://schemas.openxmlformats.org/officeDocument/2006/relationships/hyperlink" Target="http://Sorry!This&amp;#160;link&amp;#160;is&amp;#160;not&amp;#160;exist.docx" TargetMode="External" />
    <Relationship Id="rId7" Type="http://schemas.openxmlformats.org/officeDocument/2006/relationships/hyperlink" Target="http://Sorry!This&amp;#160;link&amp;#160;is&amp;#160;not&amp;#160;exist.docx" TargetMode="External" />
    <Relationship Id="rId70" Type="http://schemas.openxmlformats.org/officeDocument/2006/relationships/hyperlink" Target="http://Sorry!This&amp;#160;link&amp;#160;is&amp;#160;not&amp;#160;exist.docx" TargetMode="External" />
    <Relationship Id="rId71" Type="http://schemas.openxmlformats.org/officeDocument/2006/relationships/hyperlink" Target="http://Sorry!This&amp;#160;link&amp;#160;is&amp;#160;not&amp;#160;exist.docx" TargetMode="External" />
    <Relationship Id="rId72" Type="http://schemas.openxmlformats.org/officeDocument/2006/relationships/hyperlink" Target="http://Sorry!This&amp;#160;link&amp;#160;is&amp;#160;not&amp;#160;exist.docx" TargetMode="External" />
    <Relationship Id="rId73" Type="http://schemas.openxmlformats.org/officeDocument/2006/relationships/hyperlink" Target="http://Sorry!This&amp;#160;link&amp;#160;is&amp;#160;not&amp;#160;exist.docx" TargetMode="External" />
    <Relationship Id="rId74" Type="http://schemas.openxmlformats.org/officeDocument/2006/relationships/hyperlink" Target="http://Sorry!This&amp;#160;link&amp;#160;is&amp;#160;not&amp;#160;exist.docx" TargetMode="External" />
    <Relationship Id="rId75" Type="http://schemas.openxmlformats.org/officeDocument/2006/relationships/hyperlink" Target="http://Sorry!This&amp;#160;link&amp;#160;is&amp;#160;not&amp;#160;exist.docx" TargetMode="External" />
    <Relationship Id="rId76" Type="http://schemas.openxmlformats.org/officeDocument/2006/relationships/hyperlink" Target="http://Sorry!This&amp;#160;link&amp;#160;is&amp;#160;not&amp;#160;exist.docx" TargetMode="External" />
    <Relationship Id="rId77" Type="http://schemas.openxmlformats.org/officeDocument/2006/relationships/hyperlink" Target="http://Sorry!This&amp;#160;link&amp;#160;is&amp;#160;not&amp;#160;exist.docx" TargetMode="External" />
    <Relationship Id="rId78" Type="http://schemas.openxmlformats.org/officeDocument/2006/relationships/hyperlink" Target="http://Sorry!This&amp;#160;link&amp;#160;is&amp;#160;not&amp;#160;exist.docx" TargetMode="External" />
    <Relationship Id="rId79" Type="http://schemas.openxmlformats.org/officeDocument/2006/relationships/hyperlink" Target="http://Sorry!This&amp;#160;link&amp;#160;is&amp;#160;not&amp;#160;exist.docx" TargetMode="External" />
    <Relationship Id="rId8" Type="http://schemas.openxmlformats.org/officeDocument/2006/relationships/hyperlink" Target="http://Sorry!This&amp;#160;link&amp;#160;is&amp;#160;not&amp;#160;exist.docx" TargetMode="External" />
    <Relationship Id="rId80" Type="http://schemas.openxmlformats.org/officeDocument/2006/relationships/hyperlink" Target="http://Sorry!This&amp;#160;link&amp;#160;is&amp;#160;not&amp;#160;exist.docx" TargetMode="External" />
    <Relationship Id="rId81" Type="http://schemas.openxmlformats.org/officeDocument/2006/relationships/hyperlink" Target="http://Sorry!This&amp;#160;link&amp;#160;is&amp;#160;not&amp;#160;exist.docx" TargetMode="External" />
    <Relationship Id="rId82" Type="http://schemas.openxmlformats.org/officeDocument/2006/relationships/hyperlink" Target="http://Sorry!This&amp;#160;link&amp;#160;is&amp;#160;not&amp;#160;exist.docx" TargetMode="External" />
    <Relationship Id="rId83" Type="http://schemas.openxmlformats.org/officeDocument/2006/relationships/hyperlink" Target="http://Sorry!This&amp;#160;link&amp;#160;is&amp;#160;not&amp;#160;exist.docx" TargetMode="External" />
    <Relationship Id="rId84" Type="http://schemas.openxmlformats.org/officeDocument/2006/relationships/hyperlink" Target="http://Sorry!This&amp;#160;link&amp;#160;is&amp;#160;not&amp;#160;exist.docx" TargetMode="External" />
    <Relationship Id="rId85" Type="http://schemas.openxmlformats.org/officeDocument/2006/relationships/hyperlink" Target="http://Sorry!This&amp;#160;link&amp;#160;is&amp;#160;not&amp;#160;exist.docx" TargetMode="External" />
    <Relationship Id="rId86" Type="http://schemas.openxmlformats.org/officeDocument/2006/relationships/hyperlink" Target="http://Sorry!This&amp;#160;link&amp;#160;is&amp;#160;not&amp;#160;exist.docx" TargetMode="External" />
    <Relationship Id="rId87" Type="http://schemas.openxmlformats.org/officeDocument/2006/relationships/hyperlink" Target="http://Sorry!This&amp;#160;link&amp;#160;is&amp;#160;not&amp;#160;exist.docx" TargetMode="External" />
    <Relationship Id="rId88" Type="http://schemas.openxmlformats.org/officeDocument/2006/relationships/hyperlink" Target="http://Sorry!This&amp;#160;link&amp;#160;is&amp;#160;not&amp;#160;exist.docx" TargetMode="External" />
    <Relationship Id="rId89" Type="http://schemas.openxmlformats.org/officeDocument/2006/relationships/hyperlink" Target="http://Sorry!This&amp;#160;link&amp;#160;is&amp;#160;not&amp;#160;exist.docx" TargetMode="External" />
    <Relationship Id="rId9" Type="http://schemas.openxmlformats.org/officeDocument/2006/relationships/hyperlink" Target="http://Sorry!This&amp;#160;link&amp;#160;is&amp;#160;not&amp;#160;exist.docx" TargetMode="External" />
    <Relationship Id="rId90" Type="http://schemas.openxmlformats.org/officeDocument/2006/relationships/hyperlink" Target="http://Sorry!This&amp;#160;link&amp;#160;is&amp;#160;not&amp;#160;exist.docx" TargetMode="External" />
    <Relationship Id="rId91" Type="http://schemas.openxmlformats.org/officeDocument/2006/relationships/hyperlink" Target="http://Sorry!This&amp;#160;link&amp;#160;is&amp;#160;not&amp;#160;exist.docx" TargetMode="External" />
    <Relationship Id="rId92" Type="http://schemas.openxmlformats.org/officeDocument/2006/relationships/hyperlink" Target="http://Sorry!This&amp;#160;link&amp;#160;is&amp;#160;not&amp;#160;exist.docx" TargetMode="External" />
    <Relationship Id="rId93" Type="http://schemas.openxmlformats.org/officeDocument/2006/relationships/hyperlink" Target="http://Sorry!This&amp;#160;link&amp;#160;is&amp;#160;not&amp;#160;exist.docx" TargetMode="External" />
    <Relationship Id="rId94" Type="http://schemas.openxmlformats.org/officeDocument/2006/relationships/hyperlink" Target="http://Sorry!This&amp;#160;link&amp;#160;is&amp;#160;not&amp;#160;exist.docx" TargetMode="External" />
    <Relationship Id="rId95" Type="http://schemas.openxmlformats.org/officeDocument/2006/relationships/hyperlink" Target="http://Sorry!This&amp;#160;link&amp;#160;is&amp;#160;not&amp;#160;exist.docx" TargetMode="External" />
    <Relationship Id="rId96" Type="http://schemas.openxmlformats.org/officeDocument/2006/relationships/hyperlink" Target="http://Sorry!This&amp;#160;link&amp;#160;is&amp;#160;not&amp;#160;exist.docx" TargetMode="External" />
    <Relationship Id="rId97" Type="http://schemas.openxmlformats.org/officeDocument/2006/relationships/hyperlink" Target="http://Sorry!This&amp;#160;link&amp;#160;is&amp;#160;not&amp;#160;exist.docx" TargetMode="External" />
    <Relationship Id="rId98" Type="http://schemas.openxmlformats.org/officeDocument/2006/relationships/hyperlink" Target="http://Sorry!This&amp;#160;link&amp;#160;is&amp;#160;not&amp;#160;exist.docx" TargetMode="External" />
    <Relationship Id="rId99" Type="http://schemas.openxmlformats.org/officeDocument/2006/relationships/hyperlink" Target="http://Sorry!This&amp;#160;link&amp;#160;is&amp;#160;not&amp;#160;exist.docx" TargetMode="External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